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879" w:rsidRPr="00AF7AA2" w:rsidRDefault="00710879" w:rsidP="004A0CA4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  <w:r w:rsidRPr="00AF7AA2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جامعة الأمير عبد القادر للعلوم الإسلامية </w:t>
      </w:r>
      <w:proofErr w:type="spellStart"/>
      <w:r w:rsidRPr="00AF7AA2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-</w:t>
      </w:r>
      <w:proofErr w:type="spellEnd"/>
      <w:r w:rsidRPr="00AF7AA2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AF7AA2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قسنطينة</w:t>
      </w:r>
      <w:proofErr w:type="spellEnd"/>
    </w:p>
    <w:tbl>
      <w:tblPr>
        <w:tblStyle w:val="Grilledutableau"/>
        <w:bidiVisual/>
        <w:tblW w:w="0" w:type="auto"/>
        <w:tblLook w:val="04A0"/>
      </w:tblPr>
      <w:tblGrid>
        <w:gridCol w:w="7590"/>
        <w:gridCol w:w="7196"/>
      </w:tblGrid>
      <w:tr w:rsidR="00710879" w:rsidRPr="00AF7AA2" w:rsidTr="00AB18E6">
        <w:trPr>
          <w:trHeight w:val="662"/>
        </w:trPr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0879" w:rsidRPr="00AF7AA2" w:rsidRDefault="00710879" w:rsidP="0082003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0879" w:rsidRPr="00AF7AA2" w:rsidRDefault="00710879" w:rsidP="0082003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426404" w:rsidRPr="00AF7AA2" w:rsidTr="00AB18E6">
        <w:trPr>
          <w:trHeight w:val="1109"/>
        </w:trPr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404" w:rsidRPr="00AF7AA2" w:rsidRDefault="00426404" w:rsidP="0062522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رقم 84-182 مؤرخ في 7 ذي القعدة عام 1404 الموافق 4 غشت سنة 1984 يتضمن إحداث جامعة الأمير عبد القادر للعلوم الإسلامية.</w:t>
            </w:r>
          </w:p>
        </w:tc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404" w:rsidRPr="00AF7AA2" w:rsidRDefault="00426404" w:rsidP="00D8046F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710879" w:rsidRPr="00AF7AA2" w:rsidTr="00AB18E6">
        <w:trPr>
          <w:trHeight w:val="1424"/>
        </w:trPr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879" w:rsidRPr="00AF7AA2" w:rsidRDefault="00710879" w:rsidP="0062522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رقم 86-177 مؤرخ في 29 ذي القعدة عام 1406 الموافق 5 غشت سنة 1986 يتمم الأحكام المتعلقة بتنظيم جامعة الأمير عبد القادر للعلوم الإسلامية وسيرها.</w:t>
            </w:r>
          </w:p>
        </w:tc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17B" w:rsidRPr="00AF7AA2" w:rsidRDefault="00625226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 الشريعة</w:t>
            </w:r>
            <w:r w:rsidR="00A5217B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A5217B" w:rsidRPr="00AF7AA2" w:rsidRDefault="00625226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أصول الدين</w:t>
            </w:r>
            <w:r w:rsidR="00A5217B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710879" w:rsidRPr="00AF7AA2" w:rsidRDefault="00625226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الحضارة الإسلامية.</w:t>
            </w:r>
          </w:p>
        </w:tc>
      </w:tr>
      <w:tr w:rsidR="00710879" w:rsidRPr="00AF7AA2" w:rsidTr="00AB18E6">
        <w:trPr>
          <w:trHeight w:val="1261"/>
        </w:trPr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879" w:rsidRPr="00AF7AA2" w:rsidRDefault="00710879" w:rsidP="0062522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98-388 مؤرخ في 13 شعبان عام 1419 </w:t>
            </w:r>
            <w:proofErr w:type="gram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الموافق </w:t>
            </w:r>
            <w:r w:rsidR="00EA212C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</w:t>
            </w:r>
            <w:proofErr w:type="gramEnd"/>
            <w:r w:rsidR="00EA212C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ديسمبر سنة 1998 يعدل المرسوم رقم 86-177 المؤرخ في 29 ذي القعدة عام 1406 الموافق 5 غشت سنة 1986. </w:t>
            </w:r>
          </w:p>
        </w:tc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17B" w:rsidRPr="00AF7AA2" w:rsidRDefault="00625226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أصول الدين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والشريعة والحضارة الإسلامية</w:t>
            </w:r>
            <w:r w:rsidR="00A5217B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710879" w:rsidRPr="00AF7AA2" w:rsidRDefault="00625226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الآداب والعلوم الإنسانية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710879" w:rsidRPr="00AF7AA2" w:rsidTr="00AB18E6">
        <w:trPr>
          <w:trHeight w:val="1428"/>
        </w:trPr>
        <w:tc>
          <w:tcPr>
            <w:tcW w:w="7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879" w:rsidRPr="00AF7AA2" w:rsidRDefault="00710879" w:rsidP="00D64C9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تنفيذي رقم 04-240 مؤرخ في 13 رجب عام 1425 الموافق 29 غشت سنة 2004 يعدل ويتمم المرسوم رقم 84-182 الم</w:t>
            </w:r>
            <w:r w:rsidR="001A59AC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ؤرخ في 7 ذي القعدة عام 1404 </w:t>
            </w:r>
            <w:r w:rsidR="00D64C96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</w:t>
            </w:r>
            <w:r w:rsidR="001A59AC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موافق 4 غشت سنة 1984</w:t>
            </w:r>
            <w:r w:rsidR="00D64C96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والمتضمن إحداث جامعة الأمير عبد القادر للعلوم الإسلامية.</w:t>
            </w:r>
          </w:p>
        </w:tc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17B" w:rsidRPr="00AF7AA2" w:rsidRDefault="00625226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أصول الدين والشريعة والحضارة الإسلامية</w:t>
            </w:r>
            <w:r w:rsidR="00A5217B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710879" w:rsidRPr="00AF7AA2" w:rsidRDefault="00625226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الآداب والعلوم الإنسانية.</w:t>
            </w:r>
          </w:p>
        </w:tc>
      </w:tr>
      <w:tr w:rsidR="0016569B" w:rsidRPr="00AF7AA2" w:rsidTr="00AB18E6">
        <w:trPr>
          <w:trHeight w:val="705"/>
        </w:trPr>
        <w:tc>
          <w:tcPr>
            <w:tcW w:w="75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تنفيذي رقم </w:t>
            </w:r>
            <w:r w:rsidR="009F63A0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11-39 مؤرخ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في 3 ربيع الأول عام 1432 الموافق 6 فبراير سنة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2011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يعدل ويتمم المرسوم رقم 84-182 المؤرخ في 7 ذي القعدة عام 1404 الموافق 4 غشت سنة 1984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والمتضمن إحداث جامعة الأمير عبد القادر للعلوم الإسلامية.</w:t>
            </w:r>
          </w:p>
        </w:tc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 w:rsidRPr="00AB344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AB344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أصول </w:t>
            </w:r>
            <w:proofErr w:type="spellStart"/>
            <w:r w:rsidRPr="00AB344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الدين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140 مؤرخ في 13 مارس 2011.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الكتاب والسنة.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العقيدة ومقارنة الأديان.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الدعوة والإعلام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والإتصال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16569B" w:rsidRPr="00AF7AA2" w:rsidTr="00AB18E6">
        <w:trPr>
          <w:trHeight w:val="705"/>
        </w:trPr>
        <w:tc>
          <w:tcPr>
            <w:tcW w:w="75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6569B" w:rsidRPr="00AF7AA2" w:rsidRDefault="0016569B" w:rsidP="00D8046F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B344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الشريعة </w:t>
            </w:r>
            <w:proofErr w:type="spellStart"/>
            <w:r w:rsidRPr="00AB344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والاقتصاد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139 مؤرخ في 13 مارس  2011.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الفقه وأصوله.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الشريعة والقانون.</w:t>
            </w:r>
          </w:p>
          <w:p w:rsidR="0016569B" w:rsidRPr="00AF7AA2" w:rsidRDefault="0016569B" w:rsidP="00A905AF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والإدارة.</w:t>
            </w:r>
          </w:p>
        </w:tc>
      </w:tr>
      <w:tr w:rsidR="0016569B" w:rsidRPr="00AF7AA2" w:rsidTr="00AB18E6">
        <w:trPr>
          <w:trHeight w:val="705"/>
        </w:trPr>
        <w:tc>
          <w:tcPr>
            <w:tcW w:w="759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69B" w:rsidRPr="00AF7AA2" w:rsidRDefault="0016569B" w:rsidP="00D8046F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B344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الآداب والحضارة </w:t>
            </w:r>
            <w:proofErr w:type="spellStart"/>
            <w:r w:rsidRPr="00AB344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الإسلامية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53 مؤرخ في 20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جانفي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2016.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التاريخ.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العربية.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اللغات والترجمة.</w:t>
            </w:r>
          </w:p>
          <w:p w:rsidR="0016569B" w:rsidRPr="00AF7AA2" w:rsidRDefault="0016569B" w:rsidP="00A905AF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علم المكتبات.</w:t>
            </w:r>
          </w:p>
        </w:tc>
      </w:tr>
    </w:tbl>
    <w:p w:rsidR="00FA07D6" w:rsidRPr="00AF7AA2" w:rsidRDefault="00FA07D6" w:rsidP="00F812D3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16569B" w:rsidRPr="00AF7AA2" w:rsidRDefault="0016569B" w:rsidP="0016569B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16569B" w:rsidRPr="00AF7AA2" w:rsidRDefault="0016569B" w:rsidP="0016569B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FA07D6" w:rsidRPr="00AF7AA2" w:rsidRDefault="00FA07D6" w:rsidP="00FA07D6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FA07D6" w:rsidRPr="00AF7AA2" w:rsidRDefault="00FA07D6" w:rsidP="00FA07D6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FA07D6" w:rsidRPr="00AF7AA2" w:rsidRDefault="00FA07D6" w:rsidP="00FA07D6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FA07D6" w:rsidRPr="00AF7AA2" w:rsidRDefault="00FA07D6" w:rsidP="00FA07D6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FA07D6" w:rsidRPr="00AF7AA2" w:rsidRDefault="00FA07D6" w:rsidP="00FA07D6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AB18E6" w:rsidRPr="00AF7AA2" w:rsidRDefault="00AB18E6" w:rsidP="00AB18E6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F812D3" w:rsidRPr="00AF7AA2" w:rsidRDefault="00F812D3" w:rsidP="00FA07D6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AF7AA2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جامعة </w:t>
      </w:r>
      <w:proofErr w:type="spellStart"/>
      <w:r w:rsidRPr="00AF7AA2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قسنطينة</w:t>
      </w:r>
      <w:proofErr w:type="spellEnd"/>
      <w:r w:rsidR="0016569B" w:rsidRPr="00AF7AA2">
        <w:rPr>
          <w:rFonts w:ascii="Simplified Arabic" w:hAnsi="Simplified Arabic" w:cs="Simplified Arabic"/>
          <w:b/>
          <w:bCs/>
          <w:sz w:val="36"/>
          <w:szCs w:val="36"/>
          <w:lang w:bidi="ar-DZ"/>
        </w:rPr>
        <w:t xml:space="preserve"> 1</w:t>
      </w:r>
    </w:p>
    <w:tbl>
      <w:tblPr>
        <w:tblStyle w:val="Grilledutableau"/>
        <w:bidiVisual/>
        <w:tblW w:w="5000" w:type="pct"/>
        <w:tblLook w:val="04A0"/>
      </w:tblPr>
      <w:tblGrid>
        <w:gridCol w:w="7390"/>
        <w:gridCol w:w="7396"/>
      </w:tblGrid>
      <w:tr w:rsidR="00F812D3" w:rsidRPr="00AF7AA2" w:rsidTr="000332B8">
        <w:trPr>
          <w:trHeight w:val="662"/>
        </w:trPr>
        <w:tc>
          <w:tcPr>
            <w:tcW w:w="2499" w:type="pct"/>
          </w:tcPr>
          <w:p w:rsidR="00F812D3" w:rsidRPr="00AF7AA2" w:rsidRDefault="00F812D3" w:rsidP="000332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2501" w:type="pct"/>
          </w:tcPr>
          <w:p w:rsidR="00F812D3" w:rsidRPr="00AF7AA2" w:rsidRDefault="00F812D3" w:rsidP="000332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F812D3" w:rsidRPr="00AF7AA2" w:rsidTr="006F14E1">
        <w:trPr>
          <w:trHeight w:val="1191"/>
        </w:trPr>
        <w:tc>
          <w:tcPr>
            <w:tcW w:w="2499" w:type="pct"/>
            <w:shd w:val="clear" w:color="auto" w:fill="auto"/>
          </w:tcPr>
          <w:p w:rsidR="00F812D3" w:rsidRPr="00AF7AA2" w:rsidRDefault="00F812D3" w:rsidP="000332B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أمر رقم 69-54 مؤرخ في ربيع الثاني عام 1389 الموافق 17 يونيو 1969 يتضمن إنشاء جامعة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قسنطينة</w:t>
            </w:r>
            <w:proofErr w:type="spell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501" w:type="pct"/>
            <w:shd w:val="clear" w:color="auto" w:fill="auto"/>
          </w:tcPr>
          <w:p w:rsidR="00A5217B" w:rsidRPr="00AF7AA2" w:rsidRDefault="00F812D3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كلية الحقوق والعلوم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="00A5217B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A5217B" w:rsidRPr="00AF7AA2" w:rsidRDefault="00F812D3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العلوم</w:t>
            </w:r>
            <w:r w:rsidR="00A5217B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A5217B" w:rsidRPr="00AF7AA2" w:rsidRDefault="00F812D3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الآداب والعلوم الإنسانية</w:t>
            </w:r>
            <w:r w:rsidR="00A5217B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F812D3" w:rsidRPr="00AF7AA2" w:rsidRDefault="00F812D3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الطب والصيدلة.</w:t>
            </w:r>
          </w:p>
        </w:tc>
      </w:tr>
      <w:tr w:rsidR="00F812D3" w:rsidRPr="00AF7AA2" w:rsidTr="00AB18E6">
        <w:trPr>
          <w:trHeight w:val="1235"/>
        </w:trPr>
        <w:tc>
          <w:tcPr>
            <w:tcW w:w="2499" w:type="pct"/>
            <w:shd w:val="clear" w:color="auto" w:fill="auto"/>
          </w:tcPr>
          <w:p w:rsidR="00F812D3" w:rsidRPr="00AF7AA2" w:rsidRDefault="00F812D3" w:rsidP="000332B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أمر رقم 75-82 مؤرخ في 12 ذي الحجة عام 1395 الموافق 15 ديسمبر سنة 1975 يتضمن تعديل الأمر رقم 69-54 المؤرخ في 2 ربيع الثاني عام</w:t>
            </w:r>
            <w:r w:rsidR="003644A3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1389 الموافق 17 يونيو سنة 1969</w:t>
            </w:r>
            <w:r w:rsidR="003644A3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والمتضمن إنشاء جامعة </w:t>
            </w:r>
            <w:proofErr w:type="spellStart"/>
            <w:r w:rsidR="003644A3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قسنطينة</w:t>
            </w:r>
            <w:proofErr w:type="spellEnd"/>
            <w:r w:rsidR="003644A3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501" w:type="pct"/>
            <w:shd w:val="clear" w:color="auto" w:fill="auto"/>
          </w:tcPr>
          <w:p w:rsidR="00F812D3" w:rsidRPr="00AF7AA2" w:rsidRDefault="00F812D3" w:rsidP="000332B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  <w:tr w:rsidR="00F812D3" w:rsidRPr="00AF7AA2" w:rsidTr="00AB18E6">
        <w:trPr>
          <w:trHeight w:val="707"/>
        </w:trPr>
        <w:tc>
          <w:tcPr>
            <w:tcW w:w="2499" w:type="pct"/>
            <w:shd w:val="clear" w:color="auto" w:fill="auto"/>
          </w:tcPr>
          <w:p w:rsidR="00F812D3" w:rsidRPr="00AF7AA2" w:rsidRDefault="00F812D3" w:rsidP="000332B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رقم 84-213 مؤرخ في 21 ذي القعدة عام 1404 الموافق 18 غشت سنة 1984 يتعلق بتنظيم جامعة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قسنطينة</w:t>
            </w:r>
            <w:proofErr w:type="spell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وسيرها.</w:t>
            </w:r>
          </w:p>
        </w:tc>
        <w:tc>
          <w:tcPr>
            <w:tcW w:w="2501" w:type="pct"/>
            <w:shd w:val="clear" w:color="auto" w:fill="auto"/>
          </w:tcPr>
          <w:p w:rsidR="00A5217B" w:rsidRPr="00AF7AA2" w:rsidRDefault="00F812D3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 الإلكترونيك</w:t>
            </w:r>
            <w:r w:rsidR="00A5217B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A5217B" w:rsidRPr="00AF7AA2" w:rsidRDefault="003644A3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معهد الهندسة المدنية </w:t>
            </w:r>
            <w:r w:rsidR="00A5217B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A5217B" w:rsidRPr="00AF7AA2" w:rsidRDefault="00F812D3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 الهندسة المعمارية</w:t>
            </w:r>
            <w:r w:rsidR="003644A3"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A5217B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A5217B" w:rsidRPr="00AF7AA2" w:rsidRDefault="00F812D3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</w:t>
            </w:r>
            <w:proofErr w:type="gramEnd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الإعلام الآلي</w:t>
            </w:r>
            <w:r w:rsidR="00A5217B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A5217B" w:rsidRPr="00AF7AA2" w:rsidRDefault="00F812D3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="00A5217B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A5217B" w:rsidRPr="00AF7AA2" w:rsidRDefault="00F812D3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معهد العلوم القانونية والإدارية</w:t>
            </w:r>
            <w:r w:rsidR="00A5217B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A5217B" w:rsidRPr="00AF7AA2" w:rsidRDefault="00F812D3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معهد علم </w:t>
            </w:r>
            <w:proofErr w:type="spellStart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الإجتماع</w:t>
            </w:r>
            <w:proofErr w:type="spellEnd"/>
            <w:r w:rsidR="00A5217B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A5217B" w:rsidRPr="00AF7AA2" w:rsidRDefault="00F812D3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معهد علم النفس </w:t>
            </w:r>
            <w:proofErr w:type="gramStart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وعلوم</w:t>
            </w:r>
            <w:proofErr w:type="gramEnd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التربية</w:t>
            </w:r>
            <w:r w:rsidR="00A5217B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A5217B" w:rsidRPr="00AF7AA2" w:rsidRDefault="00F812D3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معهد اللغة والآداب العربية</w:t>
            </w:r>
            <w:r w:rsidR="00A5217B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A5217B" w:rsidRPr="00AF7AA2" w:rsidRDefault="00F812D3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 اللغات الأجنبية</w:t>
            </w:r>
            <w:r w:rsidR="00A5217B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A5217B" w:rsidRPr="00AF7AA2" w:rsidRDefault="00F812D3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</w:t>
            </w:r>
            <w:proofErr w:type="spellStart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إقتصاد</w:t>
            </w:r>
            <w:proofErr w:type="spellEnd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المكتبات</w:t>
            </w:r>
            <w:r w:rsidR="00A5217B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A5217B" w:rsidRPr="00AF7AA2" w:rsidRDefault="00F812D3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معهد العلوم البيطرية</w:t>
            </w:r>
            <w:r w:rsidR="00A5217B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A5217B" w:rsidRPr="00AF7AA2" w:rsidRDefault="003644A3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 علوم ال</w:t>
            </w: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طبيعة</w:t>
            </w:r>
            <w:r w:rsidR="00A5217B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A5217B" w:rsidRPr="00AF7AA2" w:rsidRDefault="003644A3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F812D3"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 العلوم الدقيقة</w:t>
            </w:r>
            <w:r w:rsidR="00A5217B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F812D3" w:rsidRPr="00AF7AA2" w:rsidRDefault="00F812D3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معهد علوم الأرض.</w:t>
            </w:r>
          </w:p>
        </w:tc>
      </w:tr>
      <w:tr w:rsidR="00CC5D02" w:rsidRPr="00AF7AA2" w:rsidTr="000332B8">
        <w:trPr>
          <w:trHeight w:val="1988"/>
        </w:trPr>
        <w:tc>
          <w:tcPr>
            <w:tcW w:w="2499" w:type="pct"/>
          </w:tcPr>
          <w:p w:rsidR="00CC5D02" w:rsidRPr="00AF7AA2" w:rsidRDefault="00CC5D02" w:rsidP="000332B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95-210 مؤرخ في 8 ربيع الأول عام 1416 الموافق 5 غشت سنة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1995،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ويتمم المادة 2 من المرسوم رقم 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84-213 مؤرخ في 21 ذي القعدة عام 1404 الموافق 18 غشت سنة 1984 يتعلق بتنظيم جامعة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قسنطينة</w:t>
            </w:r>
            <w:proofErr w:type="spell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وسيرها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والمتعلق بتنظيم جامعة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قسنطينة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وسيرها.</w:t>
            </w:r>
          </w:p>
        </w:tc>
        <w:tc>
          <w:tcPr>
            <w:tcW w:w="2501" w:type="pct"/>
          </w:tcPr>
          <w:p w:rsidR="00A5217B" w:rsidRPr="00AF7AA2" w:rsidRDefault="00CC5D02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 الإلكترونيك</w:t>
            </w:r>
            <w:r w:rsidR="00A5217B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A5217B" w:rsidRPr="00AF7AA2" w:rsidRDefault="00CC5D02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الهندسة المدنية </w:t>
            </w:r>
            <w:r w:rsidR="00A5217B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A5217B" w:rsidRPr="00AF7AA2" w:rsidRDefault="00CC5D02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الهندسة المعمارية </w:t>
            </w:r>
            <w:r w:rsidR="00A5217B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A5217B" w:rsidRPr="00AF7AA2" w:rsidRDefault="00CC5D02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</w:t>
            </w:r>
            <w:proofErr w:type="gram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الإعلام الآلي</w:t>
            </w:r>
            <w:r w:rsidR="00A5217B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A5217B" w:rsidRPr="00AF7AA2" w:rsidRDefault="00CC5D02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العلوم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="00A5217B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A5217B" w:rsidRPr="00AF7AA2" w:rsidRDefault="00CC5D02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العلوم القانونية والإدارية</w:t>
            </w:r>
            <w:r w:rsidR="00A5217B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A5217B" w:rsidRPr="00AF7AA2" w:rsidRDefault="00CC5D02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عل</w:t>
            </w:r>
            <w:r w:rsidR="0016309F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الإجتماع</w:t>
            </w:r>
            <w:r w:rsidR="0016309F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ية</w:t>
            </w:r>
            <w:proofErr w:type="spellEnd"/>
            <w:r w:rsidR="00A5217B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A5217B" w:rsidRPr="00AF7AA2" w:rsidRDefault="00CC5D02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علم النفس </w:t>
            </w:r>
            <w:proofErr w:type="gram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وعلوم</w:t>
            </w:r>
            <w:proofErr w:type="gram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التربية</w:t>
            </w:r>
            <w:r w:rsidR="00A5217B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A5217B" w:rsidRPr="00AF7AA2" w:rsidRDefault="00CC5D02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اللغة والآداب العربية</w:t>
            </w:r>
            <w:r w:rsidR="00A5217B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A5217B" w:rsidRPr="00AF7AA2" w:rsidRDefault="00CC5D02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اللغات الأجنبية</w:t>
            </w:r>
            <w:r w:rsidR="00A5217B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A5217B" w:rsidRPr="00AF7AA2" w:rsidRDefault="00CC5D02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</w:t>
            </w:r>
            <w:r w:rsidR="000A3B35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علم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إقتصاد</w:t>
            </w:r>
            <w:proofErr w:type="spell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المكتبات</w:t>
            </w:r>
            <w:r w:rsidR="00A5217B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A5217B" w:rsidRPr="00AF7AA2" w:rsidRDefault="00CC5D02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العلوم البيطرية</w:t>
            </w:r>
            <w:r w:rsidR="00A5217B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A5217B" w:rsidRPr="00AF7AA2" w:rsidRDefault="00CC5D02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علوم ال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طبيعة</w:t>
            </w:r>
            <w:r w:rsidR="00A5217B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A5217B" w:rsidRPr="00AF7AA2" w:rsidRDefault="00CC5D02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0A3B35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علوم الأرض</w:t>
            </w:r>
            <w:r w:rsidR="00A5217B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A5217B" w:rsidRPr="00AF7AA2" w:rsidRDefault="000A3B35" w:rsidP="00246392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</w:t>
            </w:r>
            <w:proofErr w:type="gramStart"/>
            <w:r w:rsidR="00CC5D02"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</w:t>
            </w:r>
            <w:proofErr w:type="gramEnd"/>
            <w:r w:rsidR="00CC5D02"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الرياضيات</w:t>
            </w:r>
            <w:r w:rsidR="00A5217B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A5217B" w:rsidRPr="00AF7AA2" w:rsidRDefault="000A3B35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معهد الفيزياء والكيمياء</w:t>
            </w:r>
            <w:r w:rsidR="00A5217B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CC5D02" w:rsidRPr="00AF7AA2" w:rsidRDefault="000A3B35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معهد الهندسة الميكانيكية.</w:t>
            </w:r>
          </w:p>
        </w:tc>
      </w:tr>
      <w:tr w:rsidR="000A3B35" w:rsidRPr="00AF7AA2" w:rsidTr="009140DD">
        <w:trPr>
          <w:trHeight w:val="1558"/>
        </w:trPr>
        <w:tc>
          <w:tcPr>
            <w:tcW w:w="2499" w:type="pct"/>
          </w:tcPr>
          <w:p w:rsidR="005C137B" w:rsidRPr="00AF7AA2" w:rsidRDefault="000A3B35" w:rsidP="009140D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98-386 مؤرخ في 13 شعبان عام 1419 الموافق 2 ديسمبر سنة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1998،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المرسوم رقم 84-213 المؤرخ في 21</w:t>
            </w:r>
            <w:r w:rsidR="0050106C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ذي القعدة عام 1404 الموافق 18 غشت سنة </w:t>
            </w:r>
            <w:r w:rsidR="00892E3B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1984 والمتعلق بتنظيم جامعة </w:t>
            </w:r>
            <w:proofErr w:type="spellStart"/>
            <w:r w:rsidR="00892E3B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قسنطينة</w:t>
            </w:r>
            <w:proofErr w:type="spellEnd"/>
            <w:r w:rsidR="00892E3B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وسيرها.</w:t>
            </w:r>
          </w:p>
        </w:tc>
        <w:tc>
          <w:tcPr>
            <w:tcW w:w="2501" w:type="pct"/>
          </w:tcPr>
          <w:p w:rsidR="00A5217B" w:rsidRPr="00AF7AA2" w:rsidRDefault="00892E3B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العلوم</w:t>
            </w:r>
            <w:r w:rsidR="00A5217B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A5217B" w:rsidRPr="00AF7AA2" w:rsidRDefault="00892E3B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الهندسة</w:t>
            </w:r>
            <w:r w:rsidR="00A5217B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A5217B" w:rsidRPr="00AF7AA2" w:rsidRDefault="00892E3B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الطب</w:t>
            </w:r>
            <w:r w:rsidR="00A5217B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A5217B" w:rsidRPr="00AF7AA2" w:rsidRDefault="00892E3B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الحقوق</w:t>
            </w:r>
            <w:r w:rsidR="00A5217B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A5217B" w:rsidRPr="00AF7AA2" w:rsidRDefault="00892E3B" w:rsidP="00A5217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وعلوم التسيير</w:t>
            </w:r>
            <w:r w:rsidR="00A5217B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892E3B" w:rsidP="005F715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r w:rsidR="00E40A29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الإنسانية والعلوم </w:t>
            </w:r>
            <w:proofErr w:type="spellStart"/>
            <w:r w:rsidR="00E40A29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="005F715D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E40A29" w:rsidP="005F715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الآداب واللغات</w:t>
            </w:r>
            <w:r w:rsidR="005F715D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0A3B35" w:rsidRPr="00AF7AA2" w:rsidRDefault="00E40A29" w:rsidP="005F715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علوم الأرض </w:t>
            </w:r>
            <w:proofErr w:type="gramStart"/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والجغرافيا</w:t>
            </w:r>
            <w:proofErr w:type="gramEnd"/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والتهيئة العمرانية.</w:t>
            </w:r>
          </w:p>
        </w:tc>
      </w:tr>
      <w:tr w:rsidR="00F812D3" w:rsidRPr="00AF7AA2" w:rsidTr="000332B8">
        <w:trPr>
          <w:trHeight w:val="1988"/>
        </w:trPr>
        <w:tc>
          <w:tcPr>
            <w:tcW w:w="2499" w:type="pct"/>
          </w:tcPr>
          <w:p w:rsidR="00F812D3" w:rsidRPr="00AF7AA2" w:rsidRDefault="00F812D3" w:rsidP="009140D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04-245 مؤرخ في 13 رجب عام 1425 الموافق 29 غشت سنة 2004 يعدل المرسوم رقم 84-213 </w:t>
            </w:r>
            <w:r w:rsidR="00F07EF1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المؤرخ في 21 ذي القعدة عام 1404 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الموافق 21 ذي القعدة عام 1404 الموافق 18 غشت سنة 1984</w:t>
            </w:r>
            <w:r w:rsidR="006F14E1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والمتعلق بتنظيم جامعة </w:t>
            </w:r>
            <w:proofErr w:type="spellStart"/>
            <w:r w:rsidR="006F14E1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قسنطينة</w:t>
            </w:r>
            <w:proofErr w:type="spellEnd"/>
            <w:r w:rsidR="006F14E1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وسيرها.</w:t>
            </w:r>
          </w:p>
        </w:tc>
        <w:tc>
          <w:tcPr>
            <w:tcW w:w="2501" w:type="pct"/>
          </w:tcPr>
          <w:p w:rsidR="005F715D" w:rsidRPr="00AF7AA2" w:rsidRDefault="00413240" w:rsidP="005F715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العلوم</w:t>
            </w:r>
            <w:r w:rsidR="005F715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413240" w:rsidP="005F715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</w:t>
            </w:r>
            <w:r w:rsidR="00F812D3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علوم المهندس</w:t>
            </w:r>
            <w:r w:rsidR="005F715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F812D3" w:rsidP="005F715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الطب</w:t>
            </w:r>
            <w:r w:rsidR="005F715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F812D3" w:rsidP="005F715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الحقوق</w:t>
            </w:r>
            <w:r w:rsidR="005F715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F812D3" w:rsidP="005F715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وعلوم التسيير</w:t>
            </w:r>
            <w:r w:rsidR="005F715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F812D3" w:rsidP="005F715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العلوم الإنسانية والعلوم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="005F715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F812D3" w:rsidP="005F715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الآداب واللغات</w:t>
            </w:r>
            <w:r w:rsidR="005F715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F812D3" w:rsidP="005F715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علوم الأرض </w:t>
            </w:r>
            <w:proofErr w:type="gram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والجغرافيا</w:t>
            </w:r>
            <w:proofErr w:type="gram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والتهيئة العمرانية</w:t>
            </w:r>
            <w:r w:rsidR="005F715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F812D3" w:rsidRPr="00AF7AA2" w:rsidRDefault="00F812D3" w:rsidP="005F715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الغذاء </w:t>
            </w:r>
            <w:proofErr w:type="gramStart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والتغذية</w:t>
            </w:r>
            <w:proofErr w:type="gramEnd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والتكنولوجيات الزراعية الغذائية.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 </w:t>
            </w:r>
          </w:p>
        </w:tc>
      </w:tr>
      <w:tr w:rsidR="00F812D3" w:rsidRPr="00AF7AA2" w:rsidTr="000332B8">
        <w:trPr>
          <w:trHeight w:val="1960"/>
        </w:trPr>
        <w:tc>
          <w:tcPr>
            <w:tcW w:w="2499" w:type="pct"/>
          </w:tcPr>
          <w:p w:rsidR="006F14E1" w:rsidRPr="00AF7AA2" w:rsidRDefault="00F812D3" w:rsidP="006F14E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 تنفيذي رقم 06-111 مؤرخ في 11 صفر عام 1427 الموافق 1</w:t>
            </w:r>
            <w:r w:rsidR="007B5D4F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1 مارس سنة 2006</w:t>
            </w:r>
            <w:r w:rsidR="006F14E1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عدل ويتمم المرسوم رقم 84-213 المؤرخ في 21 ذي القعدة عام 1404 الموافق 18 غشت سنة 1984</w:t>
            </w:r>
            <w:r w:rsidR="006F14E1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والمتعلق بتنظيم جامعة </w:t>
            </w:r>
            <w:proofErr w:type="spellStart"/>
            <w:r w:rsidR="006F14E1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قسنطينة</w:t>
            </w:r>
            <w:proofErr w:type="spellEnd"/>
            <w:r w:rsidR="006F14E1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وسيرها.</w:t>
            </w:r>
          </w:p>
          <w:p w:rsidR="00F812D3" w:rsidRPr="00AF7AA2" w:rsidRDefault="00F812D3" w:rsidP="006F14E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1" w:type="pct"/>
          </w:tcPr>
          <w:p w:rsidR="005F715D" w:rsidRPr="00AF7AA2" w:rsidRDefault="00F812D3" w:rsidP="005F715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العلوم الدقيقة</w:t>
            </w:r>
            <w:r w:rsidR="005F715D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F812D3" w:rsidP="005F715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علوم الطبيعة والحياة</w:t>
            </w:r>
            <w:r w:rsidR="005F715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F812D3" w:rsidP="005F715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علوم المهندس</w:t>
            </w:r>
            <w:r w:rsidR="005F715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F812D3" w:rsidP="005F715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الطب</w:t>
            </w:r>
            <w:r w:rsidR="005F715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F812D3" w:rsidP="005F715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الحقوق</w:t>
            </w:r>
            <w:r w:rsidR="005F715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F812D3" w:rsidP="005F715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وعلوم التسيير</w:t>
            </w:r>
            <w:r w:rsidR="005F715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F812D3" w:rsidP="005F715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العلوم الإنسانية والعلوم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="005F715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F812D3" w:rsidP="005F715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الآداب واللغات</w:t>
            </w:r>
            <w:r w:rsidR="005F715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F812D3" w:rsidP="005F715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علوم الأرض </w:t>
            </w:r>
            <w:proofErr w:type="gram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والجغرافيا</w:t>
            </w:r>
            <w:proofErr w:type="gram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والتهيئة العمرانية</w:t>
            </w:r>
            <w:r w:rsidR="005F715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F812D3" w:rsidRPr="00AF7AA2" w:rsidRDefault="00F812D3" w:rsidP="005F715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الغذاء والتغذية والتكنولوجيات الزراعية الغذائية.  </w:t>
            </w:r>
          </w:p>
        </w:tc>
      </w:tr>
      <w:tr w:rsidR="005459F6" w:rsidRPr="00AF7AA2" w:rsidTr="000332B8">
        <w:trPr>
          <w:trHeight w:val="1975"/>
        </w:trPr>
        <w:tc>
          <w:tcPr>
            <w:tcW w:w="2499" w:type="pct"/>
          </w:tcPr>
          <w:p w:rsidR="005459F6" w:rsidRPr="00AF7AA2" w:rsidRDefault="005459F6" w:rsidP="005459F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11-403 مؤرخ في 3 محرم عام 1433 الموافق 28 نوفمبر سنة 2011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ي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عدل المرسوم رقم 84-213 المؤرخ في 24 ذي القعدة عام 1404 الموافق 18 غشت سنة 1984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والمتعلق بتنظيم جامعة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قسنطينة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وسيرها.</w:t>
            </w:r>
          </w:p>
          <w:p w:rsidR="005459F6" w:rsidRPr="00AF7AA2" w:rsidRDefault="005459F6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1" w:type="pct"/>
          </w:tcPr>
          <w:p w:rsidR="005459F6" w:rsidRPr="00AF7AA2" w:rsidRDefault="005459F6" w:rsidP="005459F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العلوم الدقيقة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   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علوم الطبيعة والحياة</w:t>
            </w:r>
          </w:p>
          <w:p w:rsidR="005459F6" w:rsidRPr="00AF7AA2" w:rsidRDefault="005459F6" w:rsidP="005459F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علوم التكنولوجيا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الحقوق</w:t>
            </w:r>
          </w:p>
          <w:p w:rsidR="005459F6" w:rsidRPr="00AF7AA2" w:rsidRDefault="005459F6" w:rsidP="005459F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الآداب واللغات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 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علوم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الأرض والجغرافيا والتهيئة العمرانية</w:t>
            </w:r>
          </w:p>
          <w:p w:rsidR="005459F6" w:rsidRPr="00AF7AA2" w:rsidRDefault="005459F6" w:rsidP="005459F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معهد التغذية والتغذي والتكنولوجيات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الفلاحية</w:t>
            </w:r>
            <w:proofErr w:type="spell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الغذائية</w:t>
            </w:r>
          </w:p>
          <w:p w:rsidR="005459F6" w:rsidRPr="00AF7AA2" w:rsidRDefault="005459F6" w:rsidP="005459F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 العلوم البيطرية</w:t>
            </w:r>
          </w:p>
        </w:tc>
      </w:tr>
      <w:tr w:rsidR="0016569B" w:rsidRPr="00AF7AA2" w:rsidTr="000332B8">
        <w:trPr>
          <w:trHeight w:val="1975"/>
        </w:trPr>
        <w:tc>
          <w:tcPr>
            <w:tcW w:w="2499" w:type="pct"/>
            <w:vMerge w:val="restart"/>
          </w:tcPr>
          <w:p w:rsidR="0016569B" w:rsidRDefault="005459F6" w:rsidP="005459F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17-78 مؤرخ في 18 جمادى الأولى عام 1438 الموافق 15 فبراير سنة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2017،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يتمم المرسوم رقم 84-213 المؤرخ في 21 ذي القعدة عام 1404 الموافق 18 غشت سنة 1984 والمتعلق بتنظيم جامعة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قسنطينة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1 وسيرها.</w:t>
            </w:r>
          </w:p>
          <w:p w:rsidR="00F604A9" w:rsidRDefault="00F604A9" w:rsidP="00F604A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18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علوم الطبيعة والحياة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 </w:t>
            </w:r>
          </w:p>
          <w:p w:rsidR="00F604A9" w:rsidRPr="00F604A9" w:rsidRDefault="00F604A9" w:rsidP="00F604A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604A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بيولوجيا الحيوان.</w:t>
            </w:r>
          </w:p>
          <w:p w:rsidR="00F604A9" w:rsidRPr="00AF7AA2" w:rsidRDefault="00F604A9" w:rsidP="00F604A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وعلم البيئة النباتية.</w:t>
            </w:r>
          </w:p>
          <w:p w:rsidR="00F604A9" w:rsidRPr="00AF7AA2" w:rsidRDefault="00F604A9" w:rsidP="00F604A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الكيمياء الحيوية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والبيولوجيا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الخلوية والجزئية.</w:t>
            </w:r>
          </w:p>
          <w:p w:rsidR="00F604A9" w:rsidRPr="00AF7AA2" w:rsidRDefault="00F604A9" w:rsidP="00F604A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الميكرو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بيولوجيا.</w:t>
            </w:r>
          </w:p>
          <w:p w:rsidR="00F604A9" w:rsidRPr="00F604A9" w:rsidRDefault="00F604A9" w:rsidP="00F604A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F604A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F604A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Pr="00F604A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التطبيقية.</w:t>
            </w:r>
          </w:p>
          <w:p w:rsidR="00C609C3" w:rsidRDefault="00C609C3" w:rsidP="00C609C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AF18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العلوم الدقيقة</w:t>
            </w:r>
          </w:p>
          <w:p w:rsidR="00C609C3" w:rsidRDefault="00C609C3" w:rsidP="00C609C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AF18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علوم التكنولوجيا</w:t>
            </w:r>
          </w:p>
          <w:p w:rsidR="00C609C3" w:rsidRDefault="00C609C3" w:rsidP="00C609C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AF18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الحقوق</w:t>
            </w:r>
          </w:p>
          <w:p w:rsidR="00C609C3" w:rsidRDefault="00C609C3" w:rsidP="00C609C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AF18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الآداب واللغات</w:t>
            </w:r>
          </w:p>
          <w:p w:rsidR="00997A56" w:rsidRDefault="00997A56" w:rsidP="00997A56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AF18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علوم الأرض والجغرافيا والتهيئة العمرانية</w:t>
            </w:r>
          </w:p>
          <w:p w:rsidR="00132231" w:rsidRDefault="00132231" w:rsidP="0013223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AF18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التغذية والتغذي والتكنولوجيات </w:t>
            </w:r>
            <w:proofErr w:type="spellStart"/>
            <w:r w:rsidRPr="00AF18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الفلاحية</w:t>
            </w:r>
            <w:proofErr w:type="spellEnd"/>
            <w:r w:rsidRPr="00AF18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الغذائية</w:t>
            </w:r>
          </w:p>
          <w:p w:rsidR="00132231" w:rsidRDefault="00132231" w:rsidP="0013223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AF18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 العلوم البيطرية</w:t>
            </w:r>
          </w:p>
          <w:p w:rsidR="00132231" w:rsidRDefault="00132231" w:rsidP="0013223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العلوم والتقنيات </w:t>
            </w:r>
            <w:r w:rsidRPr="00A0775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التطبيقية</w:t>
            </w:r>
          </w:p>
          <w:p w:rsidR="00F604A9" w:rsidRPr="00AF7AA2" w:rsidRDefault="00F604A9" w:rsidP="00F604A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1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18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AF18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الدقيقة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415 مؤرخ في 12 نوفمبر 2012.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الفيزياء.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الكيمياء.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الرياضيات.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الطاقة المتجددة.</w:t>
            </w:r>
          </w:p>
        </w:tc>
      </w:tr>
      <w:tr w:rsidR="0016569B" w:rsidRPr="00AF7AA2" w:rsidTr="000332B8">
        <w:trPr>
          <w:trHeight w:val="1975"/>
        </w:trPr>
        <w:tc>
          <w:tcPr>
            <w:tcW w:w="2499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1" w:type="pct"/>
          </w:tcPr>
          <w:p w:rsidR="0016569B" w:rsidRDefault="0016569B" w:rsidP="00F11D7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18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علوم الطبيعة </w:t>
            </w:r>
            <w:proofErr w:type="spellStart"/>
            <w:r w:rsidRPr="00AF18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والحياة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F11D7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1502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F11D78" w:rsidRPr="00F11D7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8</w:t>
            </w:r>
            <w:r w:rsidRPr="00F11D7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نوفمبر </w:t>
            </w:r>
            <w:r w:rsidR="00F11D78" w:rsidRPr="00F11D7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2023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B0574F" w:rsidRPr="00B0574F" w:rsidRDefault="00B0574F" w:rsidP="00B0574F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B0574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التعليم المشترك في علوم الطبيعة والحياة.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بيولوجيا الحيوان.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الكيمياء الحيوية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والبيولوجيا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الخلوية والجزئية.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الميكرو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بيولوجيا.</w:t>
            </w:r>
          </w:p>
          <w:p w:rsidR="0016569B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التطبيقية.</w:t>
            </w:r>
          </w:p>
          <w:p w:rsidR="00B0574F" w:rsidRPr="00B0574F" w:rsidRDefault="00B0574F" w:rsidP="00B0574F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B0574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بيولوجيا النبات.</w:t>
            </w:r>
          </w:p>
          <w:p w:rsidR="00B0574F" w:rsidRPr="00AF7AA2" w:rsidRDefault="00B0574F" w:rsidP="00B0574F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B0574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البيئة والمحيط.</w:t>
            </w:r>
          </w:p>
        </w:tc>
      </w:tr>
      <w:tr w:rsidR="0016569B" w:rsidRPr="00AF7AA2" w:rsidTr="005459F6">
        <w:trPr>
          <w:trHeight w:val="991"/>
        </w:trPr>
        <w:tc>
          <w:tcPr>
            <w:tcW w:w="2499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1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18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علوم </w:t>
            </w:r>
            <w:proofErr w:type="spellStart"/>
            <w:r w:rsidRPr="00AF18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التكنولوجيا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413 مؤرخ في 12 نوفمبر </w:t>
            </w:r>
            <w:r w:rsidR="008D008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2012.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الالكترونيك.</w:t>
            </w:r>
            <w:r w:rsidR="00971E2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           </w:t>
            </w:r>
            <w:proofErr w:type="spellStart"/>
            <w:r w:rsidR="00971E2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proofErr w:type="spellEnd"/>
            <w:r w:rsidR="00971E2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المدنية.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الميكانيكية.</w:t>
            </w:r>
            <w:r w:rsidR="00971E2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   </w:t>
            </w:r>
            <w:proofErr w:type="spellStart"/>
            <w:r w:rsidR="00971E2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proofErr w:type="spellEnd"/>
            <w:r w:rsidR="00971E2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التكيف.</w:t>
            </w:r>
          </w:p>
          <w:p w:rsidR="0016569B" w:rsidRPr="00AF7AA2" w:rsidRDefault="0016569B" w:rsidP="00971E2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الالكتروتقني</w:t>
            </w:r>
            <w:proofErr w:type="spellEnd"/>
            <w:r w:rsidR="00971E2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           </w:t>
            </w:r>
            <w:proofErr w:type="spellStart"/>
            <w:r w:rsidR="00971E2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proofErr w:type="spellEnd"/>
            <w:r w:rsidR="00971E2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النقل.</w:t>
            </w:r>
          </w:p>
        </w:tc>
      </w:tr>
      <w:tr w:rsidR="0016569B" w:rsidRPr="00AF7AA2" w:rsidTr="00AB18E6">
        <w:trPr>
          <w:trHeight w:val="1699"/>
        </w:trPr>
        <w:tc>
          <w:tcPr>
            <w:tcW w:w="2499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1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18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 w:rsidRPr="00AF18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الحقوق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416 مؤرخ في 12 نوفمبر 2012.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القانون العام.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القانون الخاص.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الإدارية.</w:t>
            </w:r>
          </w:p>
        </w:tc>
      </w:tr>
      <w:tr w:rsidR="0016569B" w:rsidRPr="00AF7AA2" w:rsidTr="000332B8">
        <w:trPr>
          <w:trHeight w:val="1975"/>
        </w:trPr>
        <w:tc>
          <w:tcPr>
            <w:tcW w:w="2499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1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18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الآداب </w:t>
            </w:r>
            <w:proofErr w:type="spellStart"/>
            <w:r w:rsidRPr="00AF18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واللغات</w:t>
            </w:r>
            <w:r w:rsidRPr="00AF18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414 مؤرخ في 12 نوفمبر 2012.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الاداب واللغة العربية.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الاداب واللغة الفرنسية.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الآداب واللغة الانجليزية.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الترجمة.</w:t>
            </w:r>
          </w:p>
        </w:tc>
      </w:tr>
      <w:tr w:rsidR="0016569B" w:rsidRPr="00AF7AA2" w:rsidTr="000332B8">
        <w:trPr>
          <w:trHeight w:val="1975"/>
        </w:trPr>
        <w:tc>
          <w:tcPr>
            <w:tcW w:w="2499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1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18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علوم الأرض والجغرافيا والتهيئة </w:t>
            </w:r>
            <w:proofErr w:type="spellStart"/>
            <w:r w:rsidRPr="00AF18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العمرانية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417 مؤرخ في 12 نوفمبر 2012.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الجيولوجية 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التهيئة العمرانية.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الجغرافية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والتبوغرافية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الماء.</w:t>
            </w:r>
          </w:p>
        </w:tc>
      </w:tr>
      <w:tr w:rsidR="0016569B" w:rsidRPr="00AF7AA2" w:rsidTr="000332B8">
        <w:trPr>
          <w:trHeight w:val="1975"/>
        </w:trPr>
        <w:tc>
          <w:tcPr>
            <w:tcW w:w="2499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1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18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التغذية والتغذي والتكنولوجيات </w:t>
            </w:r>
            <w:proofErr w:type="spellStart"/>
            <w:r w:rsidRPr="00AF18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الفلاحية</w:t>
            </w:r>
            <w:proofErr w:type="spellEnd"/>
            <w:r w:rsidRPr="00AF18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AF18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الغذائية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Pr="00AF7AA2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420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مؤرخ في </w:t>
            </w:r>
            <w:r w:rsidRPr="00AF7AA2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12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نوفمبر </w:t>
            </w:r>
            <w:r w:rsidRPr="00AF7AA2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2012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التكنولوجيا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الفلاحية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الغذائية.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التغذية.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البيوتكنولوجيا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16569B" w:rsidRPr="00AF7AA2" w:rsidTr="00AB18E6">
        <w:trPr>
          <w:trHeight w:val="707"/>
        </w:trPr>
        <w:tc>
          <w:tcPr>
            <w:tcW w:w="2499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1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18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 w:rsidRPr="00AF18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البيطرية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419 مؤرخ في 12 نوفمبر 2012.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ماقبل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العيادي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الوقاية والصحة الحيوانية.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الإنتاج الحيواني.</w:t>
            </w:r>
          </w:p>
          <w:p w:rsidR="0016569B" w:rsidRPr="00AF7AA2" w:rsidRDefault="0016569B" w:rsidP="00AB18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طب،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جراحة والتكاثر الحيوا</w:t>
            </w:r>
            <w:r w:rsidR="00AB18E6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ني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5459F6" w:rsidRPr="00AF7AA2" w:rsidTr="00AB18E6">
        <w:trPr>
          <w:trHeight w:val="707"/>
        </w:trPr>
        <w:tc>
          <w:tcPr>
            <w:tcW w:w="2499" w:type="pct"/>
          </w:tcPr>
          <w:p w:rsidR="005459F6" w:rsidRPr="00AF7AA2" w:rsidRDefault="005459F6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1" w:type="pct"/>
          </w:tcPr>
          <w:p w:rsidR="005459F6" w:rsidRPr="00A0775B" w:rsidRDefault="005459F6" w:rsidP="00F04E2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العلوم والتقنيات </w:t>
            </w:r>
            <w:proofErr w:type="spellStart"/>
            <w:r w:rsidRPr="00A0775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التطبيقية:</w:t>
            </w:r>
            <w:proofErr w:type="spellEnd"/>
            <w:r w:rsidRPr="00A0775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F04E21" w:rsidRPr="00A0775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883 مؤرخ في 29 </w:t>
            </w:r>
            <w:proofErr w:type="spellStart"/>
            <w:r w:rsidR="00F04E21" w:rsidRPr="00A0775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جويلية</w:t>
            </w:r>
            <w:proofErr w:type="spellEnd"/>
            <w:r w:rsidR="00F04E21" w:rsidRPr="00A0775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2021 </w:t>
            </w:r>
            <w:proofErr w:type="spellStart"/>
            <w:r w:rsidR="00F04E21" w:rsidRPr="00A0775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proofErr w:type="spellEnd"/>
          </w:p>
          <w:p w:rsidR="00F04E21" w:rsidRDefault="00F04E21" w:rsidP="00F04E2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الميكانيك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F04E21" w:rsidRPr="00F04E21" w:rsidRDefault="00F04E21" w:rsidP="00F04E2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الالكتروميكانيك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</w:tbl>
    <w:p w:rsidR="00F812D3" w:rsidRPr="00AF7AA2" w:rsidRDefault="00F812D3" w:rsidP="00F812D3">
      <w:pPr>
        <w:bidi/>
        <w:rPr>
          <w:rFonts w:ascii="Simplified Arabic" w:hAnsi="Simplified Arabic" w:cs="Simplified Arabic"/>
          <w:rtl/>
        </w:rPr>
      </w:pPr>
    </w:p>
    <w:p w:rsidR="005459F6" w:rsidRDefault="005459F6" w:rsidP="004A633B">
      <w:pPr>
        <w:bidi/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C80FBE" w:rsidRDefault="00C80FBE" w:rsidP="00C80FBE">
      <w:pPr>
        <w:bidi/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C80FBE" w:rsidRDefault="00C80FBE" w:rsidP="00C80FBE">
      <w:pPr>
        <w:bidi/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C80FBE" w:rsidRDefault="00C80FBE" w:rsidP="00C80FBE">
      <w:pPr>
        <w:bidi/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C80FBE" w:rsidRDefault="00C80FBE" w:rsidP="00C80FBE">
      <w:pPr>
        <w:bidi/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C80FBE" w:rsidRDefault="00C80FBE" w:rsidP="00C80FBE">
      <w:pPr>
        <w:bidi/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C80FBE" w:rsidRDefault="00C80FBE" w:rsidP="00C80FBE">
      <w:pPr>
        <w:bidi/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C80FBE" w:rsidRDefault="00C80FBE" w:rsidP="00C80FBE">
      <w:pPr>
        <w:bidi/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C80FBE" w:rsidRDefault="00C80FBE" w:rsidP="00C80FBE">
      <w:pPr>
        <w:bidi/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C80FBE" w:rsidRDefault="00C80FBE" w:rsidP="00C80FBE">
      <w:pPr>
        <w:bidi/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C80FBE" w:rsidRDefault="00C80FBE" w:rsidP="00C80FBE">
      <w:pPr>
        <w:bidi/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C80FBE" w:rsidRDefault="00C80FBE" w:rsidP="00C80FBE">
      <w:pPr>
        <w:bidi/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4A633B" w:rsidRPr="00AF7AA2" w:rsidRDefault="00110E68" w:rsidP="005459F6">
      <w:pPr>
        <w:bidi/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AF7AA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جامعة </w:t>
      </w:r>
      <w:proofErr w:type="spellStart"/>
      <w:r w:rsidRPr="00AF7AA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قسنطينة</w:t>
      </w:r>
      <w:proofErr w:type="spellEnd"/>
      <w:r w:rsidRPr="00AF7AA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2</w:t>
      </w:r>
    </w:p>
    <w:tbl>
      <w:tblPr>
        <w:tblStyle w:val="Grilledutableau"/>
        <w:bidiVisual/>
        <w:tblW w:w="5000" w:type="pct"/>
        <w:tblLook w:val="04A0"/>
      </w:tblPr>
      <w:tblGrid>
        <w:gridCol w:w="6881"/>
        <w:gridCol w:w="7905"/>
      </w:tblGrid>
      <w:tr w:rsidR="0016569B" w:rsidRPr="00AF7AA2" w:rsidTr="005459F6">
        <w:trPr>
          <w:trHeight w:val="447"/>
        </w:trPr>
        <w:tc>
          <w:tcPr>
            <w:tcW w:w="2327" w:type="pct"/>
          </w:tcPr>
          <w:p w:rsidR="0016569B" w:rsidRPr="00AF7AA2" w:rsidRDefault="0016569B" w:rsidP="00A0715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2673" w:type="pct"/>
          </w:tcPr>
          <w:p w:rsidR="0016569B" w:rsidRPr="00AF7AA2" w:rsidRDefault="0016569B" w:rsidP="0016569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16569B" w:rsidRPr="00AF7AA2" w:rsidTr="0016569B">
        <w:trPr>
          <w:trHeight w:val="620"/>
        </w:trPr>
        <w:tc>
          <w:tcPr>
            <w:tcW w:w="2327" w:type="pct"/>
            <w:vMerge w:val="restar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eastAsiaTheme="minorEastAsia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</w:p>
          <w:p w:rsidR="0016569B" w:rsidRPr="00AF7AA2" w:rsidRDefault="0016569B" w:rsidP="0016569B">
            <w:pPr>
              <w:bidi/>
              <w:jc w:val="both"/>
              <w:rPr>
                <w:rFonts w:ascii="Simplified Arabic" w:eastAsiaTheme="minorEastAsia" w:hAnsi="Simplified Arabic" w:cs="Simplified Arabic"/>
                <w:b/>
                <w:bCs/>
                <w:sz w:val="26"/>
                <w:szCs w:val="26"/>
                <w:rtl/>
                <w:lang w:eastAsia="fr-FR"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11-401 مؤرخ في 3 محرم عام 1433 الموافق 28 نوفمبر سنة 2011 يتضمن إنشاء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قسنطينة</w:t>
            </w:r>
            <w:proofErr w:type="spell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2.</w:t>
            </w:r>
          </w:p>
        </w:tc>
        <w:tc>
          <w:tcPr>
            <w:tcW w:w="2673" w:type="pct"/>
          </w:tcPr>
          <w:p w:rsidR="001C7734" w:rsidRPr="00AF7AA2" w:rsidRDefault="001C7734" w:rsidP="001C773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5621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25621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25621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</w:t>
            </w:r>
            <w:proofErr w:type="spellStart"/>
            <w:r w:rsidRPr="0025621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1073 مؤرخ في 15 نوفمبر 2017 </w:t>
            </w:r>
          </w:p>
          <w:p w:rsidR="001C7734" w:rsidRPr="00AF7AA2" w:rsidRDefault="001C7734" w:rsidP="001C7734">
            <w:pPr>
              <w:pStyle w:val="Paragraphedeliste"/>
              <w:numPr>
                <w:ilvl w:val="0"/>
                <w:numId w:val="1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C7734" w:rsidRPr="00AF7AA2" w:rsidRDefault="004A633B" w:rsidP="004A633B">
            <w:pPr>
              <w:pStyle w:val="Paragraphedeliste"/>
              <w:numPr>
                <w:ilvl w:val="0"/>
                <w:numId w:val="1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</w:t>
            </w:r>
            <w:r w:rsidR="001C7734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تسيير.</w:t>
            </w:r>
          </w:p>
          <w:p w:rsidR="001C7734" w:rsidRPr="00AF7AA2" w:rsidRDefault="001C7734" w:rsidP="001C7734">
            <w:pPr>
              <w:pStyle w:val="Paragraphedeliste"/>
              <w:numPr>
                <w:ilvl w:val="0"/>
                <w:numId w:val="1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التجارية.</w:t>
            </w:r>
          </w:p>
          <w:p w:rsidR="0016569B" w:rsidRPr="00AF7AA2" w:rsidRDefault="001C7734" w:rsidP="001C773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المالية والمحاسبة.</w:t>
            </w:r>
          </w:p>
        </w:tc>
      </w:tr>
      <w:tr w:rsidR="0016569B" w:rsidRPr="00AF7AA2" w:rsidTr="0016569B">
        <w:trPr>
          <w:trHeight w:val="620"/>
        </w:trPr>
        <w:tc>
          <w:tcPr>
            <w:tcW w:w="2327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2673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5621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الإنسانية والعلوم </w:t>
            </w:r>
            <w:proofErr w:type="spellStart"/>
            <w:r w:rsidRPr="0025621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 قرار رقم 1256 مؤرخ في 20 ديسمبر 2015.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التاريخ.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علم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الإجتماع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الفلسفة.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الآثار.</w:t>
            </w:r>
          </w:p>
        </w:tc>
      </w:tr>
      <w:tr w:rsidR="0016569B" w:rsidRPr="00AF7AA2" w:rsidTr="0016569B">
        <w:trPr>
          <w:trHeight w:val="620"/>
        </w:trPr>
        <w:tc>
          <w:tcPr>
            <w:tcW w:w="2327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2673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5621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علم النفس وعلوم </w:t>
            </w:r>
            <w:proofErr w:type="spellStart"/>
            <w:r w:rsidRPr="0025621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التربية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D156FB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1149 مؤرخ في 25 ديسمبر </w:t>
            </w:r>
            <w:proofErr w:type="spellStart"/>
            <w:r w:rsidR="00D156FB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2017،</w:t>
            </w:r>
            <w:proofErr w:type="spellEnd"/>
            <w:r w:rsidR="00D156FB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يتمم ال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423 مؤرخ في 12 نوفمبر 2012.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علم النفس.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التربية.</w:t>
            </w:r>
          </w:p>
          <w:p w:rsidR="00D156FB" w:rsidRPr="00AF7AA2" w:rsidRDefault="00D156FB" w:rsidP="00D156F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الأرطوفونيا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16569B" w:rsidRPr="00AF7AA2" w:rsidTr="0016569B">
        <w:trPr>
          <w:trHeight w:val="620"/>
        </w:trPr>
        <w:tc>
          <w:tcPr>
            <w:tcW w:w="2327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2673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5621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التكنولوجيات الحديثة للمعلومات </w:t>
            </w:r>
            <w:proofErr w:type="spellStart"/>
            <w:r w:rsidRPr="0025621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والإتصال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 قرار رقم 421 مؤرخ في 12 نوفمبر 2012.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الحاسوب وتطبيقاته.</w:t>
            </w:r>
          </w:p>
          <w:p w:rsidR="00D156FB" w:rsidRPr="00AF7AA2" w:rsidRDefault="0016569B" w:rsidP="005459F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تكنولوجيات البرمجيات ونظم المعلومات.</w:t>
            </w:r>
          </w:p>
          <w:p w:rsidR="00971E2E" w:rsidRPr="00AF7AA2" w:rsidRDefault="00971E2E" w:rsidP="00971E2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971E2E" w:rsidRPr="00AF7AA2" w:rsidRDefault="00971E2E" w:rsidP="00971E2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16569B" w:rsidRPr="00AF7AA2" w:rsidTr="00AB18E6">
        <w:trPr>
          <w:trHeight w:val="620"/>
        </w:trPr>
        <w:tc>
          <w:tcPr>
            <w:tcW w:w="2327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2673" w:type="pct"/>
            <w:shd w:val="clear" w:color="auto" w:fill="auto"/>
          </w:tcPr>
          <w:p w:rsidR="0016569B" w:rsidRPr="00AF7AA2" w:rsidRDefault="0016569B" w:rsidP="000F0B9F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5621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</w:t>
            </w:r>
            <w:r w:rsidRPr="0025621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25621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علم المكتبات </w:t>
            </w:r>
            <w:proofErr w:type="spellStart"/>
            <w:r w:rsidRPr="0025621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والتوثيق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0F0B9F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424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12 نوفمبر 2012.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المكتبات ومراكز التوثيق.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التقنيات الأرشيفية.</w:t>
            </w:r>
          </w:p>
        </w:tc>
      </w:tr>
      <w:tr w:rsidR="0016569B" w:rsidRPr="00AF7AA2" w:rsidTr="00AB18E6">
        <w:trPr>
          <w:trHeight w:val="620"/>
        </w:trPr>
        <w:tc>
          <w:tcPr>
            <w:tcW w:w="2327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2673" w:type="pct"/>
            <w:shd w:val="clear" w:color="auto" w:fill="auto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5621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علوم وتقنيات النشاطات البدنية </w:t>
            </w:r>
            <w:proofErr w:type="spellStart"/>
            <w:r w:rsidRPr="0025621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والرياضية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422 مؤرخ في 12 نوفمبر 2012.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التربية البدنية والرياضية.</w:t>
            </w:r>
          </w:p>
        </w:tc>
      </w:tr>
    </w:tbl>
    <w:p w:rsidR="00D156FB" w:rsidRPr="00AF7AA2" w:rsidRDefault="00D156FB" w:rsidP="001C7734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D156FB" w:rsidRPr="00AF7AA2" w:rsidRDefault="00D156FB" w:rsidP="00D156FB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D156FB" w:rsidRPr="00AF7AA2" w:rsidRDefault="00D156FB" w:rsidP="00D156FB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D156FB" w:rsidRPr="00AF7AA2" w:rsidRDefault="00D156FB" w:rsidP="00D156FB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D156FB" w:rsidRPr="00AF7AA2" w:rsidRDefault="00D156FB" w:rsidP="00D156FB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D156FB" w:rsidRPr="00AF7AA2" w:rsidRDefault="00D156FB" w:rsidP="00D156FB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D156FB" w:rsidRPr="00AF7AA2" w:rsidRDefault="00D156FB" w:rsidP="00D156FB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D156FB" w:rsidRPr="00AF7AA2" w:rsidRDefault="00D156FB" w:rsidP="00D156FB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D156FB" w:rsidRPr="00AF7AA2" w:rsidRDefault="00D156FB" w:rsidP="00D156FB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110E68" w:rsidRPr="00AF7AA2" w:rsidRDefault="00110E68" w:rsidP="00D156FB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AF7AA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جامعة </w:t>
      </w:r>
      <w:proofErr w:type="spellStart"/>
      <w:r w:rsidRPr="00AF7AA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قسنطينة</w:t>
      </w:r>
      <w:proofErr w:type="spellEnd"/>
      <w:r w:rsidRPr="00AF7AA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3</w:t>
      </w:r>
    </w:p>
    <w:tbl>
      <w:tblPr>
        <w:tblStyle w:val="Grilledutableau"/>
        <w:bidiVisual/>
        <w:tblW w:w="5000" w:type="pct"/>
        <w:tblLook w:val="04A0"/>
      </w:tblPr>
      <w:tblGrid>
        <w:gridCol w:w="7023"/>
        <w:gridCol w:w="7763"/>
      </w:tblGrid>
      <w:tr w:rsidR="00110E68" w:rsidRPr="00AF7AA2" w:rsidTr="00476E5E">
        <w:trPr>
          <w:trHeight w:val="662"/>
        </w:trPr>
        <w:tc>
          <w:tcPr>
            <w:tcW w:w="2375" w:type="pct"/>
          </w:tcPr>
          <w:p w:rsidR="00110E68" w:rsidRPr="00AF7AA2" w:rsidRDefault="00110E68" w:rsidP="000332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2625" w:type="pct"/>
          </w:tcPr>
          <w:p w:rsidR="00110E68" w:rsidRPr="00AF7AA2" w:rsidRDefault="00110E68" w:rsidP="000332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110E68" w:rsidRPr="00AF7AA2" w:rsidTr="00476E5E">
        <w:trPr>
          <w:trHeight w:val="1922"/>
        </w:trPr>
        <w:tc>
          <w:tcPr>
            <w:tcW w:w="2375" w:type="pct"/>
          </w:tcPr>
          <w:p w:rsidR="00110E68" w:rsidRPr="00AF7AA2" w:rsidRDefault="005F6EC9" w:rsidP="00367E07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11-402 مؤرخ في 3 محرم عام 1433 الموافق 28 نوفمبر سنة 2011 يتضمن إنشاء جامعة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قسنطينة</w:t>
            </w:r>
            <w:proofErr w:type="spell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3</w:t>
            </w:r>
            <w:r w:rsidR="00227775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625" w:type="pct"/>
          </w:tcPr>
          <w:p w:rsidR="005F715D" w:rsidRPr="00AF7AA2" w:rsidRDefault="00227775" w:rsidP="005F715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الهندسة المعمارية والتعمير</w:t>
            </w:r>
            <w:r w:rsidR="005F715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227775" w:rsidP="005F715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هندسة الطرائق الصيدلانية</w:t>
            </w:r>
            <w:r w:rsidR="005F715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227775" w:rsidP="005F715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الطب</w:t>
            </w:r>
            <w:r w:rsidR="005F715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227775" w:rsidP="005F715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علوم الإعلام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والإتصال</w:t>
            </w:r>
            <w:proofErr w:type="spell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والسمعي البصري</w:t>
            </w:r>
            <w:r w:rsidR="005F715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227775" w:rsidP="005F715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العلوم السياسية</w:t>
            </w:r>
            <w:r w:rsidR="005F715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227775" w:rsidP="005F715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الفنون والثقافة</w:t>
            </w:r>
            <w:r w:rsidR="005F715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10E68" w:rsidRPr="00AF7AA2" w:rsidRDefault="00227775" w:rsidP="005F715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تسيير التقنيات الحضرية.</w:t>
            </w:r>
          </w:p>
        </w:tc>
      </w:tr>
      <w:tr w:rsidR="0016569B" w:rsidRPr="00AF7AA2" w:rsidTr="00476E5E">
        <w:trPr>
          <w:trHeight w:val="534"/>
        </w:trPr>
        <w:tc>
          <w:tcPr>
            <w:tcW w:w="2375" w:type="pct"/>
            <w:vMerge w:val="restar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15-143 مؤرخ في 14 شعبان عام 1436 الموافق 2 يونيو سنة 2015 يعدل المرسوم التنفيذي رقم 11-402 المؤرخ في 3 محرم عام 1433 الموافق 28 نوفمبر سنة 2011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 المت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ضمن إنشاء جامعة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قسنطينة</w:t>
            </w:r>
            <w:proofErr w:type="spell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3.</w:t>
            </w:r>
          </w:p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625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F50D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الهندسة المعمارية </w:t>
            </w:r>
            <w:proofErr w:type="spellStart"/>
            <w:r w:rsidRPr="001F50D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والتعمير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464 مؤرخ في 13 ديسمبر 2012.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التعمير.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تسيير المشاريع.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المعمارية.</w:t>
            </w:r>
          </w:p>
        </w:tc>
      </w:tr>
      <w:tr w:rsidR="0016569B" w:rsidRPr="00AF7AA2" w:rsidTr="00476E5E">
        <w:trPr>
          <w:trHeight w:val="531"/>
        </w:trPr>
        <w:tc>
          <w:tcPr>
            <w:tcW w:w="2375" w:type="pct"/>
            <w:vMerge/>
          </w:tcPr>
          <w:p w:rsidR="0016569B" w:rsidRPr="00AF7AA2" w:rsidRDefault="0016569B" w:rsidP="000332B8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625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1F50D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هندسة </w:t>
            </w:r>
            <w:proofErr w:type="spellStart"/>
            <w:r w:rsidRPr="001F50D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الطرائق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973 مؤرخ في 6 أكتوبر 2015.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الصيدلانية.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الكيميائية.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البيئة.</w:t>
            </w:r>
          </w:p>
          <w:p w:rsidR="0016569B" w:rsidRPr="00AF7AA2" w:rsidRDefault="0016569B" w:rsidP="00D20E6A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الطرائق.</w:t>
            </w:r>
          </w:p>
        </w:tc>
      </w:tr>
      <w:tr w:rsidR="0016569B" w:rsidRPr="00AF7AA2" w:rsidTr="00476E5E">
        <w:trPr>
          <w:trHeight w:val="531"/>
        </w:trPr>
        <w:tc>
          <w:tcPr>
            <w:tcW w:w="2375" w:type="pct"/>
            <w:vMerge/>
          </w:tcPr>
          <w:p w:rsidR="0016569B" w:rsidRPr="00AF7AA2" w:rsidRDefault="0016569B" w:rsidP="000332B8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625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F50D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 w:rsidRPr="001F50D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الطب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351 مؤرخ في 24 أكتوبر 2012.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الطب.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الصيدلة.</w:t>
            </w:r>
          </w:p>
          <w:p w:rsidR="0016569B" w:rsidRPr="00AF7AA2" w:rsidRDefault="0016569B" w:rsidP="00476E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جراحة الأسنان.</w:t>
            </w:r>
          </w:p>
        </w:tc>
      </w:tr>
      <w:tr w:rsidR="0016569B" w:rsidRPr="00AF7AA2" w:rsidTr="00476E5E">
        <w:trPr>
          <w:trHeight w:val="531"/>
        </w:trPr>
        <w:tc>
          <w:tcPr>
            <w:tcW w:w="2375" w:type="pct"/>
            <w:vMerge/>
          </w:tcPr>
          <w:p w:rsidR="0016569B" w:rsidRPr="00AF7AA2" w:rsidRDefault="0016569B" w:rsidP="000332B8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625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F50D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علوم الإعلام </w:t>
            </w:r>
            <w:proofErr w:type="spellStart"/>
            <w:r w:rsidRPr="001F50D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والإتصال</w:t>
            </w:r>
            <w:proofErr w:type="spellEnd"/>
            <w:r w:rsidRPr="001F50D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والسمعي </w:t>
            </w:r>
            <w:proofErr w:type="spellStart"/>
            <w:r w:rsidRPr="001F50D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البصري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466 مؤرخ في 13 ديسمبر 2012.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الاتصال والعلاقات العامة.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السمعي البصري.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الصحافة المكتوبة.</w:t>
            </w:r>
          </w:p>
          <w:p w:rsidR="0016569B" w:rsidRPr="00AF7AA2" w:rsidRDefault="0016569B" w:rsidP="000332B8">
            <w:pPr>
              <w:bidi/>
              <w:jc w:val="both"/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16569B" w:rsidRPr="00AF7AA2" w:rsidTr="00476E5E">
        <w:trPr>
          <w:trHeight w:val="531"/>
        </w:trPr>
        <w:tc>
          <w:tcPr>
            <w:tcW w:w="2375" w:type="pct"/>
            <w:vMerge/>
          </w:tcPr>
          <w:p w:rsidR="0016569B" w:rsidRPr="00AF7AA2" w:rsidRDefault="0016569B" w:rsidP="000332B8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625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F50D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1F50D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السياسية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465 مؤرخ في 13 ديسمبر 2012.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العلاقات الدولية.</w:t>
            </w:r>
          </w:p>
          <w:p w:rsidR="0016569B" w:rsidRPr="00AF7AA2" w:rsidRDefault="0016569B" w:rsidP="00742BF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color w:val="FF0000"/>
                <w:sz w:val="28"/>
                <w:szCs w:val="28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التنظيم السياسي والإداري.</w:t>
            </w:r>
          </w:p>
          <w:p w:rsidR="00912750" w:rsidRPr="00AF7AA2" w:rsidRDefault="00912750" w:rsidP="00912750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16569B" w:rsidRPr="00AF7AA2" w:rsidTr="00476E5E">
        <w:trPr>
          <w:trHeight w:val="531"/>
        </w:trPr>
        <w:tc>
          <w:tcPr>
            <w:tcW w:w="2375" w:type="pct"/>
            <w:vMerge/>
          </w:tcPr>
          <w:p w:rsidR="0016569B" w:rsidRPr="00AF7AA2" w:rsidRDefault="0016569B" w:rsidP="000332B8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625" w:type="pct"/>
          </w:tcPr>
          <w:p w:rsidR="00912750" w:rsidRPr="00AF7AA2" w:rsidRDefault="0016569B" w:rsidP="0091275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F50D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الفنون </w:t>
            </w:r>
            <w:proofErr w:type="spellStart"/>
            <w:r w:rsidRPr="001F50D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والثقافة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912750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771 مؤرخ في 8 </w:t>
            </w:r>
            <w:proofErr w:type="spellStart"/>
            <w:r w:rsidR="00912750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جويلية</w:t>
            </w:r>
            <w:proofErr w:type="spellEnd"/>
            <w:r w:rsidR="00912750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2017.</w:t>
            </w:r>
          </w:p>
          <w:p w:rsidR="0016569B" w:rsidRPr="00AF7AA2" w:rsidRDefault="00912750" w:rsidP="00912750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color w:val="FF0000"/>
                <w:sz w:val="28"/>
                <w:szCs w:val="28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الفنون البصرية وفنون العرض</w:t>
            </w:r>
            <w:r w:rsidR="007024AF" w:rsidRPr="00AF7AA2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912750" w:rsidRPr="00A33E27" w:rsidRDefault="00912750" w:rsidP="00912750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16569B" w:rsidRPr="00AF7AA2" w:rsidTr="00476E5E">
        <w:trPr>
          <w:trHeight w:val="531"/>
        </w:trPr>
        <w:tc>
          <w:tcPr>
            <w:tcW w:w="2375" w:type="pct"/>
            <w:vMerge/>
          </w:tcPr>
          <w:p w:rsidR="0016569B" w:rsidRPr="00AF7AA2" w:rsidRDefault="0016569B" w:rsidP="000332B8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625" w:type="pct"/>
          </w:tcPr>
          <w:p w:rsidR="0016569B" w:rsidRPr="00AF7AA2" w:rsidRDefault="0016569B" w:rsidP="000F0B9F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F50D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تسيير التقنيات </w:t>
            </w:r>
            <w:proofErr w:type="spellStart"/>
            <w:r w:rsidRPr="001F50D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الحضرية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20 مؤرخ في 20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جانفي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</w:t>
            </w:r>
            <w:r w:rsidR="000F0B9F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3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تسيير المدن والتعمير.</w:t>
            </w:r>
          </w:p>
          <w:p w:rsidR="0016569B" w:rsidRPr="00AF7AA2" w:rsidRDefault="0016569B" w:rsidP="00A928BA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color w:val="FF0000"/>
                <w:sz w:val="28"/>
                <w:szCs w:val="28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التقنيات الحضرية والبيئية.</w:t>
            </w:r>
          </w:p>
          <w:p w:rsidR="00912750" w:rsidRPr="00AF7AA2" w:rsidRDefault="00912750" w:rsidP="00912750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  <w:lang w:bidi="ar-DZ"/>
              </w:rPr>
            </w:pPr>
          </w:p>
        </w:tc>
      </w:tr>
    </w:tbl>
    <w:p w:rsidR="0016569B" w:rsidRPr="00AF7AA2" w:rsidRDefault="0016569B" w:rsidP="006C2D3B">
      <w:pPr>
        <w:bidi/>
        <w:spacing w:after="0"/>
        <w:jc w:val="center"/>
      </w:pPr>
    </w:p>
    <w:p w:rsidR="0016569B" w:rsidRPr="00AF7AA2" w:rsidRDefault="0016569B" w:rsidP="0016569B">
      <w:pPr>
        <w:bidi/>
        <w:spacing w:after="0"/>
        <w:jc w:val="center"/>
      </w:pPr>
    </w:p>
    <w:p w:rsidR="0016569B" w:rsidRPr="00AF7AA2" w:rsidRDefault="0016569B" w:rsidP="0016569B">
      <w:pPr>
        <w:bidi/>
        <w:spacing w:after="0"/>
        <w:jc w:val="center"/>
      </w:pPr>
    </w:p>
    <w:p w:rsidR="0016569B" w:rsidRPr="00AF7AA2" w:rsidRDefault="0016569B" w:rsidP="0016569B">
      <w:pPr>
        <w:bidi/>
        <w:spacing w:after="0"/>
        <w:jc w:val="center"/>
      </w:pPr>
    </w:p>
    <w:p w:rsidR="0016569B" w:rsidRPr="00AF7AA2" w:rsidRDefault="0016569B" w:rsidP="0016569B">
      <w:pPr>
        <w:bidi/>
        <w:spacing w:after="0"/>
        <w:jc w:val="center"/>
      </w:pPr>
    </w:p>
    <w:p w:rsidR="0016569B" w:rsidRPr="00AF7AA2" w:rsidRDefault="0016569B" w:rsidP="0016569B">
      <w:pPr>
        <w:bidi/>
        <w:spacing w:after="0"/>
        <w:jc w:val="center"/>
      </w:pPr>
    </w:p>
    <w:p w:rsidR="0016569B" w:rsidRPr="00AF7AA2" w:rsidRDefault="0016569B" w:rsidP="0016569B">
      <w:pPr>
        <w:bidi/>
        <w:spacing w:after="0"/>
        <w:jc w:val="center"/>
      </w:pPr>
    </w:p>
    <w:p w:rsidR="00E67E27" w:rsidRPr="00AF7AA2" w:rsidRDefault="0016569B" w:rsidP="0016569B">
      <w:pPr>
        <w:bidi/>
        <w:spacing w:after="0"/>
        <w:jc w:val="center"/>
        <w:rPr>
          <w:sz w:val="52"/>
          <w:szCs w:val="52"/>
          <w:rtl/>
          <w:lang w:bidi="ar-DZ"/>
        </w:rPr>
      </w:pPr>
      <w:r w:rsidRPr="00AF7AA2">
        <w:rPr>
          <w:rtl/>
        </w:rPr>
        <w:br w:type="page"/>
      </w:r>
      <w:r w:rsidR="00E47252" w:rsidRPr="00AF7AA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جامعة </w:t>
      </w:r>
      <w:proofErr w:type="spellStart"/>
      <w:r w:rsidR="00E47252" w:rsidRPr="00AF7AA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سطي</w:t>
      </w:r>
      <w:r w:rsidR="00E67E27" w:rsidRPr="00AF7AA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ف</w:t>
      </w:r>
      <w:proofErr w:type="spellEnd"/>
      <w:r w:rsidRPr="00AF7AA2">
        <w:rPr>
          <w:rFonts w:ascii="Simplified Arabic" w:hAnsi="Simplified Arabic" w:cs="Simplified Arabic"/>
          <w:b/>
          <w:bCs/>
          <w:sz w:val="36"/>
          <w:szCs w:val="36"/>
          <w:lang w:bidi="ar-DZ"/>
        </w:rPr>
        <w:t xml:space="preserve"> 1</w:t>
      </w:r>
    </w:p>
    <w:tbl>
      <w:tblPr>
        <w:tblStyle w:val="Grilledutableau"/>
        <w:bidiVisual/>
        <w:tblW w:w="5002" w:type="pct"/>
        <w:tblInd w:w="-5" w:type="dxa"/>
        <w:tblLook w:val="04A0"/>
      </w:tblPr>
      <w:tblGrid>
        <w:gridCol w:w="7396"/>
        <w:gridCol w:w="7396"/>
      </w:tblGrid>
      <w:tr w:rsidR="00E47252" w:rsidRPr="00AF7AA2" w:rsidTr="00706C1B">
        <w:trPr>
          <w:trHeight w:val="520"/>
        </w:trPr>
        <w:tc>
          <w:tcPr>
            <w:tcW w:w="2500" w:type="pct"/>
          </w:tcPr>
          <w:p w:rsidR="00E47252" w:rsidRPr="00AF7AA2" w:rsidRDefault="00E47252" w:rsidP="00706C1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2500" w:type="pct"/>
          </w:tcPr>
          <w:p w:rsidR="00E47252" w:rsidRPr="00AF7AA2" w:rsidRDefault="00E47252" w:rsidP="00706C1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E47252" w:rsidRPr="00AF7AA2" w:rsidTr="00706C1B">
        <w:trPr>
          <w:trHeight w:val="1696"/>
        </w:trPr>
        <w:tc>
          <w:tcPr>
            <w:tcW w:w="2500" w:type="pct"/>
          </w:tcPr>
          <w:p w:rsidR="00E47252" w:rsidRPr="00AF7AA2" w:rsidRDefault="00E47252" w:rsidP="00706C1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</w:t>
            </w:r>
            <w:r w:rsidR="00371D46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89-140 مؤرخ في 29 ذي الحجة عام 1409 الموافق أول غشت سنة 1989 يتضمن إنشاء جامعة </w:t>
            </w:r>
            <w:proofErr w:type="spellStart"/>
            <w:r w:rsidR="00371D46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سطيف</w:t>
            </w:r>
            <w:proofErr w:type="spellEnd"/>
            <w:r w:rsidR="00371D46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2500" w:type="pct"/>
          </w:tcPr>
          <w:p w:rsidR="005F715D" w:rsidRPr="00AF7AA2" w:rsidRDefault="00EC4CF0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 العلوم الطبية</w:t>
            </w:r>
            <w:r w:rsidR="005F715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EC4CF0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الإعلام الآلي</w:t>
            </w:r>
            <w:r w:rsidR="005F715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EC4CF0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العلوم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="005F715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EC4CF0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الإلكترونيك</w:t>
            </w:r>
            <w:r w:rsidR="005F715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EC4CF0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الميكانيك</w:t>
            </w:r>
            <w:proofErr w:type="spellEnd"/>
            <w:r w:rsidR="005F715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EC4CF0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الكيمياء الصناعية</w:t>
            </w:r>
            <w:r w:rsidR="005F715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EC4CF0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="005F715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47252" w:rsidRPr="00AF7AA2" w:rsidRDefault="00EC4CF0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الإلكتروتقنية</w:t>
            </w:r>
            <w:proofErr w:type="spell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E47252" w:rsidRPr="00AF7AA2" w:rsidTr="00706C1B">
        <w:trPr>
          <w:trHeight w:val="424"/>
        </w:trPr>
        <w:tc>
          <w:tcPr>
            <w:tcW w:w="2500" w:type="pct"/>
          </w:tcPr>
          <w:p w:rsidR="00E47252" w:rsidRPr="00AF7AA2" w:rsidRDefault="00E47252" w:rsidP="00706C1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</w:t>
            </w:r>
            <w:r w:rsidR="00371D46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95-207 مؤرخ في 8 ربيع الأول عام 1416 الموافق 5 غشت سنة 1995 يعدل ويتمم المادة 2 من المرسوم التنفيذي رقم 89-140 المؤرخ في أول غشت سنة 1989</w:t>
            </w:r>
            <w:r w:rsidR="00A30AE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</w:t>
            </w:r>
            <w:r w:rsidR="00A30AED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ضمن إنشاء جامعة </w:t>
            </w:r>
            <w:proofErr w:type="spellStart"/>
            <w:r w:rsidR="00A30AED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سطيف</w:t>
            </w:r>
            <w:proofErr w:type="spellEnd"/>
            <w:r w:rsidR="00A30AED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500" w:type="pct"/>
          </w:tcPr>
          <w:p w:rsidR="005F715D" w:rsidRPr="00AF7AA2" w:rsidRDefault="00EC4CF0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 العلوم الطبية</w:t>
            </w:r>
            <w:r w:rsidR="005F715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EC4CF0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الإعلام الآلي</w:t>
            </w:r>
            <w:r w:rsidR="005F715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EC4CF0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العلوم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="005F715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EC4CF0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الإلكترونيك</w:t>
            </w:r>
            <w:r w:rsidR="005F715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EC4CF0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الهندسة الميكانيكية</w:t>
            </w:r>
            <w:r w:rsidR="005F715D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EC4CF0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831D20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 الكي</w:t>
            </w:r>
            <w:r w:rsidR="00831D20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ياء الصناعية</w:t>
            </w:r>
            <w:r w:rsidR="005F715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831D20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EC4CF0"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 علوم الطبيعة</w:t>
            </w:r>
            <w:r w:rsidR="005F715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831D20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EC4CF0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معهد </w:t>
            </w:r>
            <w:proofErr w:type="spellStart"/>
            <w:r w:rsidR="00EC4CF0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الإلكتروتقنية</w:t>
            </w:r>
            <w:proofErr w:type="spellEnd"/>
            <w:r w:rsidR="005F715D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EC4CF0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معهد الهندسة المعمارية</w:t>
            </w:r>
            <w:r w:rsidR="005F715D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EC4CF0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معهد العلوم الدقيقة</w:t>
            </w:r>
            <w:r w:rsidR="005F715D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EC4CF0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معهد اللغة والآداب العربية</w:t>
            </w:r>
            <w:r w:rsidR="005F715D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EC4CF0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معهد العلوم القانونية والإدارية</w:t>
            </w:r>
            <w:r w:rsidR="005F715D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E47252" w:rsidRPr="00AF7AA2" w:rsidRDefault="00EC4CF0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معهد اللغات الأجنبية</w:t>
            </w:r>
            <w:r w:rsidR="00E67E27"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F4242A" w:rsidRPr="00AF7AA2" w:rsidTr="00706C1B">
        <w:trPr>
          <w:trHeight w:val="1513"/>
        </w:trPr>
        <w:tc>
          <w:tcPr>
            <w:tcW w:w="2500" w:type="pct"/>
          </w:tcPr>
          <w:p w:rsidR="00F4242A" w:rsidRPr="00AF7AA2" w:rsidRDefault="00F4242A" w:rsidP="00706C1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98-393 مؤرخ في 13 شعبان عام 1419 الموافق 2 ديسمبر سنة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1998،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المرسوم التنفيذي رقم 89-140 المؤرخ في 29 ذي الحجة عام 1409 الموافق أول غشت سنة 1989 والمت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ضمن إنشاء جامعة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سطيف</w:t>
            </w:r>
            <w:proofErr w:type="spell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500" w:type="pct"/>
          </w:tcPr>
          <w:p w:rsidR="005F715D" w:rsidRPr="00AF7AA2" w:rsidRDefault="00056519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العلوم</w:t>
            </w:r>
            <w:r w:rsidR="005F715D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056519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الهندسة</w:t>
            </w:r>
            <w:r w:rsidR="005F715D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056519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كلية الطب</w:t>
            </w:r>
            <w:r w:rsidR="005F715D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056519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كلية الحقوق</w:t>
            </w:r>
            <w:r w:rsidR="005F715D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056519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وعلوم التس</w:t>
            </w:r>
            <w:r w:rsidR="005F715D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يير.</w:t>
            </w:r>
          </w:p>
          <w:p w:rsidR="00F4242A" w:rsidRPr="00AF7AA2" w:rsidRDefault="00056519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كلية الآداب والعلوم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E47252" w:rsidRPr="00AF7AA2" w:rsidTr="00706C1B">
        <w:trPr>
          <w:trHeight w:val="1549"/>
        </w:trPr>
        <w:tc>
          <w:tcPr>
            <w:tcW w:w="2500" w:type="pct"/>
          </w:tcPr>
          <w:p w:rsidR="00E47252" w:rsidRPr="00AF7AA2" w:rsidRDefault="00E47252" w:rsidP="00706C1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</w:t>
            </w:r>
            <w:r w:rsidR="00371D46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رقم 04-251 مؤرخ في 13 رجب عام 1425 الموافق 29 غشت سنة 2004 يعدل المرسوم التنفيذي رقم 89-140 المؤرخ في 29 ذي الحجة عام 1409 الموافق أول غشت سنة 1989.</w:t>
            </w:r>
          </w:p>
        </w:tc>
        <w:tc>
          <w:tcPr>
            <w:tcW w:w="2500" w:type="pct"/>
          </w:tcPr>
          <w:p w:rsidR="005F715D" w:rsidRPr="00AF7AA2" w:rsidRDefault="00E67E27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العلوم</w:t>
            </w:r>
            <w:r w:rsidR="005F715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E67E27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علوم المهندس</w:t>
            </w:r>
            <w:r w:rsidR="005F715D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E67E27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الطب</w:t>
            </w:r>
            <w:r w:rsidR="005F715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E67E27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وعلوم التسيير</w:t>
            </w:r>
            <w:r w:rsidR="005F715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47252" w:rsidRPr="00AF7AA2" w:rsidRDefault="00E67E27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الآداب والعلوم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E47252" w:rsidRPr="00AF7AA2" w:rsidTr="00706C1B">
        <w:trPr>
          <w:trHeight w:val="991"/>
        </w:trPr>
        <w:tc>
          <w:tcPr>
            <w:tcW w:w="2500" w:type="pct"/>
          </w:tcPr>
          <w:p w:rsidR="00E47252" w:rsidRPr="00AF7AA2" w:rsidRDefault="00E47252" w:rsidP="00706C1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</w:t>
            </w:r>
            <w:r w:rsidR="00371D46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10-14 مؤرخ في </w:t>
            </w:r>
            <w:r w:rsidR="00E53C3B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26</w:t>
            </w:r>
            <w:r w:rsidR="00371D46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محرم عام 1431 الموافق 12 يناير سنة 2010 يعدل ويتمم المرسوم الت</w:t>
            </w:r>
            <w:r w:rsidR="002268D3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نفيذي رقم 89-140 المؤرخ في 29 ذي الحجة عام 1409 الموافق أول غشت سنة 1989</w:t>
            </w:r>
            <w:r w:rsidR="00E53C3B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593DFF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</w:t>
            </w:r>
            <w:r w:rsidR="00E53C3B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المتضمن إنشاء جامعة </w:t>
            </w:r>
            <w:proofErr w:type="spellStart"/>
            <w:r w:rsidR="00E53C3B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سطيف</w:t>
            </w:r>
            <w:proofErr w:type="spellEnd"/>
            <w:r w:rsidR="002268D3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500" w:type="pct"/>
          </w:tcPr>
          <w:p w:rsidR="005F715D" w:rsidRPr="00AF7AA2" w:rsidRDefault="00B20D81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العلوم</w:t>
            </w:r>
            <w:r w:rsidR="005F715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B20D81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علوم الطبيعة والحياة</w:t>
            </w:r>
            <w:r w:rsidR="005F715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B20D81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التكنولوجيا</w:t>
            </w:r>
            <w:r w:rsidR="005F715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B20D81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الطب</w:t>
            </w:r>
            <w:r w:rsidR="005F715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B20D81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الحقوق والعلوم السياسية</w:t>
            </w:r>
            <w:r w:rsidR="005F715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B20D81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التسيير</w:t>
            </w:r>
            <w:r w:rsidR="005F715D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B20D81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الآداب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واللغات</w:t>
            </w:r>
            <w:r w:rsidR="005F715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B20D81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الإنسانية </w:t>
            </w:r>
            <w:proofErr w:type="spellStart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  <w:r w:rsidR="005F715D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5F715D" w:rsidRPr="00AF7AA2" w:rsidRDefault="00B20D81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 الهندسة المعمارية وعلوم الأرض</w:t>
            </w:r>
            <w:r w:rsidR="005F715D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142355" w:rsidRPr="00AF7AA2" w:rsidRDefault="00B20D81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معهد البصريات </w:t>
            </w:r>
            <w:proofErr w:type="spellStart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وميكانيك</w:t>
            </w:r>
            <w:proofErr w:type="spellEnd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الدقة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. </w:t>
            </w:r>
          </w:p>
        </w:tc>
      </w:tr>
      <w:tr w:rsidR="0016569B" w:rsidRPr="00AF7AA2" w:rsidTr="00706C1B">
        <w:trPr>
          <w:trHeight w:val="991"/>
        </w:trPr>
        <w:tc>
          <w:tcPr>
            <w:tcW w:w="2500" w:type="pct"/>
            <w:vMerge w:val="restart"/>
          </w:tcPr>
          <w:p w:rsidR="0016569B" w:rsidRPr="00AF7AA2" w:rsidRDefault="0016569B" w:rsidP="00706C1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11-405 مؤرخ في 3 محرم عام 1433 الموافق 28 نوفمبر سنة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2011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يعدل المرسوم التنفيذي رقم 89-140 المؤرخ في 29 ذي الحجة عام 1409 الموافق أول غشت سنة 1989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والمتضمن إنشاء جامعة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سطيف</w:t>
            </w:r>
            <w:r w:rsidR="00175AD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</w:t>
            </w:r>
            <w:proofErr w:type="spell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500" w:type="pct"/>
          </w:tcPr>
          <w:p w:rsidR="0016569B" w:rsidRPr="00AF7AA2" w:rsidRDefault="0016569B" w:rsidP="00706C1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C9276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 w:rsidRPr="00C9276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العلوم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403 مؤرخ في 31 أكتوبر 2012.</w:t>
            </w:r>
          </w:p>
          <w:p w:rsidR="0016569B" w:rsidRPr="00AF7AA2" w:rsidRDefault="0016569B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الرياضيات.</w:t>
            </w:r>
          </w:p>
          <w:p w:rsidR="0016569B" w:rsidRPr="00AF7AA2" w:rsidRDefault="0016569B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الفيزياء.</w:t>
            </w:r>
          </w:p>
          <w:p w:rsidR="0016569B" w:rsidRPr="00AF7AA2" w:rsidRDefault="0016569B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الكيمياء.</w:t>
            </w:r>
          </w:p>
          <w:p w:rsidR="0016569B" w:rsidRPr="00AF7AA2" w:rsidRDefault="0016569B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الإعلام الآلي.</w:t>
            </w:r>
          </w:p>
        </w:tc>
      </w:tr>
      <w:tr w:rsidR="0016569B" w:rsidRPr="00AF7AA2" w:rsidTr="00706C1B">
        <w:trPr>
          <w:trHeight w:val="991"/>
        </w:trPr>
        <w:tc>
          <w:tcPr>
            <w:tcW w:w="2500" w:type="pct"/>
            <w:vMerge/>
          </w:tcPr>
          <w:p w:rsidR="0016569B" w:rsidRPr="00AF7AA2" w:rsidRDefault="0016569B" w:rsidP="00706C1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0" w:type="pct"/>
          </w:tcPr>
          <w:p w:rsidR="0016569B" w:rsidRPr="00AF7AA2" w:rsidRDefault="0016569B" w:rsidP="00706C1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C9276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علوم الطبيعة </w:t>
            </w:r>
            <w:proofErr w:type="spellStart"/>
            <w:r w:rsidRPr="00C9276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والحياة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C9276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1265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C9276C" w:rsidRPr="00C927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27 سبتمبر 2023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التعليم الأساسي في علوم الطبيعة والحياة.</w:t>
            </w:r>
          </w:p>
          <w:p w:rsidR="0016569B" w:rsidRPr="00AF7AA2" w:rsidRDefault="0016569B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والفيزيولوجيا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الحيوانية.</w:t>
            </w:r>
          </w:p>
          <w:p w:rsidR="0016569B" w:rsidRPr="00AF7AA2" w:rsidRDefault="0016569B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البيوكيمياء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الميكرو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بيولوجيا.</w:t>
            </w:r>
          </w:p>
          <w:p w:rsidR="0016569B" w:rsidRDefault="0016569B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الفلاحية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9276C" w:rsidRPr="00C9276C" w:rsidRDefault="00C9276C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C927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C927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Pr="00C927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C927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وفيزيولوجيا</w:t>
            </w:r>
            <w:proofErr w:type="spellEnd"/>
            <w:r w:rsidRPr="00C927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النبات.</w:t>
            </w:r>
          </w:p>
          <w:p w:rsidR="00C9276C" w:rsidRPr="00C9276C" w:rsidRDefault="00C9276C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C927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البيئة والمحيط.</w:t>
            </w:r>
          </w:p>
          <w:p w:rsidR="00C9276C" w:rsidRPr="00AF7AA2" w:rsidRDefault="00C9276C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C927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C927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البيوتكنولوجيا</w:t>
            </w:r>
            <w:proofErr w:type="spellEnd"/>
            <w:r w:rsidRPr="00C927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16569B" w:rsidRPr="00AF7AA2" w:rsidTr="00706C1B">
        <w:trPr>
          <w:trHeight w:val="991"/>
        </w:trPr>
        <w:tc>
          <w:tcPr>
            <w:tcW w:w="2500" w:type="pct"/>
            <w:vMerge/>
          </w:tcPr>
          <w:p w:rsidR="0016569B" w:rsidRPr="00AF7AA2" w:rsidRDefault="0016569B" w:rsidP="00706C1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0" w:type="pct"/>
          </w:tcPr>
          <w:p w:rsidR="0016569B" w:rsidRPr="00AF7AA2" w:rsidRDefault="0016569B" w:rsidP="00706C1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706C1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 w:rsidRPr="00706C1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التكنولوجيا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AA1C95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AA1C9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1265</w:t>
            </w:r>
            <w:r w:rsidR="00AA1C95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AA1C95" w:rsidRPr="00C927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27 سبتمبر 2023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التعليم الأساسي في التكنولوجيا.</w:t>
            </w:r>
          </w:p>
          <w:p w:rsidR="0016569B" w:rsidRPr="00AF7AA2" w:rsidRDefault="0016569B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المدنية.</w:t>
            </w:r>
          </w:p>
          <w:p w:rsidR="0016569B" w:rsidRPr="00AF7AA2" w:rsidRDefault="0016569B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الإلكترونيك .</w:t>
            </w:r>
          </w:p>
          <w:p w:rsidR="0016569B" w:rsidRPr="00AF7AA2" w:rsidRDefault="0016569B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الإلكتروتقني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Default="0016569B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الطرائق.</w:t>
            </w:r>
          </w:p>
          <w:p w:rsidR="00AA1C95" w:rsidRPr="00AA1C95" w:rsidRDefault="00AA1C95" w:rsidP="00DB176A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A1C9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الأنظمة الذكية.</w:t>
            </w:r>
          </w:p>
          <w:p w:rsidR="00AA1C95" w:rsidRPr="00AF7AA2" w:rsidRDefault="00AA1C95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A1C9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الهندسة </w:t>
            </w:r>
            <w:proofErr w:type="spellStart"/>
            <w:r w:rsidRPr="00AA1C9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الميكانيكيية</w:t>
            </w:r>
            <w:proofErr w:type="spellEnd"/>
            <w:r w:rsidRPr="00AA1C9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16569B" w:rsidRPr="00AF7AA2" w:rsidTr="00706C1B">
        <w:trPr>
          <w:trHeight w:val="991"/>
        </w:trPr>
        <w:tc>
          <w:tcPr>
            <w:tcW w:w="2500" w:type="pct"/>
            <w:vMerge/>
          </w:tcPr>
          <w:p w:rsidR="0016569B" w:rsidRPr="00AF7AA2" w:rsidRDefault="0016569B" w:rsidP="00706C1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0" w:type="pct"/>
          </w:tcPr>
          <w:p w:rsidR="0016569B" w:rsidRPr="00AF7AA2" w:rsidRDefault="0016569B" w:rsidP="00706C1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706C1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 w:rsidRPr="00706C1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الطب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402 مؤرخ في 31 أكتوبر 2012.</w:t>
            </w:r>
          </w:p>
          <w:p w:rsidR="0016569B" w:rsidRPr="00AF7AA2" w:rsidRDefault="0016569B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الطب.</w:t>
            </w:r>
          </w:p>
          <w:p w:rsidR="0016569B" w:rsidRPr="00AF7AA2" w:rsidRDefault="0016569B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الصيدلة.</w:t>
            </w:r>
          </w:p>
          <w:p w:rsidR="0016569B" w:rsidRPr="00AF7AA2" w:rsidRDefault="0016569B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جراحة الأسنان.</w:t>
            </w:r>
          </w:p>
        </w:tc>
      </w:tr>
      <w:tr w:rsidR="0016569B" w:rsidRPr="00AF7AA2" w:rsidTr="00706C1B">
        <w:trPr>
          <w:trHeight w:val="991"/>
        </w:trPr>
        <w:tc>
          <w:tcPr>
            <w:tcW w:w="2500" w:type="pct"/>
            <w:vMerge/>
          </w:tcPr>
          <w:p w:rsidR="0016569B" w:rsidRPr="00AF7AA2" w:rsidRDefault="0016569B" w:rsidP="00706C1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0" w:type="pct"/>
          </w:tcPr>
          <w:p w:rsidR="0016569B" w:rsidRPr="00AF7AA2" w:rsidRDefault="0016569B" w:rsidP="007C605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706C1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706C1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706C1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</w:t>
            </w:r>
            <w:proofErr w:type="spellStart"/>
            <w:r w:rsidRPr="00706C1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205 مؤرخ في 5 </w:t>
            </w:r>
            <w:proofErr w:type="spellStart"/>
            <w:r w:rsidR="007C60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أ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فريل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2016 يتمم القرار 401 المؤرخ في 31 اكتوبر 2012.</w:t>
            </w:r>
          </w:p>
          <w:p w:rsidR="0016569B" w:rsidRPr="00AF7AA2" w:rsidRDefault="0016569B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التعليم الأساسي في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والتجارية وعلوم التسيير.</w:t>
            </w:r>
          </w:p>
          <w:p w:rsidR="0016569B" w:rsidRPr="00AF7AA2" w:rsidRDefault="0016569B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التسيير.</w:t>
            </w:r>
          </w:p>
          <w:p w:rsidR="0016569B" w:rsidRPr="00AF7AA2" w:rsidRDefault="0016569B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التجارية.</w:t>
            </w:r>
          </w:p>
          <w:p w:rsidR="0016569B" w:rsidRPr="00AF7AA2" w:rsidRDefault="0016569B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المالية والمحاسبة.</w:t>
            </w:r>
          </w:p>
        </w:tc>
      </w:tr>
      <w:tr w:rsidR="0016569B" w:rsidRPr="00AF7AA2" w:rsidTr="00706C1B">
        <w:trPr>
          <w:trHeight w:val="991"/>
        </w:trPr>
        <w:tc>
          <w:tcPr>
            <w:tcW w:w="2500" w:type="pct"/>
            <w:vMerge/>
          </w:tcPr>
          <w:p w:rsidR="0016569B" w:rsidRPr="00AF7AA2" w:rsidRDefault="0016569B" w:rsidP="00706C1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0" w:type="pct"/>
          </w:tcPr>
          <w:p w:rsidR="0016569B" w:rsidRPr="00AF7AA2" w:rsidRDefault="0016569B" w:rsidP="00CF0D4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706C1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الهندسة المعمارية وعلوم </w:t>
            </w:r>
            <w:proofErr w:type="spellStart"/>
            <w:r w:rsidRPr="00706C1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الأرض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CF0D4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1163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CF0D4D" w:rsidRPr="00CF0D4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14 </w:t>
            </w:r>
            <w:proofErr w:type="spellStart"/>
            <w:r w:rsidR="00CF0D4D" w:rsidRPr="00CF0D4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أكتوبر2024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المعمارية.</w:t>
            </w:r>
          </w:p>
          <w:p w:rsidR="0016569B" w:rsidRDefault="0016569B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الأرض.</w:t>
            </w:r>
          </w:p>
          <w:p w:rsidR="00CF0D4D" w:rsidRPr="00CF0D4D" w:rsidRDefault="00CF0D4D" w:rsidP="00CF0D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CF0D4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الجغرافيا وتهيئة الاقليم.</w:t>
            </w:r>
          </w:p>
        </w:tc>
      </w:tr>
      <w:tr w:rsidR="0016569B" w:rsidRPr="00AF7AA2" w:rsidTr="00706C1B">
        <w:trPr>
          <w:trHeight w:val="991"/>
        </w:trPr>
        <w:tc>
          <w:tcPr>
            <w:tcW w:w="2500" w:type="pct"/>
            <w:vMerge/>
            <w:tcBorders>
              <w:bottom w:val="single" w:sz="4" w:space="0" w:color="000000" w:themeColor="text1"/>
            </w:tcBorders>
          </w:tcPr>
          <w:p w:rsidR="0016569B" w:rsidRPr="00AF7AA2" w:rsidRDefault="0016569B" w:rsidP="00706C1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0" w:type="pct"/>
          </w:tcPr>
          <w:p w:rsidR="0016569B" w:rsidRPr="00AF7AA2" w:rsidRDefault="0016569B" w:rsidP="00706C1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706C1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البصريات </w:t>
            </w:r>
            <w:proofErr w:type="spellStart"/>
            <w:r w:rsidRPr="00706C1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وميكانيك</w:t>
            </w:r>
            <w:proofErr w:type="spellEnd"/>
            <w:r w:rsidRPr="00706C1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706C1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الدقة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404 مؤرخ في 31 أكتوبر 2012.</w:t>
            </w:r>
          </w:p>
          <w:p w:rsidR="0016569B" w:rsidRPr="00AF7AA2" w:rsidRDefault="0016569B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البصريات.</w:t>
            </w:r>
          </w:p>
          <w:p w:rsidR="0016569B" w:rsidRPr="00AF7AA2" w:rsidRDefault="0016569B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ميكانيك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الدقة.</w:t>
            </w:r>
          </w:p>
        </w:tc>
      </w:tr>
      <w:tr w:rsidR="00706C1B" w:rsidTr="00706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10"/>
        </w:trPr>
        <w:tc>
          <w:tcPr>
            <w:tcW w:w="2500" w:type="pct"/>
            <w:tcBorders>
              <w:top w:val="nil"/>
            </w:tcBorders>
            <w:shd w:val="clear" w:color="auto" w:fill="auto"/>
          </w:tcPr>
          <w:p w:rsidR="00706C1B" w:rsidRPr="00AF7AA2" w:rsidRDefault="00706C1B" w:rsidP="00706C1B">
            <w:pPr>
              <w:bidi/>
              <w:jc w:val="center"/>
            </w:pPr>
          </w:p>
        </w:tc>
        <w:tc>
          <w:tcPr>
            <w:tcW w:w="2500" w:type="pct"/>
          </w:tcPr>
          <w:p w:rsidR="00706C1B" w:rsidRPr="00AF7AA2" w:rsidRDefault="00706C1B" w:rsidP="00706C1B">
            <w:pPr>
              <w:bidi/>
              <w:jc w:val="center"/>
            </w:pPr>
          </w:p>
          <w:p w:rsidR="00706C1B" w:rsidRPr="00AF7AA2" w:rsidRDefault="00706C1B" w:rsidP="00C7116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tl/>
              </w:rPr>
              <w:br w:type="page"/>
            </w:r>
            <w:r w:rsidRPr="00706C1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علوم وتقنيات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المواد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1265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Pr="00C927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27 سبتمبر 2023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706C1B" w:rsidRPr="00706C1B" w:rsidRDefault="00706C1B" w:rsidP="007C605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b/>
                <w:bCs/>
              </w:rPr>
            </w:pPr>
            <w:r w:rsidRPr="00706C1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هندسة </w:t>
            </w:r>
            <w:proofErr w:type="spellStart"/>
            <w:r w:rsidRPr="00706C1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المبل</w:t>
            </w:r>
            <w:r w:rsidR="007C605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</w:t>
            </w:r>
            <w:r w:rsidRPr="00706C1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رات</w:t>
            </w:r>
            <w:proofErr w:type="spellEnd"/>
            <w:r w:rsidRPr="00706C1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706C1B" w:rsidRDefault="00706C1B" w:rsidP="00706C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tl/>
              </w:rPr>
            </w:pPr>
            <w:r w:rsidRPr="00706C1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المواد الحيوية.</w:t>
            </w:r>
          </w:p>
        </w:tc>
      </w:tr>
    </w:tbl>
    <w:p w:rsidR="00706C1B" w:rsidRDefault="00706C1B" w:rsidP="0016569B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706C1B" w:rsidRDefault="00706C1B" w:rsidP="00706C1B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706C1B" w:rsidRDefault="00706C1B" w:rsidP="00706C1B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16569B" w:rsidRDefault="0016569B" w:rsidP="00706C1B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AF7AA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جامعة </w:t>
      </w:r>
      <w:proofErr w:type="spellStart"/>
      <w:r w:rsidRPr="00AF7AA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سطيف</w:t>
      </w:r>
      <w:proofErr w:type="spellEnd"/>
      <w:r w:rsidRPr="00AF7AA2">
        <w:rPr>
          <w:rFonts w:hint="cs"/>
          <w:b/>
          <w:bCs/>
          <w:sz w:val="72"/>
          <w:szCs w:val="72"/>
          <w:rtl/>
          <w:lang w:bidi="ar-DZ"/>
        </w:rPr>
        <w:t xml:space="preserve"> </w:t>
      </w:r>
      <w:r w:rsidRPr="00AF7AA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2</w:t>
      </w:r>
    </w:p>
    <w:tbl>
      <w:tblPr>
        <w:tblStyle w:val="Grilledutableau"/>
        <w:bidiVisual/>
        <w:tblW w:w="5000" w:type="pct"/>
        <w:tblLook w:val="04A0"/>
      </w:tblPr>
      <w:tblGrid>
        <w:gridCol w:w="7390"/>
        <w:gridCol w:w="7396"/>
      </w:tblGrid>
      <w:tr w:rsidR="0016569B" w:rsidRPr="00AF7AA2" w:rsidTr="0016569B">
        <w:trPr>
          <w:trHeight w:val="907"/>
        </w:trPr>
        <w:tc>
          <w:tcPr>
            <w:tcW w:w="2499" w:type="pct"/>
          </w:tcPr>
          <w:p w:rsidR="0016569B" w:rsidRPr="00AF7AA2" w:rsidRDefault="0016569B" w:rsidP="0016569B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2501" w:type="pct"/>
          </w:tcPr>
          <w:p w:rsidR="0016569B" w:rsidRPr="00AF7AA2" w:rsidRDefault="0016569B" w:rsidP="0016569B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16569B" w:rsidRPr="00AF7AA2" w:rsidTr="0016569B">
        <w:trPr>
          <w:trHeight w:val="775"/>
        </w:trPr>
        <w:tc>
          <w:tcPr>
            <w:tcW w:w="2499" w:type="pct"/>
            <w:vMerge w:val="restart"/>
          </w:tcPr>
          <w:p w:rsidR="0016569B" w:rsidRPr="00AF7AA2" w:rsidRDefault="0016569B" w:rsidP="0033062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11-404 مؤرخ في 3 محرم عام 1433 الموافق 28 نوفمبر سنة 2011 يتضمن إنشاء جامعة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سطيف</w:t>
            </w:r>
            <w:proofErr w:type="spell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2</w:t>
            </w:r>
            <w:r w:rsidR="00330628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501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4343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الآداب </w:t>
            </w:r>
            <w:proofErr w:type="spellStart"/>
            <w:r w:rsidRPr="0004343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واللغات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355 مؤرخ في 24 أكتوبر 2012.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والأدب العربي.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والأدب الفرنسي.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والأدب الإنجليزي.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الترجمة.</w:t>
            </w:r>
          </w:p>
        </w:tc>
      </w:tr>
      <w:tr w:rsidR="0016569B" w:rsidRPr="00AF7AA2" w:rsidTr="0016569B">
        <w:trPr>
          <w:trHeight w:val="775"/>
        </w:trPr>
        <w:tc>
          <w:tcPr>
            <w:tcW w:w="2499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1" w:type="pct"/>
          </w:tcPr>
          <w:p w:rsidR="0016569B" w:rsidRPr="00AF7AA2" w:rsidRDefault="0016569B" w:rsidP="00801103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4343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04343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04343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04343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والإنسانية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E7298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353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مؤرخ في </w:t>
            </w:r>
            <w:r w:rsidR="00E72983" w:rsidRPr="00D057C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25 </w:t>
            </w:r>
            <w:r w:rsidR="0080110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مارس</w:t>
            </w:r>
            <w:r w:rsidR="00E72983" w:rsidRPr="00D057C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2025</w:t>
            </w:r>
            <w:r w:rsidR="00E7298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علم النفس وعلوم التربية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والأرطوفونيا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التاريخ والآثار.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علم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الإجتماع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علوم الإعلام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والإتصال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الفلسفة.</w:t>
            </w:r>
          </w:p>
          <w:p w:rsidR="00D057C4" w:rsidRPr="00D057C4" w:rsidRDefault="00D057C4" w:rsidP="00D057C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D057C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علوم وتقنيات الأنشطة البدنية والرياضية.</w:t>
            </w:r>
          </w:p>
        </w:tc>
      </w:tr>
      <w:tr w:rsidR="0016569B" w:rsidRPr="00AF7AA2" w:rsidTr="0016569B">
        <w:trPr>
          <w:trHeight w:val="775"/>
        </w:trPr>
        <w:tc>
          <w:tcPr>
            <w:tcW w:w="2499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1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4343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الحقوق والعلوم </w:t>
            </w:r>
            <w:proofErr w:type="spellStart"/>
            <w:r w:rsidRPr="0004343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السياسية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354 مؤرخ في 24 أكتوبر 2012.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الحقوق.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السياسية.</w:t>
            </w:r>
          </w:p>
        </w:tc>
      </w:tr>
    </w:tbl>
    <w:p w:rsidR="0016569B" w:rsidRPr="00AF7AA2" w:rsidRDefault="0016569B" w:rsidP="0016569B">
      <w:pPr>
        <w:bidi/>
        <w:jc w:val="center"/>
        <w:rPr>
          <w:b/>
          <w:bCs/>
          <w:sz w:val="36"/>
          <w:szCs w:val="36"/>
          <w:rtl/>
          <w:lang w:bidi="ar-DZ"/>
        </w:rPr>
      </w:pPr>
    </w:p>
    <w:p w:rsidR="00110E68" w:rsidRPr="00AF7AA2" w:rsidRDefault="00110E68" w:rsidP="00E67E27">
      <w:pPr>
        <w:bidi/>
        <w:rPr>
          <w:sz w:val="52"/>
          <w:szCs w:val="52"/>
          <w:rtl/>
          <w:lang w:bidi="ar-DZ"/>
        </w:rPr>
      </w:pPr>
    </w:p>
    <w:p w:rsidR="002868D2" w:rsidRPr="00AF7AA2" w:rsidRDefault="002868D2" w:rsidP="00536FEB">
      <w:pPr>
        <w:bidi/>
        <w:rPr>
          <w:rtl/>
          <w:lang w:bidi="ar-DZ"/>
        </w:rPr>
      </w:pPr>
    </w:p>
    <w:p w:rsidR="002868D2" w:rsidRPr="00AF7AA2" w:rsidRDefault="002868D2">
      <w:pPr>
        <w:rPr>
          <w:rtl/>
        </w:rPr>
      </w:pPr>
      <w:r w:rsidRPr="00AF7AA2">
        <w:rPr>
          <w:rtl/>
        </w:rPr>
        <w:br w:type="page"/>
      </w:r>
    </w:p>
    <w:p w:rsidR="00D826C6" w:rsidRPr="00AF7AA2" w:rsidRDefault="00D826C6" w:rsidP="00F8529B">
      <w:pPr>
        <w:bidi/>
        <w:jc w:val="center"/>
        <w:rPr>
          <w:sz w:val="36"/>
          <w:szCs w:val="36"/>
          <w:rtl/>
          <w:lang w:bidi="ar-DZ"/>
        </w:rPr>
      </w:pPr>
      <w:r w:rsidRPr="00AF7AA2">
        <w:rPr>
          <w:rFonts w:hint="cs"/>
          <w:b/>
          <w:bCs/>
          <w:sz w:val="36"/>
          <w:szCs w:val="36"/>
          <w:rtl/>
          <w:lang w:bidi="ar-DZ"/>
        </w:rPr>
        <w:t xml:space="preserve">جامعة </w:t>
      </w:r>
      <w:r w:rsidR="00F8529B" w:rsidRPr="00AF7AA2">
        <w:rPr>
          <w:rFonts w:hint="cs"/>
          <w:b/>
          <w:bCs/>
          <w:sz w:val="36"/>
          <w:szCs w:val="36"/>
          <w:rtl/>
          <w:lang w:bidi="ar-DZ"/>
        </w:rPr>
        <w:t xml:space="preserve">الحاج لخضر </w:t>
      </w:r>
      <w:proofErr w:type="spellStart"/>
      <w:r w:rsidR="00E2287C" w:rsidRPr="00AF7AA2">
        <w:rPr>
          <w:b/>
          <w:bCs/>
          <w:sz w:val="36"/>
          <w:szCs w:val="36"/>
          <w:rtl/>
          <w:lang w:bidi="ar-DZ"/>
        </w:rPr>
        <w:t>–</w:t>
      </w:r>
      <w:proofErr w:type="spellEnd"/>
      <w:r w:rsidR="00F8529B" w:rsidRPr="00AF7AA2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F8529B" w:rsidRPr="00AF7AA2">
        <w:rPr>
          <w:rFonts w:hint="cs"/>
          <w:b/>
          <w:bCs/>
          <w:sz w:val="36"/>
          <w:szCs w:val="36"/>
          <w:rtl/>
          <w:lang w:bidi="ar-DZ"/>
        </w:rPr>
        <w:t>باتنة</w:t>
      </w:r>
      <w:proofErr w:type="spellEnd"/>
      <w:r w:rsidR="00E2287C" w:rsidRPr="00AF7AA2">
        <w:rPr>
          <w:rFonts w:hint="cs"/>
          <w:b/>
          <w:bCs/>
          <w:sz w:val="36"/>
          <w:szCs w:val="36"/>
          <w:rtl/>
          <w:lang w:bidi="ar-DZ"/>
        </w:rPr>
        <w:t xml:space="preserve"> 1</w:t>
      </w:r>
    </w:p>
    <w:tbl>
      <w:tblPr>
        <w:tblStyle w:val="Grilledutableau"/>
        <w:bidiVisual/>
        <w:tblW w:w="5000" w:type="pct"/>
        <w:tblLook w:val="04A0"/>
      </w:tblPr>
      <w:tblGrid>
        <w:gridCol w:w="7390"/>
        <w:gridCol w:w="7396"/>
      </w:tblGrid>
      <w:tr w:rsidR="00D826C6" w:rsidRPr="00AF7AA2" w:rsidTr="00820034">
        <w:trPr>
          <w:trHeight w:val="177"/>
        </w:trPr>
        <w:tc>
          <w:tcPr>
            <w:tcW w:w="2499" w:type="pct"/>
          </w:tcPr>
          <w:p w:rsidR="00D826C6" w:rsidRPr="00AF7AA2" w:rsidRDefault="00D826C6" w:rsidP="000332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2501" w:type="pct"/>
          </w:tcPr>
          <w:p w:rsidR="00D826C6" w:rsidRPr="00AF7AA2" w:rsidRDefault="00D826C6" w:rsidP="000332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D826C6" w:rsidRPr="00AF7AA2" w:rsidTr="009140DD">
        <w:trPr>
          <w:trHeight w:val="1098"/>
        </w:trPr>
        <w:tc>
          <w:tcPr>
            <w:tcW w:w="2499" w:type="pct"/>
          </w:tcPr>
          <w:p w:rsidR="00D826C6" w:rsidRPr="00AF7AA2" w:rsidRDefault="00D826C6" w:rsidP="00BA5A2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</w:t>
            </w:r>
            <w:r w:rsidR="00F8529B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89-136 مؤرخ في 29 ذي الحجة عام 1409 الموافق أول غشت سنة 1989 يتضمن إنشاء جامعة </w:t>
            </w:r>
            <w:proofErr w:type="spellStart"/>
            <w:r w:rsidR="00F8529B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باتنة</w:t>
            </w:r>
            <w:proofErr w:type="spellEnd"/>
            <w:r w:rsidR="00F8529B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501" w:type="pct"/>
          </w:tcPr>
          <w:p w:rsidR="00C74D3C" w:rsidRPr="00AF7AA2" w:rsidRDefault="00D826C6" w:rsidP="00C74D3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 العلوم الطبية</w:t>
            </w:r>
            <w:r w:rsidR="00C74D3C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74D3C" w:rsidRPr="00AF7AA2" w:rsidRDefault="00D826C6" w:rsidP="00C74D3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="000767F3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 العلوم القانونية</w:t>
            </w:r>
            <w:r w:rsidR="00C74D3C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74D3C" w:rsidRPr="00AF7AA2" w:rsidRDefault="000767F3" w:rsidP="00C74D3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="00C74D3C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74D3C" w:rsidRPr="00AF7AA2" w:rsidRDefault="000767F3" w:rsidP="00C74D3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اللغة والآداب العربية</w:t>
            </w:r>
            <w:r w:rsidR="00C74D3C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74D3C" w:rsidRPr="00AF7AA2" w:rsidRDefault="000767F3" w:rsidP="00C74D3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الزراعة</w:t>
            </w:r>
            <w:r w:rsidR="00C74D3C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74D3C" w:rsidRPr="00AF7AA2" w:rsidRDefault="000767F3" w:rsidP="00C74D3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معهد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الميكانيك</w:t>
            </w:r>
            <w:proofErr w:type="spellEnd"/>
            <w:r w:rsidR="00C74D3C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826C6" w:rsidRPr="00AF7AA2" w:rsidRDefault="000767F3" w:rsidP="00C74D3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الري.</w:t>
            </w:r>
          </w:p>
        </w:tc>
      </w:tr>
      <w:tr w:rsidR="00D826C6" w:rsidRPr="00AF7AA2" w:rsidTr="000D4862">
        <w:trPr>
          <w:trHeight w:val="1692"/>
        </w:trPr>
        <w:tc>
          <w:tcPr>
            <w:tcW w:w="2499" w:type="pct"/>
          </w:tcPr>
          <w:p w:rsidR="00D826C6" w:rsidRPr="00AF7AA2" w:rsidRDefault="00D826C6" w:rsidP="00A4191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</w:t>
            </w:r>
            <w:r w:rsidR="00F8529B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98-389 مؤرخ في 13 شعبان عام 1419 الموافق 2 ديسمبر سنة 1998 يعدل المرسوم التنفيذي رقم 89-136 المؤرخ في 29 ذي الحجة عام 1409 الموافق أول غشت سنة 1989</w:t>
            </w:r>
            <w:r w:rsidR="00A4191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</w:t>
            </w:r>
            <w:r w:rsidR="00A4191E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تضمن إنشاء جامعة </w:t>
            </w:r>
            <w:proofErr w:type="spellStart"/>
            <w:r w:rsidR="00A4191E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باتنة</w:t>
            </w:r>
            <w:proofErr w:type="spellEnd"/>
            <w:r w:rsidR="00A4191E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501" w:type="pct"/>
          </w:tcPr>
          <w:p w:rsidR="00C74D3C" w:rsidRPr="00AF7AA2" w:rsidRDefault="000767F3" w:rsidP="00C74D3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العلوم</w:t>
            </w:r>
            <w:r w:rsidR="00C74D3C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C74D3C" w:rsidRPr="00AF7AA2" w:rsidRDefault="000767F3" w:rsidP="00C74D3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الهندسة</w:t>
            </w:r>
            <w:r w:rsidR="00C74D3C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C74D3C" w:rsidRPr="00AF7AA2" w:rsidRDefault="000767F3" w:rsidP="00C74D3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الطب</w:t>
            </w:r>
            <w:r w:rsidR="00C74D3C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C74D3C" w:rsidRPr="00AF7AA2" w:rsidRDefault="000767F3" w:rsidP="00C74D3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الحقوق</w:t>
            </w:r>
            <w:r w:rsidR="00C74D3C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C74D3C" w:rsidRPr="00AF7AA2" w:rsidRDefault="000767F3" w:rsidP="00C74D3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وعلوم التسيير</w:t>
            </w:r>
            <w:r w:rsidR="00C74D3C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C74D3C" w:rsidRPr="00AF7AA2" w:rsidRDefault="000767F3" w:rsidP="00C74D3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الآداب والعلوم الإنسانية</w:t>
            </w:r>
            <w:r w:rsidR="00C74D3C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D826C6" w:rsidRPr="00AF7AA2" w:rsidRDefault="000767F3" w:rsidP="00C74D3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والعلوم الإسلامية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D826C6" w:rsidRPr="00AF7AA2" w:rsidTr="00AB18E6">
        <w:trPr>
          <w:trHeight w:val="707"/>
        </w:trPr>
        <w:tc>
          <w:tcPr>
            <w:tcW w:w="2499" w:type="pct"/>
          </w:tcPr>
          <w:p w:rsidR="00D826C6" w:rsidRPr="00AF7AA2" w:rsidRDefault="00D826C6" w:rsidP="00BA5A2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</w:t>
            </w:r>
            <w:r w:rsidR="00F8529B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04-247 مؤرخ في 13 رجب عام 1425 الموافق 29 غشت سنة 2004 يعدل المرسوم التنفيذي رقم 89-136 المؤرخ في 29 ذي الحجة عام 1409 الموافق أول غشت سنة 1989</w:t>
            </w:r>
            <w:r w:rsidR="00A4191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</w:t>
            </w:r>
            <w:r w:rsidR="00A4191E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تضمن إنشاء جامعة </w:t>
            </w:r>
            <w:proofErr w:type="spellStart"/>
            <w:r w:rsidR="00A4191E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باتنة</w:t>
            </w:r>
            <w:r w:rsidR="00A4191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="00A4191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المعدل والمتمم.</w:t>
            </w:r>
          </w:p>
        </w:tc>
        <w:tc>
          <w:tcPr>
            <w:tcW w:w="2501" w:type="pct"/>
          </w:tcPr>
          <w:p w:rsidR="00C74D3C" w:rsidRPr="00AF7AA2" w:rsidRDefault="000767F3" w:rsidP="00C74D3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العلوم</w:t>
            </w:r>
            <w:r w:rsidR="00C74D3C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74D3C" w:rsidRPr="00AF7AA2" w:rsidRDefault="000767F3" w:rsidP="00C74D3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علوم المهندس</w:t>
            </w:r>
            <w:r w:rsidR="00C74D3C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74D3C" w:rsidRPr="00AF7AA2" w:rsidRDefault="000767F3" w:rsidP="00C74D3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الطب</w:t>
            </w:r>
            <w:r w:rsidR="00C74D3C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74D3C" w:rsidRPr="00AF7AA2" w:rsidRDefault="000767F3" w:rsidP="00C74D3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الحقوق</w:t>
            </w:r>
            <w:r w:rsidR="00C74D3C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74D3C" w:rsidRPr="00AF7AA2" w:rsidRDefault="000767F3" w:rsidP="00C74D3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وعلوم التسيير</w:t>
            </w:r>
            <w:r w:rsidR="00C74D3C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74D3C" w:rsidRPr="00AF7AA2" w:rsidRDefault="000767F3" w:rsidP="00C74D3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الآداب والعلوم الإنسانية</w:t>
            </w:r>
            <w:r w:rsidR="00C74D3C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74D3C" w:rsidRPr="00AF7AA2" w:rsidRDefault="000767F3" w:rsidP="00C74D3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والعلوم الإسلامية</w:t>
            </w:r>
            <w:r w:rsidR="00C74D3C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826C6" w:rsidRPr="00AF7AA2" w:rsidRDefault="000767F3" w:rsidP="00C74D3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 النظافة والأمن الصناعي.</w:t>
            </w:r>
          </w:p>
        </w:tc>
      </w:tr>
      <w:tr w:rsidR="00D826C6" w:rsidRPr="00AF7AA2" w:rsidTr="0016569B">
        <w:trPr>
          <w:trHeight w:val="2128"/>
        </w:trPr>
        <w:tc>
          <w:tcPr>
            <w:tcW w:w="2499" w:type="pct"/>
          </w:tcPr>
          <w:p w:rsidR="00D826C6" w:rsidRPr="00AF7AA2" w:rsidRDefault="00D826C6" w:rsidP="0052145F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</w:t>
            </w:r>
            <w:r w:rsidR="00F8529B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10-109 مؤرخ في 26 ربيع الثاني عام 1431 الموافق 11 أبريل سنة 2010 يعدل ويتمم المرسوم التنفيذي رقم 89-136 المؤرخ في 29 ذي الحجة عام 1409 الموافق أول غشت سنة 1989</w:t>
            </w:r>
            <w:r w:rsidR="0052145F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</w:t>
            </w:r>
            <w:r w:rsidR="0052145F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تضمن إنشاء جامعة </w:t>
            </w:r>
            <w:proofErr w:type="spellStart"/>
            <w:r w:rsidR="0052145F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باتنة</w:t>
            </w:r>
            <w:proofErr w:type="spellEnd"/>
            <w:r w:rsidR="0052145F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501" w:type="pct"/>
          </w:tcPr>
          <w:p w:rsidR="00C74D3C" w:rsidRPr="00AF7AA2" w:rsidRDefault="000767F3" w:rsidP="00C74D3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العلوم</w:t>
            </w:r>
            <w:r w:rsidR="00C74D3C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C74D3C" w:rsidRPr="00AF7AA2" w:rsidRDefault="000767F3" w:rsidP="00C74D3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التكنولوجيا</w:t>
            </w:r>
            <w:r w:rsidR="00C74D3C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74D3C" w:rsidRPr="00AF7AA2" w:rsidRDefault="000767F3" w:rsidP="00C74D3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الطب</w:t>
            </w:r>
            <w:r w:rsidR="00C74D3C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74D3C" w:rsidRPr="00AF7AA2" w:rsidRDefault="000767F3" w:rsidP="00C74D3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الحقوق والعلوم السياسية</w:t>
            </w:r>
            <w:r w:rsidR="00C74D3C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74D3C" w:rsidRPr="00AF7AA2" w:rsidRDefault="000767F3" w:rsidP="00C74D3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r w:rsidR="00BA5A24"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العلوم </w:t>
            </w:r>
            <w:proofErr w:type="spellStart"/>
            <w:r w:rsidR="00BA5A24"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="00BA5A24"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التسيير</w:t>
            </w:r>
            <w:r w:rsidR="00C74D3C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C74D3C" w:rsidRPr="00AF7AA2" w:rsidRDefault="00BA5A24" w:rsidP="00C74D3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العلوم الإنسانية </w:t>
            </w:r>
            <w:proofErr w:type="spellStart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والعلوم الإسلامية</w:t>
            </w:r>
            <w:r w:rsidR="00C74D3C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C74D3C" w:rsidRPr="00AF7AA2" w:rsidRDefault="00BA5A24" w:rsidP="00C74D3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52145F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الآ</w:t>
            </w: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داب واللغات</w:t>
            </w:r>
            <w:r w:rsidR="00C74D3C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C74D3C" w:rsidRPr="00AF7AA2" w:rsidRDefault="00BA5A24" w:rsidP="00C74D3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النظافة والأمن الصناعي</w:t>
            </w:r>
            <w:r w:rsidR="00C74D3C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74D3C" w:rsidRPr="00AF7AA2" w:rsidRDefault="00BA5A24" w:rsidP="00C74D3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 الهندسة المدنية والري والهندسة المعمارية</w:t>
            </w:r>
            <w:r w:rsidR="00C74D3C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C74D3C" w:rsidRPr="00AF7AA2" w:rsidRDefault="00BA5A24" w:rsidP="00C74D3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معهد علوم وتقنيات النشاطات البدنية والرياضية</w:t>
            </w:r>
            <w:r w:rsidR="00C74D3C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D826C6" w:rsidRPr="00AF7AA2" w:rsidRDefault="00BA5A24" w:rsidP="00C74D3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معهد علوم </w:t>
            </w:r>
            <w:proofErr w:type="spellStart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البيطرة</w:t>
            </w:r>
            <w:proofErr w:type="spellEnd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والعلوم </w:t>
            </w:r>
            <w:proofErr w:type="spellStart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الفلاحية</w:t>
            </w:r>
            <w:proofErr w:type="spellEnd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16569B" w:rsidRPr="00AF7AA2" w:rsidTr="00AB18E6">
        <w:trPr>
          <w:trHeight w:val="1734"/>
        </w:trPr>
        <w:tc>
          <w:tcPr>
            <w:tcW w:w="2499" w:type="pct"/>
            <w:vMerge w:val="restar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 تنفيذي رقم 15-181 مؤرخ في 24 رمضان عام 1436 الموافق 11 يوليو سنة 2015 يعدل المرسوم التنفيذي رقم 89-136 المؤرخ في 29 ذي الحجة عام 1409 الموافق أول غشت سنة 1989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والمتضمن إنشاء جامعة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باتنة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501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715C51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علوم </w:t>
            </w:r>
            <w:proofErr w:type="spellStart"/>
            <w:r w:rsidRPr="00715C51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المادة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48 مؤرخ في 18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جانفي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2016.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التعليم الأساسي في علوم المادة 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الفيزياء.</w:t>
            </w:r>
          </w:p>
          <w:p w:rsidR="0016569B" w:rsidRPr="00AF7AA2" w:rsidRDefault="0016569B" w:rsidP="00AB18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الكيمياء.</w:t>
            </w:r>
          </w:p>
        </w:tc>
      </w:tr>
      <w:tr w:rsidR="0016569B" w:rsidRPr="00AF7AA2" w:rsidTr="0016569B">
        <w:trPr>
          <w:trHeight w:val="2128"/>
        </w:trPr>
        <w:tc>
          <w:tcPr>
            <w:tcW w:w="2499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1" w:type="pct"/>
          </w:tcPr>
          <w:p w:rsidR="0016569B" w:rsidRDefault="0016569B" w:rsidP="002155C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715C51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الإنسانية </w:t>
            </w:r>
            <w:proofErr w:type="spellStart"/>
            <w:r w:rsidRPr="00715C51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 قرار رقم </w:t>
            </w:r>
            <w:r w:rsidR="002155C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1165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2155CE" w:rsidRPr="002155C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14 أكتوبر 2024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2155CE" w:rsidRPr="002155CE" w:rsidRDefault="002155CE" w:rsidP="002155C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814F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التعليم المشترك في العلوم الانسانية والاجتماعية</w:t>
            </w:r>
            <w:r w:rsidR="00814F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التاريخ والآثار.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علوم الإعلام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والإتصال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وعلم المكتبات.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علم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الإجتماع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والديم</w:t>
            </w:r>
            <w:r w:rsidR="00877F74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غرافيا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علم النفس وعلوم التربية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والأرطوفونيا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الفلسفة.</w:t>
            </w:r>
          </w:p>
        </w:tc>
      </w:tr>
      <w:tr w:rsidR="0016569B" w:rsidRPr="00AF7AA2" w:rsidTr="0016569B">
        <w:trPr>
          <w:trHeight w:val="2128"/>
        </w:trPr>
        <w:tc>
          <w:tcPr>
            <w:tcW w:w="2499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1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715C51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715C51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الإسلامية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52 مؤرخ في 20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جانفي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2016.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التعليم الأساسي في العلوم الإسلامية.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الشريعة.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أصول الدين.</w:t>
            </w:r>
          </w:p>
          <w:p w:rsidR="0016569B" w:rsidRPr="00AF7AA2" w:rsidRDefault="0016569B" w:rsidP="00AB18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والحضارة الإسلامية.</w:t>
            </w:r>
          </w:p>
        </w:tc>
      </w:tr>
      <w:tr w:rsidR="0016569B" w:rsidRPr="00AF7AA2" w:rsidTr="0016569B">
        <w:trPr>
          <w:trHeight w:val="2128"/>
        </w:trPr>
        <w:tc>
          <w:tcPr>
            <w:tcW w:w="2499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1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715C51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r w:rsidR="00AF4F51" w:rsidRPr="00715C5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الاقتصادية</w:t>
            </w:r>
            <w:r w:rsidRPr="00715C51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</w:t>
            </w:r>
            <w:proofErr w:type="spellStart"/>
            <w:r w:rsidRPr="00715C51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44 مؤرخ في 18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جانفي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2016.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التعليم الأساسي في العلوم </w:t>
            </w:r>
            <w:r w:rsidR="00AF4F51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الاقتصادية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والتجارية وعلوم التسيير.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التسيير.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التجارية.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المالية والمحاسبة.</w:t>
            </w:r>
          </w:p>
        </w:tc>
      </w:tr>
      <w:tr w:rsidR="0016569B" w:rsidRPr="00AF7AA2" w:rsidTr="00AB18E6">
        <w:trPr>
          <w:trHeight w:val="1305"/>
        </w:trPr>
        <w:tc>
          <w:tcPr>
            <w:tcW w:w="2499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1" w:type="pct"/>
          </w:tcPr>
          <w:p w:rsidR="0016569B" w:rsidRDefault="0016569B" w:rsidP="00C92AF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715C51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الحقوق والعلوم </w:t>
            </w:r>
            <w:proofErr w:type="spellStart"/>
            <w:r w:rsidRPr="00715C51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السياسية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C92AF4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C92AF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868</w:t>
            </w:r>
            <w:r w:rsidR="00C92AF4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</w:t>
            </w:r>
            <w:r w:rsidR="00C92AF4" w:rsidRPr="00C92AF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في</w:t>
            </w:r>
            <w:r w:rsidR="00C92AF4" w:rsidRPr="00C92AF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6 سبتمبر 2025.</w:t>
            </w:r>
          </w:p>
          <w:p w:rsidR="00C92AF4" w:rsidRPr="00C92AF4" w:rsidRDefault="00C92AF4" w:rsidP="00C92AF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C92AF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التعليم المشترك في الحقوق،</w:t>
            </w:r>
          </w:p>
          <w:p w:rsidR="0016569B" w:rsidRPr="00C92AF4" w:rsidRDefault="0016569B" w:rsidP="00033E6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C92AF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 w:rsidR="00033E6C" w:rsidRPr="00C92AF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القانون الخاص</w:t>
            </w:r>
            <w:r w:rsidRPr="00C92AF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033E6C" w:rsidRPr="00C92AF4" w:rsidRDefault="00033E6C" w:rsidP="00033E6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C92AF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القانون العام.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C92AF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السياسية.</w:t>
            </w:r>
          </w:p>
        </w:tc>
      </w:tr>
      <w:tr w:rsidR="0016569B" w:rsidRPr="00AF7AA2" w:rsidTr="00AB18E6">
        <w:trPr>
          <w:trHeight w:val="1706"/>
        </w:trPr>
        <w:tc>
          <w:tcPr>
            <w:tcW w:w="2499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1" w:type="pct"/>
          </w:tcPr>
          <w:p w:rsidR="0016569B" w:rsidRPr="00AF7AA2" w:rsidRDefault="0016569B" w:rsidP="00C92AF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715C5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اللغة والأدب العربي </w:t>
            </w:r>
            <w:proofErr w:type="spellStart"/>
            <w:r w:rsidRPr="00715C5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والفنون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C92AF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867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</w:t>
            </w:r>
            <w:r w:rsidRPr="00C92AF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في</w:t>
            </w:r>
            <w:r w:rsidRPr="00C92AF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C92AF4" w:rsidRPr="00C92AF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6 سبتمبر 2025</w:t>
            </w:r>
            <w:r w:rsidRPr="00C92AF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361052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361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361052" w:rsidRPr="00361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الأدب والنقد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Default="0016569B" w:rsidP="00361052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361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اللغة </w:t>
            </w:r>
            <w:r w:rsidR="00361052" w:rsidRPr="00361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العربية وعلوم اللسانيات</w:t>
            </w:r>
            <w:r w:rsidRPr="0036105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61052" w:rsidRPr="00361052" w:rsidRDefault="00361052" w:rsidP="00361052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36105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اللغة والثقافة </w:t>
            </w:r>
            <w:proofErr w:type="spellStart"/>
            <w:r w:rsidRPr="0036105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الأمازيغية</w:t>
            </w:r>
            <w:proofErr w:type="spellEnd"/>
            <w:r w:rsidRPr="0036105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B71C4D" w:rsidRPr="00AF7AA2" w:rsidRDefault="0016569B" w:rsidP="00B71C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الفنون.</w:t>
            </w:r>
          </w:p>
        </w:tc>
      </w:tr>
      <w:tr w:rsidR="0016569B" w:rsidRPr="00AF7AA2" w:rsidTr="00AB18E6">
        <w:trPr>
          <w:trHeight w:val="823"/>
        </w:trPr>
        <w:tc>
          <w:tcPr>
            <w:tcW w:w="2499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1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715C5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الهندسة المعمارية </w:t>
            </w:r>
            <w:proofErr w:type="spellStart"/>
            <w:r w:rsidRPr="00715C5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والعمران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46 مؤرخ في 18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جانفي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2016.</w:t>
            </w:r>
          </w:p>
          <w:p w:rsidR="0016569B" w:rsidRDefault="0016569B" w:rsidP="00AB18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المعمارية والعمران.</w:t>
            </w:r>
          </w:p>
          <w:p w:rsidR="00A5253F" w:rsidRPr="00F566FE" w:rsidRDefault="00A5253F" w:rsidP="00F566F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F566F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F566FE" w:rsidRPr="00F566F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إدارة مشاريع البناء.</w:t>
            </w:r>
          </w:p>
        </w:tc>
      </w:tr>
      <w:tr w:rsidR="0016569B" w:rsidRPr="00AF7AA2" w:rsidTr="000D4862">
        <w:trPr>
          <w:trHeight w:val="2128"/>
        </w:trPr>
        <w:tc>
          <w:tcPr>
            <w:tcW w:w="2499" w:type="pct"/>
            <w:vMerge/>
            <w:tcBorders>
              <w:bottom w:val="single" w:sz="4" w:space="0" w:color="000000" w:themeColor="text1"/>
            </w:tcBorders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1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5253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العلوم البيطرية والعلوم </w:t>
            </w:r>
            <w:proofErr w:type="spellStart"/>
            <w:r w:rsidRPr="00A5253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الفلاحية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 قرار رقم 47 مؤرخ في 18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جانفي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2016.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البيطرية.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الفلاحية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تكنولوجيا التغذية.</w:t>
            </w:r>
          </w:p>
        </w:tc>
      </w:tr>
    </w:tbl>
    <w:p w:rsidR="00653387" w:rsidRPr="00AF7AA2" w:rsidRDefault="00653387" w:rsidP="00710879">
      <w:pPr>
        <w:bidi/>
        <w:rPr>
          <w:rtl/>
        </w:rPr>
      </w:pPr>
    </w:p>
    <w:p w:rsidR="0016569B" w:rsidRPr="00AF7AA2" w:rsidRDefault="0016569B" w:rsidP="009140DD">
      <w:pPr>
        <w:bidi/>
        <w:jc w:val="center"/>
        <w:rPr>
          <w:b/>
          <w:bCs/>
          <w:sz w:val="36"/>
          <w:szCs w:val="36"/>
          <w:lang w:bidi="ar-DZ"/>
        </w:rPr>
      </w:pPr>
    </w:p>
    <w:p w:rsidR="0016569B" w:rsidRPr="00AF7AA2" w:rsidRDefault="0016569B" w:rsidP="0016569B">
      <w:pPr>
        <w:bidi/>
        <w:jc w:val="center"/>
        <w:rPr>
          <w:b/>
          <w:bCs/>
          <w:sz w:val="36"/>
          <w:szCs w:val="36"/>
          <w:rtl/>
          <w:lang w:bidi="ar-DZ"/>
        </w:rPr>
      </w:pPr>
    </w:p>
    <w:p w:rsidR="0016569B" w:rsidRPr="00AF7AA2" w:rsidRDefault="0016569B" w:rsidP="0016569B">
      <w:pPr>
        <w:bidi/>
        <w:rPr>
          <w:rtl/>
        </w:rPr>
      </w:pPr>
    </w:p>
    <w:p w:rsidR="0016569B" w:rsidRPr="00AF7AA2" w:rsidRDefault="0016569B" w:rsidP="0016569B">
      <w:pPr>
        <w:bidi/>
        <w:jc w:val="center"/>
        <w:rPr>
          <w:b/>
          <w:bCs/>
          <w:sz w:val="36"/>
          <w:szCs w:val="36"/>
          <w:rtl/>
          <w:lang w:bidi="ar-DZ"/>
        </w:rPr>
      </w:pPr>
    </w:p>
    <w:p w:rsidR="0016569B" w:rsidRPr="00AF7AA2" w:rsidRDefault="0016569B" w:rsidP="0016569B">
      <w:pPr>
        <w:bidi/>
        <w:jc w:val="center"/>
        <w:rPr>
          <w:b/>
          <w:bCs/>
          <w:sz w:val="36"/>
          <w:szCs w:val="36"/>
          <w:lang w:bidi="ar-DZ"/>
        </w:rPr>
      </w:pPr>
    </w:p>
    <w:p w:rsidR="0016569B" w:rsidRPr="00AF7AA2" w:rsidRDefault="0016569B" w:rsidP="0016569B">
      <w:pPr>
        <w:bidi/>
        <w:jc w:val="center"/>
        <w:rPr>
          <w:b/>
          <w:bCs/>
          <w:sz w:val="36"/>
          <w:szCs w:val="36"/>
          <w:lang w:bidi="ar-DZ"/>
        </w:rPr>
      </w:pPr>
    </w:p>
    <w:p w:rsidR="0016569B" w:rsidRPr="00AF7AA2" w:rsidRDefault="0016569B" w:rsidP="0016569B">
      <w:pPr>
        <w:bidi/>
        <w:jc w:val="center"/>
        <w:rPr>
          <w:b/>
          <w:bCs/>
          <w:sz w:val="36"/>
          <w:szCs w:val="36"/>
          <w:lang w:bidi="ar-DZ"/>
        </w:rPr>
      </w:pPr>
    </w:p>
    <w:p w:rsidR="0016569B" w:rsidRPr="00AF7AA2" w:rsidRDefault="0016569B" w:rsidP="0016569B">
      <w:pPr>
        <w:bidi/>
        <w:jc w:val="center"/>
        <w:rPr>
          <w:b/>
          <w:bCs/>
          <w:sz w:val="36"/>
          <w:szCs w:val="36"/>
          <w:lang w:bidi="ar-DZ"/>
        </w:rPr>
      </w:pPr>
    </w:p>
    <w:p w:rsidR="0016569B" w:rsidRPr="00AF7AA2" w:rsidRDefault="0016569B" w:rsidP="0016569B">
      <w:pPr>
        <w:bidi/>
        <w:jc w:val="center"/>
        <w:rPr>
          <w:b/>
          <w:bCs/>
          <w:sz w:val="36"/>
          <w:szCs w:val="36"/>
          <w:lang w:bidi="ar-DZ"/>
        </w:rPr>
      </w:pPr>
    </w:p>
    <w:p w:rsidR="0016569B" w:rsidRPr="00AF7AA2" w:rsidRDefault="0016569B" w:rsidP="0016569B">
      <w:pPr>
        <w:bidi/>
        <w:jc w:val="center"/>
        <w:rPr>
          <w:b/>
          <w:bCs/>
          <w:sz w:val="36"/>
          <w:szCs w:val="36"/>
          <w:lang w:bidi="ar-DZ"/>
        </w:rPr>
      </w:pPr>
    </w:p>
    <w:p w:rsidR="0016569B" w:rsidRPr="00AF7AA2" w:rsidRDefault="0016569B" w:rsidP="0016569B">
      <w:pPr>
        <w:bidi/>
        <w:jc w:val="center"/>
        <w:rPr>
          <w:b/>
          <w:bCs/>
          <w:sz w:val="36"/>
          <w:szCs w:val="36"/>
          <w:lang w:bidi="ar-DZ"/>
        </w:rPr>
      </w:pPr>
    </w:p>
    <w:p w:rsidR="0016569B" w:rsidRPr="00AF7AA2" w:rsidRDefault="0016569B" w:rsidP="0016569B">
      <w:pPr>
        <w:bidi/>
        <w:jc w:val="center"/>
        <w:rPr>
          <w:b/>
          <w:bCs/>
          <w:sz w:val="36"/>
          <w:szCs w:val="36"/>
          <w:lang w:bidi="ar-DZ"/>
        </w:rPr>
      </w:pPr>
    </w:p>
    <w:p w:rsidR="0016569B" w:rsidRPr="00AF7AA2" w:rsidRDefault="0016569B" w:rsidP="0016569B">
      <w:pPr>
        <w:bidi/>
        <w:jc w:val="center"/>
        <w:rPr>
          <w:sz w:val="36"/>
          <w:szCs w:val="36"/>
          <w:rtl/>
          <w:lang w:bidi="ar-DZ"/>
        </w:rPr>
      </w:pPr>
      <w:r w:rsidRPr="00AF7AA2">
        <w:rPr>
          <w:rFonts w:hint="cs"/>
          <w:b/>
          <w:bCs/>
          <w:sz w:val="36"/>
          <w:szCs w:val="36"/>
          <w:rtl/>
          <w:lang w:bidi="ar-DZ"/>
        </w:rPr>
        <w:t xml:space="preserve">جامعة </w:t>
      </w:r>
      <w:proofErr w:type="spellStart"/>
      <w:r w:rsidRPr="00AF7AA2">
        <w:rPr>
          <w:rFonts w:hint="cs"/>
          <w:b/>
          <w:bCs/>
          <w:sz w:val="36"/>
          <w:szCs w:val="36"/>
          <w:rtl/>
          <w:lang w:bidi="ar-DZ"/>
        </w:rPr>
        <w:t>باتنة</w:t>
      </w:r>
      <w:proofErr w:type="spellEnd"/>
      <w:r w:rsidRPr="00AF7AA2">
        <w:rPr>
          <w:rFonts w:hint="cs"/>
          <w:b/>
          <w:bCs/>
          <w:sz w:val="36"/>
          <w:szCs w:val="36"/>
          <w:rtl/>
          <w:lang w:bidi="ar-DZ"/>
        </w:rPr>
        <w:t xml:space="preserve"> 2</w:t>
      </w:r>
    </w:p>
    <w:tbl>
      <w:tblPr>
        <w:tblStyle w:val="Grilledutableau"/>
        <w:bidiVisual/>
        <w:tblW w:w="5000" w:type="pct"/>
        <w:tblLook w:val="04A0"/>
      </w:tblPr>
      <w:tblGrid>
        <w:gridCol w:w="6739"/>
        <w:gridCol w:w="8047"/>
      </w:tblGrid>
      <w:tr w:rsidR="0016569B" w:rsidRPr="00AF7AA2" w:rsidTr="00B71C4D">
        <w:trPr>
          <w:trHeight w:val="560"/>
        </w:trPr>
        <w:tc>
          <w:tcPr>
            <w:tcW w:w="2279" w:type="pct"/>
          </w:tcPr>
          <w:p w:rsidR="0016569B" w:rsidRPr="00AF7AA2" w:rsidRDefault="0016569B" w:rsidP="0016569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2721" w:type="pct"/>
          </w:tcPr>
          <w:p w:rsidR="0016569B" w:rsidRPr="00AF7AA2" w:rsidRDefault="0016569B" w:rsidP="0016569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16569B" w:rsidRPr="00AF7AA2" w:rsidTr="00B71C4D">
        <w:trPr>
          <w:trHeight w:val="523"/>
        </w:trPr>
        <w:tc>
          <w:tcPr>
            <w:tcW w:w="2279" w:type="pct"/>
            <w:vMerge w:val="restar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15-180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مؤرخ في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24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رمضان عام 1436 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الموافق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11 يوليو سنة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2015،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جامعة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باتنة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2.</w:t>
            </w:r>
          </w:p>
        </w:tc>
        <w:tc>
          <w:tcPr>
            <w:tcW w:w="2721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57B9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 w:rsidRPr="00057B9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الطب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131 مؤرخ في 29 فيفري 2016.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الطب.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الصيدلة.</w:t>
            </w:r>
          </w:p>
        </w:tc>
      </w:tr>
      <w:tr w:rsidR="0016569B" w:rsidRPr="00AF7AA2" w:rsidTr="00B71C4D">
        <w:trPr>
          <w:trHeight w:val="521"/>
        </w:trPr>
        <w:tc>
          <w:tcPr>
            <w:tcW w:w="2279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721" w:type="pct"/>
          </w:tcPr>
          <w:p w:rsidR="0016569B" w:rsidRPr="00AF7AA2" w:rsidRDefault="0016569B" w:rsidP="00057B9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57B9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 w:rsidRPr="00057B9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التكنولوجيا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057B9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849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057B94" w:rsidRPr="00057B9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4 </w:t>
            </w:r>
            <w:proofErr w:type="spellStart"/>
            <w:r w:rsidR="00057B94" w:rsidRPr="00057B9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جويلية</w:t>
            </w:r>
            <w:proofErr w:type="spellEnd"/>
            <w:r w:rsidR="00057B94" w:rsidRPr="00057B9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2023</w:t>
            </w:r>
            <w:r w:rsidRPr="00057B9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الإلكترونيك.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الإلكتروتقني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الصناعية.</w:t>
            </w:r>
          </w:p>
          <w:p w:rsidR="00AF4F51" w:rsidRPr="00AF7AA2" w:rsidRDefault="00AF4F51" w:rsidP="00AF4F5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المدنية.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الميكانيكية.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الري.</w:t>
            </w:r>
          </w:p>
          <w:p w:rsidR="0016569B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التكوين القاعدي في العلوم والتكنولوجيا.</w:t>
            </w:r>
          </w:p>
          <w:p w:rsidR="00057B94" w:rsidRDefault="00057B94" w:rsidP="00057B9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الطرائق.</w:t>
            </w:r>
          </w:p>
          <w:p w:rsidR="00057B94" w:rsidRPr="00057B94" w:rsidRDefault="00057B94" w:rsidP="00057B9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057B9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057B9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الالكتروميكانيك</w:t>
            </w:r>
            <w:proofErr w:type="spellEnd"/>
            <w:r w:rsidRPr="00057B9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16569B" w:rsidRPr="00AF7AA2" w:rsidTr="00B71C4D">
        <w:trPr>
          <w:trHeight w:val="521"/>
        </w:trPr>
        <w:tc>
          <w:tcPr>
            <w:tcW w:w="2279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721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EA063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علوم الطبيعة </w:t>
            </w:r>
            <w:proofErr w:type="spellStart"/>
            <w:r w:rsidRPr="00EA063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والحياة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133 مؤرخ في 29 فيفري 2016.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الميكروبيولوجيا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وبيوكيمياء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العضوية.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البيئة والمحيط.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التكوين القاعدي في علوم الطبيعة والحياة.</w:t>
            </w:r>
          </w:p>
        </w:tc>
      </w:tr>
      <w:tr w:rsidR="0016569B" w:rsidRPr="00AF7AA2" w:rsidTr="00B71C4D">
        <w:trPr>
          <w:trHeight w:val="521"/>
        </w:trPr>
        <w:tc>
          <w:tcPr>
            <w:tcW w:w="2279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721" w:type="pct"/>
          </w:tcPr>
          <w:p w:rsidR="0016569B" w:rsidRPr="00AF7AA2" w:rsidRDefault="0016569B" w:rsidP="00AC04B3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EA063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الرياضيات والإعلام </w:t>
            </w:r>
            <w:proofErr w:type="spellStart"/>
            <w:r w:rsidRPr="00EA063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الآلي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AC04B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1196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AC04B3" w:rsidRPr="00AC04B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18 سبتمبر 2023</w:t>
            </w:r>
            <w:r w:rsidRPr="00AC04B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الرياضيات.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الإعلام الآلي.</w:t>
            </w:r>
          </w:p>
          <w:p w:rsidR="0016569B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التكوين القاعدي في الرياضيات والإعلام الآلي.</w:t>
            </w:r>
          </w:p>
          <w:p w:rsidR="00AC04B3" w:rsidRPr="00AC04B3" w:rsidRDefault="00AC04B3" w:rsidP="00AC04B3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C04B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الاحصاء وعلم البيانات.</w:t>
            </w:r>
          </w:p>
          <w:p w:rsidR="00B71C4D" w:rsidRPr="00AF7AA2" w:rsidRDefault="00B71C4D" w:rsidP="00B71C4D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16569B" w:rsidRPr="00AF7AA2" w:rsidTr="00B71C4D">
        <w:trPr>
          <w:trHeight w:val="521"/>
        </w:trPr>
        <w:tc>
          <w:tcPr>
            <w:tcW w:w="2279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721" w:type="pct"/>
          </w:tcPr>
          <w:p w:rsidR="0016569B" w:rsidRPr="00AF7AA2" w:rsidRDefault="0016569B" w:rsidP="00A962CA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EA063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الآداب واللغات </w:t>
            </w:r>
            <w:proofErr w:type="spellStart"/>
            <w:r w:rsidRPr="00EA063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الأجنبية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A962C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850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A962CA" w:rsidRPr="00A962C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4 </w:t>
            </w:r>
            <w:proofErr w:type="spellStart"/>
            <w:r w:rsidR="00A962CA" w:rsidRPr="00A962C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جويلية</w:t>
            </w:r>
            <w:proofErr w:type="spellEnd"/>
            <w:r w:rsidR="00A962CA" w:rsidRPr="00A962C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2023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الفرنسية.</w:t>
            </w:r>
          </w:p>
          <w:p w:rsidR="0016569B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ind w:left="360" w:firstLine="16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الإنجليزية.</w:t>
            </w:r>
          </w:p>
          <w:p w:rsidR="00A962CA" w:rsidRPr="001C39C9" w:rsidRDefault="00A962CA" w:rsidP="00A962CA">
            <w:pPr>
              <w:pStyle w:val="Paragraphedeliste"/>
              <w:numPr>
                <w:ilvl w:val="0"/>
                <w:numId w:val="1"/>
              </w:numPr>
              <w:bidi/>
              <w:ind w:left="360" w:firstLine="16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1C39C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الترجمة.</w:t>
            </w:r>
          </w:p>
        </w:tc>
      </w:tr>
      <w:tr w:rsidR="0016569B" w:rsidRPr="00AF7AA2" w:rsidTr="00B71C4D">
        <w:trPr>
          <w:trHeight w:val="521"/>
        </w:trPr>
        <w:tc>
          <w:tcPr>
            <w:tcW w:w="2279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721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EA063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العلوم وتقنيات النشاطات البدنية </w:t>
            </w:r>
            <w:proofErr w:type="spellStart"/>
            <w:r w:rsidRPr="00EA063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والرياضية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135 مؤرخ في 29 فيفري 2016.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النشاط البدني والرياضي المكيف.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التدريب الرياضي.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النشاط البدني والرياضي التربوي.</w:t>
            </w:r>
          </w:p>
        </w:tc>
      </w:tr>
      <w:tr w:rsidR="0016569B" w:rsidRPr="00AF7AA2" w:rsidTr="00B71C4D">
        <w:trPr>
          <w:trHeight w:val="521"/>
        </w:trPr>
        <w:tc>
          <w:tcPr>
            <w:tcW w:w="2279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721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EA063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النظافة </w:t>
            </w:r>
            <w:proofErr w:type="spellStart"/>
            <w:r w:rsidRPr="00EA063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والأمن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136 مؤرخ في 29 فيفري 2016.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الأمن الصناعي.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البيئة.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ظروف العمل.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التكوين القاعدي في النظافة والأمن الصناعي.</w:t>
            </w:r>
          </w:p>
        </w:tc>
      </w:tr>
      <w:tr w:rsidR="0016569B" w:rsidRPr="00AF7AA2" w:rsidTr="00B71C4D">
        <w:trPr>
          <w:trHeight w:val="521"/>
        </w:trPr>
        <w:tc>
          <w:tcPr>
            <w:tcW w:w="2279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721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EA063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علوم الأرض </w:t>
            </w:r>
            <w:proofErr w:type="spellStart"/>
            <w:r w:rsidRPr="00EA063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والكون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137 مؤرخ في 29 فيفري 2016.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الجغرافيا وتهيئة المحيط.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الجيولوجيا.</w:t>
            </w:r>
          </w:p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</w:tbl>
    <w:p w:rsidR="0016569B" w:rsidRPr="00AF7AA2" w:rsidRDefault="0016569B" w:rsidP="0016569B">
      <w:pPr>
        <w:bidi/>
        <w:jc w:val="center"/>
        <w:rPr>
          <w:rtl/>
        </w:rPr>
      </w:pPr>
    </w:p>
    <w:p w:rsidR="0016569B" w:rsidRPr="00AF7AA2" w:rsidRDefault="0016569B" w:rsidP="0016569B">
      <w:pPr>
        <w:bidi/>
        <w:jc w:val="center"/>
        <w:rPr>
          <w:rtl/>
        </w:rPr>
      </w:pPr>
    </w:p>
    <w:p w:rsidR="00985B3B" w:rsidRPr="00AF7AA2" w:rsidRDefault="00985B3B" w:rsidP="00985B3B">
      <w:pPr>
        <w:bidi/>
        <w:jc w:val="center"/>
        <w:rPr>
          <w:rtl/>
        </w:rPr>
      </w:pPr>
    </w:p>
    <w:p w:rsidR="00AB18E6" w:rsidRPr="00AF7AA2" w:rsidRDefault="00AB18E6" w:rsidP="00AB18E6">
      <w:pPr>
        <w:bidi/>
        <w:jc w:val="center"/>
        <w:rPr>
          <w:rtl/>
        </w:rPr>
      </w:pPr>
    </w:p>
    <w:p w:rsidR="00C80FBE" w:rsidRDefault="00C80FBE" w:rsidP="00AB18E6">
      <w:pPr>
        <w:bidi/>
        <w:jc w:val="center"/>
        <w:rPr>
          <w:b/>
          <w:bCs/>
          <w:sz w:val="36"/>
          <w:szCs w:val="36"/>
          <w:rtl/>
          <w:lang w:bidi="ar-DZ"/>
        </w:rPr>
      </w:pPr>
    </w:p>
    <w:p w:rsidR="00985B3B" w:rsidRPr="00AF7AA2" w:rsidRDefault="00985B3B" w:rsidP="00C80FBE">
      <w:pPr>
        <w:bidi/>
        <w:jc w:val="center"/>
        <w:rPr>
          <w:sz w:val="36"/>
          <w:szCs w:val="36"/>
          <w:rtl/>
          <w:lang w:bidi="ar-DZ"/>
        </w:rPr>
      </w:pPr>
      <w:r w:rsidRPr="00AF7AA2">
        <w:rPr>
          <w:rFonts w:hint="cs"/>
          <w:b/>
          <w:bCs/>
          <w:sz w:val="36"/>
          <w:szCs w:val="36"/>
          <w:rtl/>
          <w:lang w:bidi="ar-DZ"/>
        </w:rPr>
        <w:t xml:space="preserve">ملحقة جامعة </w:t>
      </w:r>
      <w:proofErr w:type="spellStart"/>
      <w:r w:rsidRPr="00AF7AA2">
        <w:rPr>
          <w:rFonts w:hint="cs"/>
          <w:b/>
          <w:bCs/>
          <w:sz w:val="36"/>
          <w:szCs w:val="36"/>
          <w:rtl/>
          <w:lang w:bidi="ar-DZ"/>
        </w:rPr>
        <w:t>باتنة</w:t>
      </w:r>
      <w:proofErr w:type="spellEnd"/>
      <w:r w:rsidRPr="00AF7AA2">
        <w:rPr>
          <w:rFonts w:hint="cs"/>
          <w:b/>
          <w:bCs/>
          <w:sz w:val="36"/>
          <w:szCs w:val="36"/>
          <w:rtl/>
          <w:lang w:bidi="ar-DZ"/>
        </w:rPr>
        <w:t xml:space="preserve"> بمدينة </w:t>
      </w:r>
      <w:proofErr w:type="spellStart"/>
      <w:r w:rsidRPr="00AF7AA2">
        <w:rPr>
          <w:rFonts w:hint="cs"/>
          <w:b/>
          <w:bCs/>
          <w:sz w:val="36"/>
          <w:szCs w:val="36"/>
          <w:rtl/>
          <w:lang w:bidi="ar-DZ"/>
        </w:rPr>
        <w:t>بريكة</w:t>
      </w:r>
      <w:proofErr w:type="spellEnd"/>
    </w:p>
    <w:tbl>
      <w:tblPr>
        <w:tblStyle w:val="Grilledutableau"/>
        <w:bidiVisual/>
        <w:tblW w:w="5000" w:type="pct"/>
        <w:tblLook w:val="04A0"/>
      </w:tblPr>
      <w:tblGrid>
        <w:gridCol w:w="7390"/>
        <w:gridCol w:w="7396"/>
      </w:tblGrid>
      <w:tr w:rsidR="00985B3B" w:rsidRPr="00AF7AA2" w:rsidTr="000332B8">
        <w:trPr>
          <w:trHeight w:val="903"/>
        </w:trPr>
        <w:tc>
          <w:tcPr>
            <w:tcW w:w="2499" w:type="pct"/>
          </w:tcPr>
          <w:p w:rsidR="00985B3B" w:rsidRPr="00AF7AA2" w:rsidRDefault="00985B3B" w:rsidP="003659A4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2501" w:type="pct"/>
          </w:tcPr>
          <w:p w:rsidR="00985B3B" w:rsidRPr="00AF7AA2" w:rsidRDefault="00E940AD" w:rsidP="00E940AD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 xml:space="preserve">تلحق </w:t>
            </w:r>
            <w:proofErr w:type="spellStart"/>
            <w:r w:rsidRPr="00AF7AA2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بيداغوجيا</w:t>
            </w:r>
            <w:proofErr w:type="spellEnd"/>
            <w:r w:rsidRPr="00AF7AA2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</w:tc>
      </w:tr>
      <w:tr w:rsidR="00985B3B" w:rsidRPr="00AF7AA2" w:rsidTr="000332B8">
        <w:trPr>
          <w:trHeight w:val="1696"/>
        </w:trPr>
        <w:tc>
          <w:tcPr>
            <w:tcW w:w="2499" w:type="pct"/>
          </w:tcPr>
          <w:p w:rsidR="00985B3B" w:rsidRPr="00AF7AA2" w:rsidRDefault="00985B3B" w:rsidP="000332B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وزاري مشترك مؤرخ في 25 رمضان عام 1432 الموافق 25 غشت سنة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2011،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</w:t>
            </w:r>
            <w:r w:rsidR="00E940A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ملحقة جامعة </w:t>
            </w:r>
            <w:proofErr w:type="spellStart"/>
            <w:r w:rsidR="00E940A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باتنة</w:t>
            </w:r>
            <w:proofErr w:type="spellEnd"/>
            <w:r w:rsidR="00E940A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بمدينة </w:t>
            </w:r>
            <w:proofErr w:type="spellStart"/>
            <w:r w:rsidR="00E940A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بريكة</w:t>
            </w:r>
            <w:proofErr w:type="spellEnd"/>
            <w:r w:rsidR="00E940A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501" w:type="pct"/>
          </w:tcPr>
          <w:p w:rsidR="00C74D3C" w:rsidRPr="00AF7AA2" w:rsidRDefault="000A0A4C" w:rsidP="000A0A4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</w:t>
            </w:r>
            <w:r w:rsidR="00E940A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="00E940A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</w:t>
            </w:r>
            <w:r w:rsidR="00C74D3C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قتصادية</w:t>
            </w:r>
            <w:proofErr w:type="spellEnd"/>
            <w:r w:rsidR="00C74D3C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والتجارية وعلوم التسيير.</w:t>
            </w:r>
          </w:p>
          <w:p w:rsidR="00C74D3C" w:rsidRPr="00AF7AA2" w:rsidRDefault="000A0A4C" w:rsidP="00C74D3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</w:t>
            </w:r>
            <w:r w:rsidR="00E940A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كلية العلوم الإنسانية </w:t>
            </w:r>
            <w:proofErr w:type="spellStart"/>
            <w:r w:rsidR="00E940A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  <w:r w:rsidR="00E940A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والعلوم الإسلامية</w:t>
            </w:r>
            <w:r w:rsidR="00C74D3C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985B3B" w:rsidRPr="00AF7AA2" w:rsidRDefault="000A0A4C" w:rsidP="00C74D3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</w:t>
            </w:r>
            <w:r w:rsidR="00E940A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كلية الآداب واللغات </w:t>
            </w:r>
            <w:r w:rsidR="003659A4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الأجنبية.</w:t>
            </w:r>
          </w:p>
          <w:p w:rsidR="00985B3B" w:rsidRPr="00AF7AA2" w:rsidRDefault="00985B3B" w:rsidP="000332B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</w:tbl>
    <w:p w:rsidR="00F6367D" w:rsidRPr="00AF7AA2" w:rsidRDefault="00F6367D" w:rsidP="00071CE8">
      <w:pPr>
        <w:bidi/>
        <w:jc w:val="center"/>
        <w:rPr>
          <w:rFonts w:ascii="Simplified Arabic" w:hAnsi="Simplified Arabic" w:cs="Simplified Arabic"/>
          <w:b/>
          <w:bCs/>
          <w:sz w:val="16"/>
          <w:szCs w:val="16"/>
          <w:rtl/>
          <w:lang w:bidi="ar-DZ"/>
        </w:rPr>
      </w:pPr>
    </w:p>
    <w:p w:rsidR="00071CE8" w:rsidRPr="00AF7AA2" w:rsidRDefault="00071CE8" w:rsidP="00F6367D">
      <w:pPr>
        <w:bidi/>
        <w:jc w:val="center"/>
        <w:rPr>
          <w:sz w:val="36"/>
          <w:szCs w:val="36"/>
          <w:rtl/>
          <w:lang w:bidi="ar-DZ"/>
        </w:rPr>
      </w:pPr>
      <w:r w:rsidRPr="00AF7AA2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حولت إلى المركز</w:t>
      </w:r>
      <w:r w:rsidRPr="00AF7AA2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 الجامعي </w:t>
      </w:r>
      <w:proofErr w:type="spellStart"/>
      <w:r w:rsidRPr="00AF7AA2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ببريكة</w:t>
      </w:r>
      <w:proofErr w:type="spellEnd"/>
      <w:r w:rsidRPr="00AF7AA2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AF7AA2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(</w:t>
      </w:r>
      <w:proofErr w:type="spellEnd"/>
      <w:r w:rsidRPr="00AF7AA2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 ولاية </w:t>
      </w:r>
      <w:proofErr w:type="spellStart"/>
      <w:r w:rsidRPr="00AF7AA2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باتنة</w:t>
      </w:r>
      <w:proofErr w:type="spellEnd"/>
      <w:r w:rsidRPr="00AF7AA2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AF7AA2">
        <w:rPr>
          <w:rFonts w:hint="cs"/>
          <w:b/>
          <w:bCs/>
          <w:sz w:val="36"/>
          <w:szCs w:val="36"/>
          <w:rtl/>
          <w:lang w:bidi="ar-DZ"/>
        </w:rPr>
        <w:t>)</w:t>
      </w:r>
      <w:proofErr w:type="spellEnd"/>
      <w:r w:rsidRPr="00AF7AA2">
        <w:rPr>
          <w:rFonts w:hint="cs"/>
          <w:b/>
          <w:bCs/>
          <w:sz w:val="36"/>
          <w:szCs w:val="36"/>
          <w:rtl/>
          <w:lang w:bidi="ar-DZ"/>
        </w:rPr>
        <w:t xml:space="preserve"> </w:t>
      </w:r>
    </w:p>
    <w:tbl>
      <w:tblPr>
        <w:tblStyle w:val="Grilledutableau"/>
        <w:bidiVisual/>
        <w:tblW w:w="5000" w:type="pct"/>
        <w:tblLook w:val="04A0"/>
      </w:tblPr>
      <w:tblGrid>
        <w:gridCol w:w="7390"/>
        <w:gridCol w:w="7396"/>
      </w:tblGrid>
      <w:tr w:rsidR="00071CE8" w:rsidRPr="00AF7AA2" w:rsidTr="00961903">
        <w:trPr>
          <w:trHeight w:val="903"/>
        </w:trPr>
        <w:tc>
          <w:tcPr>
            <w:tcW w:w="2499" w:type="pct"/>
          </w:tcPr>
          <w:p w:rsidR="00071CE8" w:rsidRPr="00AF7AA2" w:rsidRDefault="00071CE8" w:rsidP="00961903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2501" w:type="pct"/>
          </w:tcPr>
          <w:p w:rsidR="00071CE8" w:rsidRPr="00AF7AA2" w:rsidRDefault="00F6367D" w:rsidP="00961903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</w:t>
            </w:r>
          </w:p>
        </w:tc>
      </w:tr>
      <w:tr w:rsidR="00071CE8" w:rsidRPr="00AF7AA2" w:rsidTr="00961903">
        <w:trPr>
          <w:trHeight w:val="1696"/>
        </w:trPr>
        <w:tc>
          <w:tcPr>
            <w:tcW w:w="2499" w:type="pct"/>
          </w:tcPr>
          <w:p w:rsidR="00071CE8" w:rsidRPr="00AF7AA2" w:rsidRDefault="00071CE8" w:rsidP="00961903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وزاري مشترك مؤرخ في 25 رمضان عام 1432 الموافق 25 غشت سنة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2011،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ملحقة جامعة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باتنة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بمدينة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بريكة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501" w:type="pct"/>
          </w:tcPr>
          <w:p w:rsidR="00F6367D" w:rsidRPr="00AF7AA2" w:rsidRDefault="00F6367D" w:rsidP="00F6367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تلحق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بيداغوجيا</w:t>
            </w:r>
            <w:proofErr w:type="spellEnd"/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:</w:t>
            </w:r>
          </w:p>
          <w:p w:rsidR="00071CE8" w:rsidRPr="00AF7AA2" w:rsidRDefault="00071CE8" w:rsidP="00F6367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بكلية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والتجارية وعلوم التسيير.</w:t>
            </w:r>
          </w:p>
          <w:p w:rsidR="00071CE8" w:rsidRPr="00AF7AA2" w:rsidRDefault="00071CE8" w:rsidP="00961903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بكلية العلوم الإنسانية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والعلوم الإسلامية.</w:t>
            </w:r>
          </w:p>
          <w:p w:rsidR="00071CE8" w:rsidRPr="00AF7AA2" w:rsidRDefault="00071CE8" w:rsidP="00961903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بكلية الآداب واللغات الأجنبية .</w:t>
            </w:r>
          </w:p>
          <w:p w:rsidR="00071CE8" w:rsidRPr="00AF7AA2" w:rsidRDefault="00071CE8" w:rsidP="00961903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F6367D" w:rsidRPr="00AF7AA2" w:rsidTr="00F6367D">
        <w:trPr>
          <w:trHeight w:val="931"/>
        </w:trPr>
        <w:tc>
          <w:tcPr>
            <w:tcW w:w="2499" w:type="pct"/>
          </w:tcPr>
          <w:p w:rsidR="00F6367D" w:rsidRPr="00AF7AA2" w:rsidRDefault="00961903" w:rsidP="00961903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تنفيذي رقم 16-</w:t>
            </w:r>
            <w:r w:rsidR="00575B9A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146 مؤرخ في </w:t>
            </w:r>
            <w:r w:rsidR="00890119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17 شعبان عام 1437 الموافق </w:t>
            </w:r>
            <w:r w:rsidR="005C3D11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23 مايو سنة </w:t>
            </w:r>
            <w:proofErr w:type="spellStart"/>
            <w:r w:rsidR="005C3D11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2016،</w:t>
            </w:r>
            <w:proofErr w:type="spellEnd"/>
            <w:r w:rsidR="005C3D11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مركز جامعي </w:t>
            </w:r>
            <w:proofErr w:type="spellStart"/>
            <w:r w:rsidR="005C3D11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ببريكة</w:t>
            </w:r>
            <w:proofErr w:type="spellEnd"/>
            <w:r w:rsidR="005C3D11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="005C3D11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(</w:t>
            </w:r>
            <w:proofErr w:type="spellEnd"/>
            <w:r w:rsidR="005C3D11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ولاية </w:t>
            </w:r>
            <w:proofErr w:type="spellStart"/>
            <w:r w:rsidR="005C3D11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باتنة)</w:t>
            </w:r>
            <w:proofErr w:type="spellEnd"/>
          </w:p>
        </w:tc>
        <w:tc>
          <w:tcPr>
            <w:tcW w:w="2501" w:type="pct"/>
          </w:tcPr>
          <w:p w:rsidR="00F6367D" w:rsidRPr="00AF7AA2" w:rsidRDefault="003659A4" w:rsidP="003659A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الحقوق والعلوم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659A4" w:rsidRPr="00AF7AA2" w:rsidRDefault="003659A4" w:rsidP="003659A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الآداب واللغات.</w:t>
            </w:r>
          </w:p>
          <w:p w:rsidR="003659A4" w:rsidRPr="00AF7AA2" w:rsidRDefault="003659A4" w:rsidP="003659A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العلوم الإنسانية </w:t>
            </w:r>
            <w:proofErr w:type="spellStart"/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</w:tc>
      </w:tr>
    </w:tbl>
    <w:p w:rsidR="00985B3B" w:rsidRDefault="00985B3B" w:rsidP="00985B3B">
      <w:pPr>
        <w:bidi/>
        <w:jc w:val="center"/>
        <w:rPr>
          <w:color w:val="FF0000"/>
          <w:rtl/>
        </w:rPr>
      </w:pPr>
      <w:r w:rsidRPr="00AF7AA2">
        <w:rPr>
          <w:color w:val="FF0000"/>
          <w:rtl/>
        </w:rPr>
        <w:br w:type="page"/>
      </w:r>
    </w:p>
    <w:p w:rsidR="004212A7" w:rsidRDefault="004212A7" w:rsidP="004212A7">
      <w:pPr>
        <w:pStyle w:val="Titre1"/>
        <w:bidi/>
        <w:spacing w:before="0"/>
        <w:jc w:val="center"/>
        <w:rPr>
          <w:color w:val="auto"/>
          <w:sz w:val="36"/>
          <w:szCs w:val="36"/>
          <w:lang w:bidi="ar-DZ"/>
        </w:rPr>
      </w:pPr>
      <w:r>
        <w:rPr>
          <w:color w:val="auto"/>
          <w:sz w:val="36"/>
          <w:szCs w:val="36"/>
          <w:rtl/>
          <w:lang w:bidi="ar-DZ"/>
        </w:rPr>
        <w:t xml:space="preserve">جامعة عبد الرحمان </w:t>
      </w:r>
      <w:proofErr w:type="spellStart"/>
      <w:r>
        <w:rPr>
          <w:color w:val="auto"/>
          <w:sz w:val="36"/>
          <w:szCs w:val="36"/>
          <w:rtl/>
          <w:lang w:bidi="ar-DZ"/>
        </w:rPr>
        <w:t>ميرة-</w:t>
      </w:r>
      <w:proofErr w:type="spellEnd"/>
      <w:r>
        <w:rPr>
          <w:color w:val="auto"/>
          <w:sz w:val="36"/>
          <w:szCs w:val="36"/>
          <w:rtl/>
          <w:lang w:bidi="ar-DZ"/>
        </w:rPr>
        <w:t xml:space="preserve">  </w:t>
      </w:r>
      <w:proofErr w:type="spellStart"/>
      <w:r>
        <w:rPr>
          <w:color w:val="auto"/>
          <w:sz w:val="36"/>
          <w:szCs w:val="36"/>
          <w:rtl/>
          <w:lang w:bidi="ar-DZ"/>
        </w:rPr>
        <w:t>بجاية</w:t>
      </w:r>
      <w:proofErr w:type="spellEnd"/>
      <w:r>
        <w:rPr>
          <w:color w:val="auto"/>
          <w:sz w:val="36"/>
          <w:szCs w:val="36"/>
          <w:rtl/>
          <w:lang w:bidi="ar-DZ"/>
        </w:rPr>
        <w:t xml:space="preserve"> </w:t>
      </w:r>
    </w:p>
    <w:p w:rsidR="004212A7" w:rsidRDefault="004212A7" w:rsidP="004212A7">
      <w:pPr>
        <w:bidi/>
        <w:rPr>
          <w:rtl/>
          <w:lang w:bidi="ar-DZ"/>
        </w:rPr>
      </w:pPr>
    </w:p>
    <w:tbl>
      <w:tblPr>
        <w:tblStyle w:val="Grilledutableau"/>
        <w:bidiVisual/>
        <w:tblW w:w="14538" w:type="dxa"/>
        <w:tblLook w:val="04A0"/>
      </w:tblPr>
      <w:tblGrid>
        <w:gridCol w:w="6882"/>
        <w:gridCol w:w="7656"/>
      </w:tblGrid>
      <w:tr w:rsidR="004212A7" w:rsidTr="004212A7">
        <w:tc>
          <w:tcPr>
            <w:tcW w:w="6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A7" w:rsidRDefault="004212A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A7" w:rsidRDefault="004212A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4212A7" w:rsidTr="004212A7">
        <w:trPr>
          <w:trHeight w:val="1468"/>
        </w:trPr>
        <w:tc>
          <w:tcPr>
            <w:tcW w:w="6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A7" w:rsidRDefault="004212A7">
            <w:p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92-294 مؤرخ في 6 محرم عام 1413 الموافق 7 يوليو سنة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1992،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يتضمن إنشاء مركز جامعي في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بجاية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معهد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الالكتروتقنية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 علوم الأرض.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 الكيمياء الصناعية.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 الري.</w:t>
            </w:r>
          </w:p>
        </w:tc>
      </w:tr>
      <w:tr w:rsidR="004212A7" w:rsidTr="004212A7">
        <w:trPr>
          <w:trHeight w:val="1468"/>
        </w:trPr>
        <w:tc>
          <w:tcPr>
            <w:tcW w:w="6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A7" w:rsidRDefault="004212A7">
            <w:p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98-218 مؤرخ في 13 ربيع الأول عام 1419 الموافق               7 يوليو سنة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1998،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يتضمن إنشاء جامعة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بجاية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 العلوم الدقيقة.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الكيمياء الصناعية.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الالكتروتقنية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الري.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العلوم الاقتصادية 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اللغة والثقافة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الأمازيغية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</w:p>
        </w:tc>
      </w:tr>
      <w:tr w:rsidR="004212A7" w:rsidTr="004212A7">
        <w:trPr>
          <w:trHeight w:val="1468"/>
        </w:trPr>
        <w:tc>
          <w:tcPr>
            <w:tcW w:w="6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A7" w:rsidRDefault="004212A7">
            <w:p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01-268 مؤرخ في 30 جمادى الثانية عام 1422 الموافق 18 سبتمبر سنة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2001،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يعدل المرسوم التنفيذي رقم 98-218 المؤرخ في 13 ربيع الأول عام 1419 الموافق 7 يوليو سنة 1998 والمتضمن إنشاء جامعة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بجاية،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المعدل.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العلوم والهندسة.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الحقوق والعلوم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الآداب والعلوم الإنسانية.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علوم الطبيعة والحياة.</w:t>
            </w:r>
          </w:p>
        </w:tc>
      </w:tr>
      <w:tr w:rsidR="004212A7" w:rsidTr="004212A7">
        <w:trPr>
          <w:trHeight w:val="1468"/>
        </w:trPr>
        <w:tc>
          <w:tcPr>
            <w:tcW w:w="6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A7" w:rsidRDefault="004212A7">
            <w:p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04-254 مؤرخ في 13 رجب عام 1425 الموافق 29 غشت سنة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2004،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يعدل المرسوم التنفيذي رقم 98-218 المؤرخ في 13 ربيع الأول عام 1419 الموافق 7 يوليو سنة 1998 والمتضمن إنشاء جامعة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بجاية،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المعدل.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العلوم وعلوم الهندسة.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الحقوق والعلوم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الآداب والعلوم الإنسانية.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علوم الطبيعة والحياة.</w:t>
            </w:r>
          </w:p>
        </w:tc>
      </w:tr>
      <w:tr w:rsidR="004212A7" w:rsidTr="004212A7">
        <w:trPr>
          <w:trHeight w:val="707"/>
        </w:trPr>
        <w:tc>
          <w:tcPr>
            <w:tcW w:w="6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A7" w:rsidRDefault="004212A7">
            <w:p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07-271 مؤرخ في  29 شعبان عام 1428 الموافق 11 سبتمبر سنة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2007،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يعدل ويتمم المرسوم التنفيذي رقم 98-218 المؤرخ في 13 ربيع الأول عام 1419 الموافق 7 يوليو سنة 1998 والمتضمن إنشاء جامعة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بجاية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العلوم الدقيقة.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التكنولوجيا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الحقوق.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وعلوم التسيير والعلوم التجارية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الآداب والعلوم الإنسانية.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علوم الطبيعة والحياة.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الطب.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</w:p>
        </w:tc>
      </w:tr>
      <w:tr w:rsidR="004212A7" w:rsidTr="004212A7">
        <w:trPr>
          <w:trHeight w:val="534"/>
        </w:trPr>
        <w:tc>
          <w:tcPr>
            <w:tcW w:w="68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A7" w:rsidRDefault="004212A7">
            <w:p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10-309 مؤرخ في 29 ذي الحجة عام 1431 الموافق 5 ديسمبر سنة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2010،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يعدل ويتمم المرسوم التنفيذي رقم 98-218 المؤرخ في 13 ربيع الأول عام 1419 الموافق 7 يوليو سنة 1998.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A7" w:rsidRDefault="004212A7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الدقيقة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قرار رقم 52 مؤرخ في  18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جانفي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2011.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الرياضيات.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الإعلام الآلي.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الكيمياء 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البحث العلمي.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الفيزياء.</w:t>
            </w:r>
          </w:p>
        </w:tc>
      </w:tr>
      <w:tr w:rsidR="004212A7" w:rsidTr="004212A7">
        <w:trPr>
          <w:trHeight w:val="53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12A7" w:rsidRDefault="004212A7">
            <w:pPr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2A7" w:rsidRDefault="004212A7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التكنولوجيا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قرار رقم 241 مؤرخ في 3 مارس 2021 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الهندسة الكهربائية.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الهندسة المدنية.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الهندسة الميكانيكية 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الري.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هندسة الطرائق.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الهندسة المعمارية.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التكنولوجيا.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المناجم والجيولوجيا.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قسم الآلية والاتصالات والإلكترونيك.</w:t>
            </w:r>
          </w:p>
          <w:p w:rsidR="004212A7" w:rsidRDefault="004212A7">
            <w:pPr>
              <w:pStyle w:val="Paragraphedeliste"/>
              <w:bidi/>
              <w:ind w:left="785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</w:p>
          <w:p w:rsidR="00473FA8" w:rsidRDefault="00473FA8" w:rsidP="00473FA8">
            <w:pPr>
              <w:pStyle w:val="Paragraphedeliste"/>
              <w:bidi/>
              <w:ind w:left="785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</w:tr>
      <w:tr w:rsidR="004212A7" w:rsidTr="004212A7">
        <w:trPr>
          <w:trHeight w:val="53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12A7" w:rsidRDefault="004212A7">
            <w:pPr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2A7" w:rsidRDefault="004212A7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الحقوق والعلوم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السياسية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قرار رقم 302 مؤرخ في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28 فيفري 2023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التعليم الأساسي للحقوق.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القانون العام.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القانون الخاص.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العلوم السياسية.</w:t>
            </w:r>
          </w:p>
          <w:p w:rsidR="004212A7" w:rsidRDefault="004212A7">
            <w:pPr>
              <w:pStyle w:val="Paragraphedeliste"/>
              <w:bidi/>
              <w:ind w:left="785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</w:tr>
      <w:tr w:rsidR="004212A7" w:rsidTr="004212A7">
        <w:trPr>
          <w:trHeight w:val="53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12A7" w:rsidRDefault="004212A7">
            <w:pPr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2A7" w:rsidRDefault="004212A7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قرار رقم 239 مؤرخ في 3 مارس 2021 يتمم القرار رقم  197 مؤرخ في 03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افريل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2011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  <w:proofErr w:type="spellEnd"/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التعليم الأساسي في العلوم الاقتصادية والتجارية  وعلوم التسيير.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علوم التسيير.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العلوم التجارية.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قسم العلوم المالية والمحاسبة.</w:t>
            </w:r>
          </w:p>
          <w:p w:rsidR="004212A7" w:rsidRDefault="004212A7">
            <w:pPr>
              <w:pStyle w:val="Paragraphedeliste"/>
              <w:bidi/>
              <w:ind w:left="785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</w:tr>
      <w:tr w:rsidR="004212A7" w:rsidTr="004212A7">
        <w:trPr>
          <w:trHeight w:val="53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12A7" w:rsidRDefault="004212A7">
            <w:pPr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2A7" w:rsidRDefault="004212A7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الآداب واللغات :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قرار رقم 535 مؤرخ في 9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ماي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2021  يتمم القرار رقم 49 المؤرخ في 18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جانفي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2011.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اللغة والأدب العربي.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اللغة والأدب الفرنسي.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اللغة والأدب الإنجليزي.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color w:val="FF0000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قسم اللغة والثقافة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الأمازيغية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color w:val="FF0000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الترجمة.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color w:val="FF0000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قسم اللغة الاسبانية.</w:t>
            </w:r>
          </w:p>
          <w:p w:rsidR="004212A7" w:rsidRDefault="004212A7">
            <w:pPr>
              <w:bidi/>
              <w:rPr>
                <w:rFonts w:ascii="Simplified Arabic" w:hAnsi="Simplified Arabic" w:cs="Simplified Arabic"/>
                <w:color w:val="FF0000"/>
                <w:sz w:val="26"/>
                <w:szCs w:val="26"/>
                <w:lang w:bidi="ar-DZ"/>
              </w:rPr>
            </w:pPr>
          </w:p>
          <w:p w:rsidR="004212A7" w:rsidRDefault="004212A7">
            <w:pPr>
              <w:bidi/>
              <w:rPr>
                <w:rFonts w:ascii="Simplified Arabic" w:hAnsi="Simplified Arabic" w:cs="Simplified Arabic"/>
                <w:color w:val="FF0000"/>
                <w:sz w:val="26"/>
                <w:szCs w:val="26"/>
                <w:lang w:bidi="ar-DZ"/>
              </w:rPr>
            </w:pPr>
          </w:p>
        </w:tc>
      </w:tr>
      <w:tr w:rsidR="004212A7" w:rsidTr="004212A7">
        <w:trPr>
          <w:trHeight w:val="53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12A7" w:rsidRDefault="004212A7">
            <w:pPr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A7" w:rsidRDefault="004212A7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الإنسانية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والاجتماعية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 قرار رقم 242 مؤرخ في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3 مارس 2021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قسم علم الاجتماع.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قسم علم النفس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والارطوفونيا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قسم التاريخ وعلم الآثار.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قسم علوم الاعلام والاتصال.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قسم علوم وتقنيات النشاطات الرياضية والبدنية.</w:t>
            </w:r>
          </w:p>
        </w:tc>
      </w:tr>
      <w:tr w:rsidR="004212A7" w:rsidTr="004212A7">
        <w:trPr>
          <w:trHeight w:val="53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12A7" w:rsidRDefault="004212A7">
            <w:pPr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A7" w:rsidRDefault="004212A7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علوم الطبيعة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والحياة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قرار رقم 303 مؤرخ في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28 فيفري 2023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العلوم البيولوجية للبيئة.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الفيزيائية و الكيميائية 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الميكروبيولوجيا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الجذع المشترك لعلوم الطبيعة والحياة.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علوم التغذية.</w:t>
            </w:r>
          </w:p>
          <w:p w:rsidR="004212A7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بيوتكنولوجيا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4212A7" w:rsidTr="004212A7">
        <w:trPr>
          <w:trHeight w:val="53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12A7" w:rsidRDefault="004212A7">
            <w:pPr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2A7" w:rsidRDefault="004212A7" w:rsidP="00473FA8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الطب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قرار رقم </w:t>
            </w:r>
            <w:r w:rsidR="00473FA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518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مؤرخ في </w:t>
            </w:r>
            <w:r w:rsidR="00473FA8" w:rsidRPr="00473FA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6 </w:t>
            </w:r>
            <w:proofErr w:type="spellStart"/>
            <w:r w:rsidR="00473FA8" w:rsidRPr="00473FA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="00473FA8" w:rsidRPr="00473FA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2024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4212A7" w:rsidRPr="00473FA8" w:rsidRDefault="004212A7" w:rsidP="004212A7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الطب.</w:t>
            </w:r>
          </w:p>
          <w:p w:rsidR="00473FA8" w:rsidRPr="00473FA8" w:rsidRDefault="00473FA8" w:rsidP="00473FA8">
            <w:pPr>
              <w:pStyle w:val="Paragraphedeliste"/>
              <w:numPr>
                <w:ilvl w:val="0"/>
                <w:numId w:val="9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473FA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الصيدلة.</w:t>
            </w:r>
          </w:p>
        </w:tc>
      </w:tr>
    </w:tbl>
    <w:p w:rsidR="004212A7" w:rsidRDefault="004212A7" w:rsidP="004212A7">
      <w:pPr>
        <w:pStyle w:val="Titre1"/>
        <w:bidi/>
        <w:jc w:val="center"/>
        <w:rPr>
          <w:color w:val="auto"/>
          <w:sz w:val="36"/>
          <w:szCs w:val="36"/>
          <w:lang w:bidi="ar-DZ"/>
        </w:rPr>
      </w:pPr>
    </w:p>
    <w:p w:rsidR="004212A7" w:rsidRDefault="004212A7" w:rsidP="004212A7">
      <w:pPr>
        <w:bidi/>
        <w:jc w:val="center"/>
        <w:rPr>
          <w:color w:val="FF0000"/>
          <w:rtl/>
        </w:rPr>
      </w:pPr>
    </w:p>
    <w:p w:rsidR="004212A7" w:rsidRDefault="004212A7" w:rsidP="004212A7">
      <w:pPr>
        <w:bidi/>
        <w:jc w:val="center"/>
        <w:rPr>
          <w:color w:val="FF0000"/>
          <w:rtl/>
        </w:rPr>
      </w:pPr>
    </w:p>
    <w:p w:rsidR="00EE7D01" w:rsidRDefault="00EE7D01" w:rsidP="00EE7D01">
      <w:pPr>
        <w:bidi/>
        <w:jc w:val="center"/>
        <w:rPr>
          <w:color w:val="FF0000"/>
          <w:rtl/>
        </w:rPr>
      </w:pPr>
    </w:p>
    <w:p w:rsidR="00EE7D01" w:rsidRDefault="00EE7D01" w:rsidP="00EE7D01">
      <w:pPr>
        <w:bidi/>
        <w:jc w:val="center"/>
        <w:rPr>
          <w:color w:val="FF0000"/>
          <w:rtl/>
        </w:rPr>
      </w:pPr>
    </w:p>
    <w:p w:rsidR="004212A7" w:rsidRDefault="004212A7" w:rsidP="004212A7">
      <w:pPr>
        <w:bidi/>
        <w:jc w:val="center"/>
        <w:rPr>
          <w:color w:val="FF0000"/>
          <w:rtl/>
        </w:rPr>
      </w:pPr>
    </w:p>
    <w:p w:rsidR="005276E7" w:rsidRPr="00AF7AA2" w:rsidRDefault="005276E7" w:rsidP="008F6F8B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AF7AA2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جامعة </w:t>
      </w:r>
      <w:proofErr w:type="spellStart"/>
      <w:r w:rsidR="0009655B" w:rsidRPr="00AF7AA2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باجي</w:t>
      </w:r>
      <w:proofErr w:type="spellEnd"/>
      <w:r w:rsidR="0009655B" w:rsidRPr="00AF7AA2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مختار </w:t>
      </w:r>
      <w:proofErr w:type="spellStart"/>
      <w:r w:rsidR="008F6F8B" w:rsidRPr="00AF7AA2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–</w:t>
      </w:r>
      <w:proofErr w:type="spellEnd"/>
      <w:r w:rsidR="0009655B" w:rsidRPr="00AF7AA2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09655B" w:rsidRPr="00AF7AA2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عنابة</w:t>
      </w:r>
      <w:proofErr w:type="spellEnd"/>
    </w:p>
    <w:tbl>
      <w:tblPr>
        <w:tblStyle w:val="Grilledutableau"/>
        <w:bidiVisual/>
        <w:tblW w:w="5000" w:type="pct"/>
        <w:tblLook w:val="04A0"/>
      </w:tblPr>
      <w:tblGrid>
        <w:gridCol w:w="7023"/>
        <w:gridCol w:w="7763"/>
      </w:tblGrid>
      <w:tr w:rsidR="005276E7" w:rsidRPr="00AF7AA2" w:rsidTr="00716A2E">
        <w:trPr>
          <w:trHeight w:val="662"/>
        </w:trPr>
        <w:tc>
          <w:tcPr>
            <w:tcW w:w="2375" w:type="pct"/>
          </w:tcPr>
          <w:p w:rsidR="005276E7" w:rsidRPr="00AF7AA2" w:rsidRDefault="005276E7" w:rsidP="000332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2625" w:type="pct"/>
          </w:tcPr>
          <w:p w:rsidR="005276E7" w:rsidRPr="00AF7AA2" w:rsidRDefault="005276E7" w:rsidP="000332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5276E7" w:rsidRPr="00AF7AA2" w:rsidTr="008859D8">
        <w:trPr>
          <w:trHeight w:val="841"/>
        </w:trPr>
        <w:tc>
          <w:tcPr>
            <w:tcW w:w="2375" w:type="pct"/>
          </w:tcPr>
          <w:p w:rsidR="005276E7" w:rsidRPr="00AF7AA2" w:rsidRDefault="00552B03" w:rsidP="00AE368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أمر رقم 75-28 مؤرخ في 17 ربيع الثاني عام 1395 الموافق 29 أبريل سنة 1975 يتضمن إنشا</w:t>
            </w:r>
            <w:r w:rsidR="00AE368B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ء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جامعة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عنابة</w:t>
            </w:r>
            <w:proofErr w:type="spell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625" w:type="pct"/>
          </w:tcPr>
          <w:p w:rsidR="005276E7" w:rsidRPr="00AF7AA2" w:rsidRDefault="005276E7" w:rsidP="000332B8">
            <w:pPr>
              <w:bidi/>
              <w:jc w:val="both"/>
              <w:rPr>
                <w:rFonts w:ascii="Simplified Arabic" w:hAnsi="Simplified Arabic" w:cs="Simplified Arabic"/>
                <w:color w:val="FF0000"/>
                <w:sz w:val="26"/>
                <w:szCs w:val="26"/>
                <w:rtl/>
                <w:lang w:bidi="ar-DZ"/>
              </w:rPr>
            </w:pPr>
          </w:p>
        </w:tc>
      </w:tr>
      <w:tr w:rsidR="005276E7" w:rsidRPr="00AF7AA2" w:rsidTr="00716A2E">
        <w:trPr>
          <w:trHeight w:val="2399"/>
        </w:trPr>
        <w:tc>
          <w:tcPr>
            <w:tcW w:w="2375" w:type="pct"/>
          </w:tcPr>
          <w:p w:rsidR="005276E7" w:rsidRPr="00AF7AA2" w:rsidRDefault="005276E7" w:rsidP="00FA72F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</w:t>
            </w:r>
            <w:r w:rsidR="00552B03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رقم 84-214 مؤرخ في 21 ذي القعدة عام 1404 الموافق 18 غشت سنة 1984 يتعلق بتنظيم جامعة </w:t>
            </w:r>
            <w:proofErr w:type="spellStart"/>
            <w:r w:rsidR="00552B03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عنابة</w:t>
            </w:r>
            <w:proofErr w:type="spellEnd"/>
            <w:r w:rsidR="00552B03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وسيرها.</w:t>
            </w:r>
          </w:p>
        </w:tc>
        <w:tc>
          <w:tcPr>
            <w:tcW w:w="2625" w:type="pct"/>
          </w:tcPr>
          <w:p w:rsidR="000A0A4C" w:rsidRPr="00AF7AA2" w:rsidRDefault="002A6E4D" w:rsidP="000A0A4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معهد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الميكانيك</w:t>
            </w:r>
            <w:proofErr w:type="spellEnd"/>
            <w:r w:rsidR="000A0A4C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0A0A4C" w:rsidRPr="00AF7AA2" w:rsidRDefault="002A6E4D" w:rsidP="000A0A4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الكهرباء التقنية</w:t>
            </w:r>
            <w:r w:rsidR="000A0A4C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0A0A4C" w:rsidRPr="00AF7AA2" w:rsidRDefault="002A6E4D" w:rsidP="000A0A4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الهندسة المدنية</w:t>
            </w:r>
            <w:r w:rsidR="000A0A4C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0A0A4C" w:rsidRPr="00AF7AA2" w:rsidRDefault="002A6E4D" w:rsidP="000A0A4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 المناجم والتعدين</w:t>
            </w:r>
            <w:r w:rsidR="000A0A4C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0A0A4C" w:rsidRPr="00AF7AA2" w:rsidRDefault="002A6E4D" w:rsidP="000A0A4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الإعلام الآلي</w:t>
            </w:r>
            <w:r w:rsidR="000A0A4C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0A0A4C" w:rsidRPr="00AF7AA2" w:rsidRDefault="002A6E4D" w:rsidP="000A0A4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العلوم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="000A0A4C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0A0A4C" w:rsidRPr="00AF7AA2" w:rsidRDefault="002A6E4D" w:rsidP="000A0A4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العلوم القانونية والإدارية</w:t>
            </w:r>
            <w:r w:rsidR="000A0A4C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0A0A4C" w:rsidRPr="00AF7AA2" w:rsidRDefault="002A6E4D" w:rsidP="000A0A4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علم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الإجتماع</w:t>
            </w:r>
            <w:proofErr w:type="spellEnd"/>
            <w:r w:rsidR="000A0A4C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0A0A4C" w:rsidRPr="00AF7AA2" w:rsidRDefault="002A6E4D" w:rsidP="000A0A4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اللغة والآداب العربية</w:t>
            </w:r>
            <w:r w:rsidR="000A0A4C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0A0A4C" w:rsidRPr="00AF7AA2" w:rsidRDefault="002A6E4D" w:rsidP="000A0A4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اللغات الأجنبية</w:t>
            </w:r>
            <w:r w:rsidR="000A0A4C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0A0A4C" w:rsidRPr="00AF7AA2" w:rsidRDefault="002A6E4D" w:rsidP="000A0A4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علوم الطبيعة</w:t>
            </w:r>
            <w:r w:rsidR="000A0A4C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276E7" w:rsidRPr="00AF7AA2" w:rsidRDefault="002A6E4D" w:rsidP="000A0A4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العلوم الدقيقة.</w:t>
            </w:r>
          </w:p>
        </w:tc>
      </w:tr>
      <w:tr w:rsidR="005276E7" w:rsidRPr="00AF7AA2" w:rsidTr="00716A2E">
        <w:trPr>
          <w:trHeight w:val="2107"/>
        </w:trPr>
        <w:tc>
          <w:tcPr>
            <w:tcW w:w="2375" w:type="pct"/>
          </w:tcPr>
          <w:p w:rsidR="005276E7" w:rsidRPr="00AF7AA2" w:rsidRDefault="005276E7" w:rsidP="005012C7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</w:t>
            </w:r>
            <w:r w:rsidR="00552B03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95-209 مؤرخ في 8 ربيع </w:t>
            </w:r>
            <w:proofErr w:type="spellStart"/>
            <w:r w:rsidR="00552B03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الأول</w:t>
            </w:r>
            <w:r w:rsidR="005012C7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عام</w:t>
            </w:r>
            <w:proofErr w:type="spellEnd"/>
            <w:r w:rsidR="005012C7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1416 الموافق </w:t>
            </w:r>
            <w:r w:rsidR="00552B03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5 غشت سنة 1995 يعدل ويتمم المادة 2 من المرسوم رقم 84-214 المؤرخ في 18 غشت سنة 1984</w:t>
            </w:r>
            <w:r w:rsidR="005012C7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="005012C7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والمت</w:t>
            </w:r>
            <w:r w:rsidR="005012C7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علق بتنظيم جامعة </w:t>
            </w:r>
            <w:proofErr w:type="spellStart"/>
            <w:r w:rsidR="005012C7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عنابة</w:t>
            </w:r>
            <w:proofErr w:type="spellEnd"/>
            <w:r w:rsidR="005012C7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وسيرها.</w:t>
            </w:r>
          </w:p>
        </w:tc>
        <w:tc>
          <w:tcPr>
            <w:tcW w:w="2625" w:type="pct"/>
          </w:tcPr>
          <w:p w:rsidR="00A712C6" w:rsidRPr="00AF7AA2" w:rsidRDefault="00FA72FE" w:rsidP="00A712C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معهد الهندسة </w:t>
            </w:r>
            <w:r w:rsidR="00120992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الميكانيكية</w:t>
            </w:r>
            <w:r w:rsidR="00A712C6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A712C6" w:rsidRPr="00AF7AA2" w:rsidRDefault="00120992" w:rsidP="00A712C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 الإلكترونيك</w:t>
            </w:r>
            <w:r w:rsidR="00A712C6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A712C6" w:rsidRPr="00AF7AA2" w:rsidRDefault="00120992" w:rsidP="00A712C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الهندسة المدنية</w:t>
            </w:r>
            <w:r w:rsidR="00A712C6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A712C6" w:rsidRPr="00AF7AA2" w:rsidRDefault="00120992" w:rsidP="00A712C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المناجم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والعدانة</w:t>
            </w:r>
            <w:proofErr w:type="spellEnd"/>
            <w:r w:rsidR="00A712C6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A712C6" w:rsidRPr="00AF7AA2" w:rsidRDefault="00120992" w:rsidP="00A712C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الإعلام الآلي</w:t>
            </w:r>
            <w:r w:rsidR="00A712C6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A712C6" w:rsidRPr="00AF7AA2" w:rsidRDefault="00120992" w:rsidP="00A712C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العلوم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="00A712C6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A712C6" w:rsidRPr="00AF7AA2" w:rsidRDefault="00120992" w:rsidP="00A712C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العلوم القانون</w:t>
            </w:r>
            <w:r w:rsidR="00CE632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ي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ة والإدارية</w:t>
            </w:r>
            <w:r w:rsidR="00A712C6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A712C6" w:rsidRPr="00AF7AA2" w:rsidRDefault="00120992" w:rsidP="00A712C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علم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الإجتماع</w:t>
            </w:r>
            <w:proofErr w:type="spellEnd"/>
            <w:r w:rsidR="00A712C6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A712C6" w:rsidRPr="00AF7AA2" w:rsidRDefault="00120992" w:rsidP="00A712C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اللغة والآداب العربية</w:t>
            </w:r>
            <w:r w:rsidR="00A712C6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A712C6" w:rsidRPr="00AF7AA2" w:rsidRDefault="00120992" w:rsidP="00A712C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اللغات الأجنبية</w:t>
            </w:r>
            <w:r w:rsidR="00A712C6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A712C6" w:rsidRPr="00AF7AA2" w:rsidRDefault="00120992" w:rsidP="00A712C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علوم الطبيعة</w:t>
            </w:r>
            <w:r w:rsidR="00A712C6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A712C6" w:rsidRPr="00AF7AA2" w:rsidRDefault="00120992" w:rsidP="00A712C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</w:t>
            </w:r>
            <w:proofErr w:type="spellStart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الإلكتروتقنية</w:t>
            </w:r>
            <w:proofErr w:type="spellEnd"/>
            <w:r w:rsidR="00A712C6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A712C6" w:rsidRPr="00AF7AA2" w:rsidRDefault="00120992" w:rsidP="00A712C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 علوم الأرض</w:t>
            </w:r>
            <w:r w:rsidR="00A712C6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A712C6" w:rsidRPr="00AF7AA2" w:rsidRDefault="00120992" w:rsidP="00A712C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معهد الرياضيات</w:t>
            </w:r>
            <w:r w:rsidR="00A712C6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A712C6" w:rsidRPr="00AF7AA2" w:rsidRDefault="00120992" w:rsidP="00A712C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معهد الفيزياء والكيمياء</w:t>
            </w:r>
            <w:r w:rsidR="00A712C6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5276E7" w:rsidRPr="00AF7AA2" w:rsidRDefault="00120992" w:rsidP="00A712C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 العلوم الزراعية والبيطرية.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</w:p>
        </w:tc>
      </w:tr>
      <w:tr w:rsidR="005276E7" w:rsidRPr="00AF7AA2" w:rsidTr="00716A2E">
        <w:trPr>
          <w:trHeight w:val="1988"/>
        </w:trPr>
        <w:tc>
          <w:tcPr>
            <w:tcW w:w="2375" w:type="pct"/>
          </w:tcPr>
          <w:p w:rsidR="005276E7" w:rsidRPr="00AF7AA2" w:rsidRDefault="005276E7" w:rsidP="00FA72F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</w:t>
            </w:r>
            <w:r w:rsidR="00552B03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98-</w:t>
            </w:r>
            <w:r w:rsidR="00A51084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387 مؤرخ في 13 شعبان عام 1419 الموافق 2 ديسمبر سنة 1998 يعدل المرسوم رقم 84-214 المؤرخ في 21 ذي القعدة عام 1404 الموافق 18 غشت سنة 1984</w:t>
            </w:r>
            <w:r w:rsidR="005012C7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</w:t>
            </w:r>
            <w:r w:rsidR="005012C7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علق بتنظيم جامعة </w:t>
            </w:r>
            <w:proofErr w:type="spellStart"/>
            <w:r w:rsidR="005012C7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عنابة</w:t>
            </w:r>
            <w:proofErr w:type="spellEnd"/>
            <w:r w:rsidR="005012C7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وسيرها.</w:t>
            </w:r>
          </w:p>
        </w:tc>
        <w:tc>
          <w:tcPr>
            <w:tcW w:w="2625" w:type="pct"/>
          </w:tcPr>
          <w:p w:rsidR="00A712C6" w:rsidRPr="00AF7AA2" w:rsidRDefault="00097284" w:rsidP="00A712C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العلوم</w:t>
            </w:r>
            <w:r w:rsidR="00A712C6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A712C6" w:rsidRPr="00AF7AA2" w:rsidRDefault="00097284" w:rsidP="00A712C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الهندسة</w:t>
            </w:r>
            <w:r w:rsidR="00A712C6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A712C6" w:rsidRPr="00AF7AA2" w:rsidRDefault="00097284" w:rsidP="00A712C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الطب</w:t>
            </w:r>
            <w:r w:rsidR="00A712C6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A712C6" w:rsidRPr="00AF7AA2" w:rsidRDefault="00097284" w:rsidP="00A712C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الحقوق</w:t>
            </w:r>
            <w:r w:rsidR="00A712C6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A712C6" w:rsidRPr="00AF7AA2" w:rsidRDefault="00097284" w:rsidP="00A712C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="003E6A7D"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="003E6A7D"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="003E6A7D"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وعلوم التسيير</w:t>
            </w:r>
            <w:r w:rsidR="00A712C6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A712C6" w:rsidRPr="00AF7AA2" w:rsidRDefault="003E6A7D" w:rsidP="00A712C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الآداب والعلوم الإنسانية والعلوم </w:t>
            </w:r>
            <w:proofErr w:type="spellStart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="00A712C6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5276E7" w:rsidRPr="00AF7AA2" w:rsidRDefault="003E6A7D" w:rsidP="00A712C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علوم الأرض والعلوم الزراعية.</w:t>
            </w:r>
          </w:p>
        </w:tc>
      </w:tr>
      <w:tr w:rsidR="005276E7" w:rsidRPr="00AF7AA2" w:rsidTr="00716A2E">
        <w:trPr>
          <w:trHeight w:val="1132"/>
        </w:trPr>
        <w:tc>
          <w:tcPr>
            <w:tcW w:w="2375" w:type="pct"/>
          </w:tcPr>
          <w:p w:rsidR="005276E7" w:rsidRPr="00AF7AA2" w:rsidRDefault="005276E7" w:rsidP="00FA72F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</w:t>
            </w:r>
            <w:r w:rsidR="00A50602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01-266 مؤرخ </w:t>
            </w:r>
            <w:proofErr w:type="spellStart"/>
            <w:r w:rsidR="00A50602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في</w:t>
            </w:r>
            <w:r w:rsidR="00A51084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30</w:t>
            </w:r>
            <w:proofErr w:type="spellEnd"/>
            <w:r w:rsidR="00A50602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A51084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جمادى الثانية عام 1422 الموافق 18 سبتمبر سنة 2001 يعدل المرسوم رقم 84-214 الموافق في 21 ذي القعدة عام 1404 الموافق 18 غشت سنة 1984</w:t>
            </w:r>
            <w:r w:rsidR="00A50602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والمتعلق </w:t>
            </w:r>
            <w:r w:rsidR="00A50602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بتنظيم جامعة </w:t>
            </w:r>
            <w:proofErr w:type="spellStart"/>
            <w:r w:rsidR="00A50602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عنابة</w:t>
            </w:r>
            <w:proofErr w:type="spellEnd"/>
            <w:r w:rsidR="00A50602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وسيرها.</w:t>
            </w:r>
          </w:p>
        </w:tc>
        <w:tc>
          <w:tcPr>
            <w:tcW w:w="2625" w:type="pct"/>
          </w:tcPr>
          <w:p w:rsidR="00A712C6" w:rsidRPr="00AF7AA2" w:rsidRDefault="003E6A7D" w:rsidP="00A712C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العلوم</w:t>
            </w:r>
            <w:r w:rsidR="00A712C6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A712C6" w:rsidRPr="00AF7AA2" w:rsidRDefault="003E6A7D" w:rsidP="00A712C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الهندسة</w:t>
            </w:r>
            <w:r w:rsidR="00A712C6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A712C6" w:rsidRPr="00AF7AA2" w:rsidRDefault="003E6A7D" w:rsidP="00A712C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الطب</w:t>
            </w:r>
            <w:r w:rsidR="00A712C6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A712C6" w:rsidRPr="00AF7AA2" w:rsidRDefault="003E6A7D" w:rsidP="00A712C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الحقوق</w:t>
            </w:r>
            <w:r w:rsidR="00A712C6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A712C6" w:rsidRPr="00AF7AA2" w:rsidRDefault="003E6A7D" w:rsidP="00A712C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وعلوم التسيير</w:t>
            </w:r>
            <w:r w:rsidR="00A712C6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A712C6" w:rsidRPr="00AF7AA2" w:rsidRDefault="003E6A7D" w:rsidP="00A712C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الآداب والعلوم الإنسانية والعلوم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="00A712C6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276E7" w:rsidRPr="00AF7AA2" w:rsidRDefault="003E6A7D" w:rsidP="00A712C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علوم الأرض.</w:t>
            </w:r>
          </w:p>
        </w:tc>
      </w:tr>
      <w:tr w:rsidR="00D82642" w:rsidRPr="00AF7AA2" w:rsidTr="00716A2E">
        <w:trPr>
          <w:trHeight w:val="383"/>
        </w:trPr>
        <w:tc>
          <w:tcPr>
            <w:tcW w:w="2375" w:type="pct"/>
          </w:tcPr>
          <w:p w:rsidR="00D82642" w:rsidRPr="00AF7AA2" w:rsidRDefault="00D82642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04-246 مؤرخ في 13 رجب عام 1425 الموافق 29 غشت سنة 2004 يعدل المرسوم رقم 84-214 المؤرخ في 21 ذي القعدة عام 1404 الموافق 18 غشت سنة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1984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والمتعلق 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بتنظيم جامعة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عنابة</w:t>
            </w:r>
            <w:proofErr w:type="spell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وسيرها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المعدل والمتمم.</w:t>
            </w:r>
          </w:p>
        </w:tc>
        <w:tc>
          <w:tcPr>
            <w:tcW w:w="2625" w:type="pct"/>
          </w:tcPr>
          <w:p w:rsidR="00D82642" w:rsidRPr="00D82642" w:rsidRDefault="00D82642" w:rsidP="00D82642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8264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العلوم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82642" w:rsidRPr="00D82642" w:rsidRDefault="00D82642" w:rsidP="00D82642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8264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علوم الهندسة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82642" w:rsidRPr="00D82642" w:rsidRDefault="00D82642" w:rsidP="00D82642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D8264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الطب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D82642" w:rsidRDefault="00D82642" w:rsidP="00D82642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8264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الحقوق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82642" w:rsidRDefault="00D82642" w:rsidP="00D82642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وعلوم التسيير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82642" w:rsidRDefault="00D82642" w:rsidP="00D82642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كلية الآداب والعلوم الإنسانية والعلوم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82642" w:rsidRPr="00D82642" w:rsidRDefault="00D82642" w:rsidP="00D82642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علوم الأرض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16569B" w:rsidRPr="00AF7AA2" w:rsidTr="00716A2E">
        <w:trPr>
          <w:trHeight w:val="383"/>
        </w:trPr>
        <w:tc>
          <w:tcPr>
            <w:tcW w:w="2375" w:type="pct"/>
            <w:vMerge w:val="restart"/>
          </w:tcPr>
          <w:p w:rsidR="0016569B" w:rsidRPr="00AF7AA2" w:rsidRDefault="0016569B" w:rsidP="00D82642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</w:t>
            </w:r>
            <w:r w:rsidR="00D82642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رقم </w:t>
            </w:r>
            <w:r w:rsidR="00D8264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21-376</w:t>
            </w:r>
            <w:r w:rsidR="00D82642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D8264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28</w:t>
            </w:r>
            <w:r w:rsidR="00D82642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D8264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صفر</w:t>
            </w:r>
            <w:r w:rsidR="00D82642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عام 14</w:t>
            </w:r>
            <w:r w:rsidR="00D8264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43</w:t>
            </w:r>
            <w:r w:rsidR="00D82642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الموافق </w:t>
            </w:r>
            <w:r w:rsidR="00D8264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5 اكتوبر</w:t>
            </w:r>
            <w:r w:rsidR="00D82642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سنة </w:t>
            </w:r>
            <w:proofErr w:type="spellStart"/>
            <w:r w:rsidR="00D8264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2021</w:t>
            </w:r>
            <w:r w:rsidR="00D82642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="00D82642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ويتمم المرسوم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رقم 84-214 المؤرخ في 21 ذي القعدة عام 1404 الموافق 18 غشت سنة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1984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والمتعلق 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بتنظيم جامعة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عنابة</w:t>
            </w:r>
            <w:proofErr w:type="spell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وسيرها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المعدل والمتمم.</w:t>
            </w:r>
          </w:p>
        </w:tc>
        <w:tc>
          <w:tcPr>
            <w:tcW w:w="2625" w:type="pct"/>
          </w:tcPr>
          <w:p w:rsidR="00997524" w:rsidRDefault="0016569B" w:rsidP="00997524">
            <w:pPr>
              <w:pStyle w:val="Paragraphedeliste"/>
              <w:bidi/>
              <w:ind w:hanging="686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002D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 w:rsidRPr="00002D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العلوم</w:t>
            </w:r>
            <w:r w:rsidRPr="00002D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99752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321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997524" w:rsidRPr="0077513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17 مارس 2025</w:t>
            </w:r>
          </w:p>
          <w:p w:rsidR="00997524" w:rsidRDefault="00997524" w:rsidP="0099752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77513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التعليم المشترك في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علوم الطبيعة والحياة،</w:t>
            </w:r>
          </w:p>
          <w:p w:rsidR="00997524" w:rsidRDefault="00997524" w:rsidP="0099752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77513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التعليم المشترك في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علوم المادة،</w:t>
            </w:r>
          </w:p>
          <w:p w:rsidR="00D82642" w:rsidRPr="00AF7AA2" w:rsidRDefault="00B06C68" w:rsidP="0099752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r w:rsidR="00D82642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D8264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   </w:t>
            </w:r>
            <w:r w:rsidR="000C6C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D8264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</w:t>
            </w:r>
            <w:proofErr w:type="spellStart"/>
            <w:r w:rsidR="00D8264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proofErr w:type="spellEnd"/>
            <w:r w:rsidR="00D8264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0C6C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D82642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الكيمياء</w:t>
            </w:r>
            <w:r w:rsidR="00D8264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D82642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الحيوية.</w:t>
            </w:r>
          </w:p>
          <w:p w:rsidR="00D82642" w:rsidRPr="00AF7AA2" w:rsidRDefault="00D82642" w:rsidP="000C6C3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الكيمياء. </w:t>
            </w:r>
            <w:r w:rsidR="000C6C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         </w:t>
            </w:r>
            <w:proofErr w:type="spellStart"/>
            <w:r w:rsidR="000C6C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proofErr w:type="spellEnd"/>
            <w:r w:rsidR="000C6C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الفيزياء.</w:t>
            </w:r>
          </w:p>
          <w:p w:rsidR="00D82642" w:rsidRPr="00AF7AA2" w:rsidRDefault="00D82642" w:rsidP="000C6C3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الرياضيات. </w:t>
            </w:r>
            <w:r w:rsidR="000C6C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      </w:t>
            </w:r>
            <w:proofErr w:type="spellStart"/>
            <w:r w:rsidR="000C6C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proofErr w:type="spellEnd"/>
            <w:r w:rsidR="000C6C3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البحار.</w:t>
            </w:r>
          </w:p>
          <w:p w:rsidR="0016569B" w:rsidRPr="00AF7AA2" w:rsidRDefault="0016569B" w:rsidP="000C6C31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</w:tr>
      <w:tr w:rsidR="0016569B" w:rsidRPr="00AF7AA2" w:rsidTr="00716A2E">
        <w:trPr>
          <w:trHeight w:val="376"/>
        </w:trPr>
        <w:tc>
          <w:tcPr>
            <w:tcW w:w="2375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625" w:type="pct"/>
          </w:tcPr>
          <w:p w:rsidR="0016569B" w:rsidRDefault="0016569B" w:rsidP="00833543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02D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 w:rsidR="00D82642" w:rsidRPr="00002D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التكنولوجيا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83354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322</w:t>
            </w:r>
            <w:r w:rsidR="00B06C68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833543" w:rsidRPr="0077513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17 مارس 2025</w:t>
            </w:r>
            <w:r w:rsidR="0083354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833543" w:rsidRPr="00833543" w:rsidRDefault="00833543" w:rsidP="00833543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77513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التعليم المشترك في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العلوم والتكنولوجيا،</w:t>
            </w:r>
          </w:p>
          <w:p w:rsidR="00D82642" w:rsidRPr="00AF7AA2" w:rsidRDefault="00B06C68" w:rsidP="00D82642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الإعلام الآلي.</w:t>
            </w:r>
            <w:r w:rsidR="00D82642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D8264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          </w:t>
            </w:r>
            <w:proofErr w:type="spellStart"/>
            <w:r w:rsidR="00D8264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proofErr w:type="spellEnd"/>
            <w:r w:rsidR="00D8264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D82642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الطرائق.</w:t>
            </w:r>
          </w:p>
          <w:p w:rsidR="00D82642" w:rsidRPr="00AF7AA2" w:rsidRDefault="00D82642" w:rsidP="00D82642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التعدين.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               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الاكتروتقني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82642" w:rsidRPr="00AF7AA2" w:rsidRDefault="00D82642" w:rsidP="00D82642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الالكتروميكانيك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        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قسم الالكترونيك </w:t>
            </w:r>
          </w:p>
          <w:p w:rsidR="00D82642" w:rsidRPr="00AF7AA2" w:rsidRDefault="00D82642" w:rsidP="00D82642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الهندسة المدنية.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       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الميكانيك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D82642" w:rsidRDefault="00D82642" w:rsidP="00D82642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الري.</w:t>
            </w:r>
          </w:p>
        </w:tc>
      </w:tr>
      <w:tr w:rsidR="0016569B" w:rsidRPr="00AF7AA2" w:rsidTr="00716A2E">
        <w:trPr>
          <w:trHeight w:val="376"/>
        </w:trPr>
        <w:tc>
          <w:tcPr>
            <w:tcW w:w="2375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625" w:type="pct"/>
          </w:tcPr>
          <w:p w:rsidR="0016569B" w:rsidRPr="00AF7AA2" w:rsidRDefault="0016569B" w:rsidP="007B5B6E">
            <w:pPr>
              <w:jc w:val="right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02D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 كلية </w:t>
            </w:r>
            <w:proofErr w:type="spellStart"/>
            <w:r w:rsidRPr="00002D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الطب</w:t>
            </w: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D77881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مؤرخ في 09 </w:t>
            </w:r>
            <w:proofErr w:type="spellStart"/>
            <w:r w:rsidR="00D77881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جانفي</w:t>
            </w:r>
            <w:r w:rsidR="007B5B6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1999</w:t>
            </w:r>
            <w:proofErr w:type="spellEnd"/>
            <w:r w:rsidR="007B5B6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7B5B6E" w:rsidRPr="00AF7AA2" w:rsidRDefault="007B5B6E" w:rsidP="007B5B6E">
            <w:pPr>
              <w:pStyle w:val="Paragraphedeliste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الطب.</w:t>
            </w:r>
          </w:p>
          <w:p w:rsidR="007B5B6E" w:rsidRPr="00AF7AA2" w:rsidRDefault="007B5B6E" w:rsidP="007B5B6E">
            <w:pPr>
              <w:pStyle w:val="Paragraphedeliste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الصيدلة.</w:t>
            </w:r>
          </w:p>
          <w:p w:rsidR="008859D8" w:rsidRDefault="007B5B6E" w:rsidP="00D82642">
            <w:pPr>
              <w:pStyle w:val="Paragraphedeliste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جراحة الأسنان.</w:t>
            </w:r>
          </w:p>
          <w:p w:rsidR="00250919" w:rsidRPr="00AF7AA2" w:rsidRDefault="00250919" w:rsidP="00250919">
            <w:pPr>
              <w:pStyle w:val="Paragraphedeliste"/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16569B" w:rsidRPr="00AF7AA2" w:rsidTr="00716A2E">
        <w:trPr>
          <w:trHeight w:val="376"/>
        </w:trPr>
        <w:tc>
          <w:tcPr>
            <w:tcW w:w="2375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625" w:type="pct"/>
          </w:tcPr>
          <w:p w:rsidR="0016569B" w:rsidRDefault="0016569B" w:rsidP="0077513A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02D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الحقوق</w:t>
            </w:r>
            <w:r w:rsidR="00D82642" w:rsidRPr="00002D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والعلوم السياسية</w:t>
            </w:r>
            <w:r w:rsidR="00D8264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 قرار رقم </w:t>
            </w:r>
            <w:r w:rsidR="0077513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319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77513A" w:rsidRPr="0077513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17</w:t>
            </w:r>
            <w:r w:rsidRPr="0077513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مارس </w:t>
            </w:r>
            <w:r w:rsidR="0077513A" w:rsidRPr="0077513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2025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77513A" w:rsidRPr="0077513A" w:rsidRDefault="0077513A" w:rsidP="0077513A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77513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التعليم المشترك في الحقوق.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القانون الخاص.</w:t>
            </w:r>
          </w:p>
          <w:p w:rsidR="00F04C09" w:rsidRPr="00AF7AA2" w:rsidRDefault="00F04C09" w:rsidP="00F04C0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القانون العام.</w:t>
            </w:r>
          </w:p>
          <w:p w:rsidR="0016569B" w:rsidRPr="00AF7AA2" w:rsidRDefault="0016569B" w:rsidP="00AB18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السياسية.</w:t>
            </w:r>
          </w:p>
        </w:tc>
      </w:tr>
      <w:tr w:rsidR="0016569B" w:rsidRPr="00AF7AA2" w:rsidTr="00716A2E">
        <w:trPr>
          <w:trHeight w:val="376"/>
        </w:trPr>
        <w:tc>
          <w:tcPr>
            <w:tcW w:w="2375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625" w:type="pct"/>
          </w:tcPr>
          <w:p w:rsidR="00997524" w:rsidRDefault="0016569B" w:rsidP="00997524">
            <w:pPr>
              <w:pStyle w:val="Paragraphedeliste"/>
              <w:bidi/>
              <w:ind w:hanging="720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002D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002D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="00D82642" w:rsidRPr="00002D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والتجارية</w:t>
            </w:r>
            <w:r w:rsidRPr="00002D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وعلوم </w:t>
            </w:r>
            <w:proofErr w:type="spellStart"/>
            <w:r w:rsidRPr="00002D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99752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320</w:t>
            </w:r>
            <w:r w:rsidR="005D7D6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مؤرخ في </w:t>
            </w:r>
            <w:r w:rsidR="00997524" w:rsidRPr="0077513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17 مارس 2025</w:t>
            </w:r>
            <w:r w:rsidR="0099752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997524" w:rsidRPr="00997524" w:rsidRDefault="00997524" w:rsidP="0099752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77513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التعليم المشترك في</w:t>
            </w:r>
            <w:r w:rsidRPr="00002D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العلوم </w:t>
            </w:r>
            <w:proofErr w:type="spellStart"/>
            <w:r w:rsidRPr="00002D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002D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والتجارية</w:t>
            </w:r>
            <w:r w:rsidRPr="00002D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وعلوم التسيير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99752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التسيير.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المالية.</w:t>
            </w:r>
          </w:p>
        </w:tc>
      </w:tr>
      <w:tr w:rsidR="0016569B" w:rsidRPr="00AF7AA2" w:rsidTr="00D82642">
        <w:trPr>
          <w:trHeight w:val="2832"/>
        </w:trPr>
        <w:tc>
          <w:tcPr>
            <w:tcW w:w="2375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625" w:type="pct"/>
          </w:tcPr>
          <w:p w:rsidR="0016569B" w:rsidRDefault="0016569B" w:rsidP="00A621F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02D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الآداب </w:t>
            </w:r>
            <w:proofErr w:type="spellStart"/>
            <w:r w:rsidR="00D82642" w:rsidRPr="00A621F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واللغات</w:t>
            </w:r>
            <w:r w:rsidRPr="00A621F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621F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A621F4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60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A621F4" w:rsidRPr="00A621F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26 </w:t>
            </w:r>
            <w:proofErr w:type="spellStart"/>
            <w:r w:rsidR="00A621F4" w:rsidRPr="00A621F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جانفي</w:t>
            </w:r>
            <w:proofErr w:type="spellEnd"/>
            <w:r w:rsidR="00A621F4" w:rsidRPr="00A621F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2022</w:t>
            </w:r>
            <w:r w:rsidR="00A621F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proofErr w:type="spellEnd"/>
          </w:p>
          <w:p w:rsidR="008859D8" w:rsidRPr="00AF7AA2" w:rsidRDefault="008859D8" w:rsidP="008859D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العربية وآدابها.</w:t>
            </w:r>
          </w:p>
          <w:p w:rsidR="008859D8" w:rsidRDefault="008859D8" w:rsidP="008859D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الترجمة.</w:t>
            </w:r>
          </w:p>
          <w:p w:rsidR="00492910" w:rsidRPr="00AF7AA2" w:rsidRDefault="00492910" w:rsidP="00492910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الآداب و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اللغة الفرنسية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859D8" w:rsidRPr="00AF7AA2" w:rsidRDefault="008859D8" w:rsidP="008859D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 w:rsidR="004929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الآداب و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اللغة الإنجليزية </w:t>
            </w:r>
          </w:p>
          <w:p w:rsidR="0016569B" w:rsidRPr="00AF7AA2" w:rsidRDefault="0016569B" w:rsidP="00492910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 w:rsidR="004929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الآداب و</w:t>
            </w:r>
            <w:r w:rsidR="008859D8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اللغة الإيطالية.</w:t>
            </w:r>
          </w:p>
        </w:tc>
      </w:tr>
      <w:tr w:rsidR="00D82642" w:rsidRPr="00AF7AA2" w:rsidTr="00716A2E">
        <w:trPr>
          <w:trHeight w:val="376"/>
        </w:trPr>
        <w:tc>
          <w:tcPr>
            <w:tcW w:w="2375" w:type="pct"/>
            <w:vMerge/>
          </w:tcPr>
          <w:p w:rsidR="00D82642" w:rsidRPr="00AF7AA2" w:rsidRDefault="00D82642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625" w:type="pct"/>
          </w:tcPr>
          <w:p w:rsidR="00D82642" w:rsidRDefault="00D82642" w:rsidP="00D3580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621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الإنسانية والعلوم </w:t>
            </w:r>
            <w:proofErr w:type="spellStart"/>
            <w:r w:rsidRPr="00A621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A621F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: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D35808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D3580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59</w:t>
            </w:r>
            <w:r w:rsidR="00D35808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D35808" w:rsidRPr="00A621F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26 </w:t>
            </w:r>
            <w:proofErr w:type="spellStart"/>
            <w:r w:rsidR="00D35808" w:rsidRPr="00A621F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جانفي</w:t>
            </w:r>
            <w:proofErr w:type="spellEnd"/>
            <w:r w:rsidR="00D35808" w:rsidRPr="00A621F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2022</w:t>
            </w:r>
            <w:r w:rsidR="00D3580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="00D35808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proofErr w:type="spellEnd"/>
          </w:p>
          <w:p w:rsidR="00D35808" w:rsidRDefault="00D35808" w:rsidP="00D3580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3580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علم </w:t>
            </w:r>
            <w:proofErr w:type="spellStart"/>
            <w:r w:rsidRPr="00D3580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الإجتماع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والديموغرافيا</w:t>
            </w:r>
            <w:proofErr w:type="spellEnd"/>
            <w:r w:rsidRPr="00D3580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. </w:t>
            </w:r>
          </w:p>
          <w:p w:rsidR="00492910" w:rsidRDefault="00492910" w:rsidP="00492910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3580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الإعلام والاتصال.        </w:t>
            </w:r>
            <w:r w:rsidRPr="00D35808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 xml:space="preserve">  </w:t>
            </w:r>
          </w:p>
          <w:p w:rsidR="00D35808" w:rsidRDefault="00D35808" w:rsidP="00D3580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علم النفس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والأرطوفونيا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r w:rsidRPr="00D3580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</w:t>
            </w:r>
          </w:p>
          <w:p w:rsidR="00D35808" w:rsidRPr="00AF7AA2" w:rsidRDefault="00D35808" w:rsidP="00D3580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التاريخ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وعلم الآثار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35808" w:rsidRDefault="00D35808" w:rsidP="00D3580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3580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علم المكتبات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والتوثيق</w:t>
            </w:r>
            <w:r w:rsidRPr="00D3580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. </w:t>
            </w:r>
          </w:p>
          <w:p w:rsidR="00D35808" w:rsidRPr="00AF7AA2" w:rsidRDefault="00D35808" w:rsidP="00D3580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3580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الفلسفة.</w:t>
            </w:r>
          </w:p>
          <w:p w:rsidR="00D35808" w:rsidRPr="00D35808" w:rsidRDefault="00492910" w:rsidP="0025091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التربية البدنية والرياضية.</w:t>
            </w:r>
            <w:r w:rsidR="00D35808" w:rsidRPr="00D3580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                      </w:t>
            </w:r>
          </w:p>
        </w:tc>
      </w:tr>
      <w:tr w:rsidR="0016569B" w:rsidRPr="00AF7AA2" w:rsidTr="00716A2E">
        <w:trPr>
          <w:trHeight w:val="376"/>
        </w:trPr>
        <w:tc>
          <w:tcPr>
            <w:tcW w:w="2375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625" w:type="pct"/>
          </w:tcPr>
          <w:p w:rsidR="008859D8" w:rsidRPr="00AF7AA2" w:rsidRDefault="0016569B" w:rsidP="008859D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464C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علوم </w:t>
            </w:r>
            <w:proofErr w:type="spellStart"/>
            <w:r w:rsidRPr="005464C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الأرض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769 مؤرخ في 27 نوفمبر </w:t>
            </w:r>
            <w:r w:rsidR="00250919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2001.</w:t>
            </w:r>
          </w:p>
          <w:p w:rsidR="0016569B" w:rsidRPr="00AF7AA2" w:rsidRDefault="0016569B" w:rsidP="008859D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المعمارية.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التهيئة.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الجيولوجيا.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المناجم.</w:t>
            </w:r>
          </w:p>
        </w:tc>
      </w:tr>
    </w:tbl>
    <w:p w:rsidR="008859D8" w:rsidRPr="00AF7AA2" w:rsidRDefault="008859D8" w:rsidP="002A28F4">
      <w:pPr>
        <w:bidi/>
        <w:spacing w:after="0"/>
        <w:jc w:val="center"/>
        <w:rPr>
          <w:b/>
          <w:bCs/>
          <w:sz w:val="36"/>
          <w:szCs w:val="36"/>
          <w:rtl/>
          <w:lang w:bidi="ar-DZ"/>
        </w:rPr>
      </w:pPr>
    </w:p>
    <w:p w:rsidR="002A28F4" w:rsidRDefault="002A28F4" w:rsidP="002A28F4">
      <w:pPr>
        <w:bidi/>
        <w:spacing w:after="0"/>
        <w:jc w:val="center"/>
        <w:rPr>
          <w:b/>
          <w:bCs/>
          <w:sz w:val="36"/>
          <w:szCs w:val="36"/>
          <w:rtl/>
          <w:lang w:bidi="ar-DZ"/>
        </w:rPr>
      </w:pPr>
    </w:p>
    <w:p w:rsidR="005464CE" w:rsidRDefault="005464CE" w:rsidP="005464CE">
      <w:pPr>
        <w:bidi/>
        <w:spacing w:after="0"/>
        <w:jc w:val="center"/>
        <w:rPr>
          <w:b/>
          <w:bCs/>
          <w:sz w:val="36"/>
          <w:szCs w:val="36"/>
          <w:rtl/>
          <w:lang w:bidi="ar-DZ"/>
        </w:rPr>
      </w:pPr>
    </w:p>
    <w:p w:rsidR="005464CE" w:rsidRDefault="005464CE" w:rsidP="005464CE">
      <w:pPr>
        <w:bidi/>
        <w:spacing w:after="0"/>
        <w:jc w:val="center"/>
        <w:rPr>
          <w:b/>
          <w:bCs/>
          <w:sz w:val="36"/>
          <w:szCs w:val="36"/>
          <w:rtl/>
          <w:lang w:bidi="ar-DZ"/>
        </w:rPr>
      </w:pPr>
    </w:p>
    <w:p w:rsidR="005464CE" w:rsidRDefault="005464CE" w:rsidP="005464CE">
      <w:pPr>
        <w:bidi/>
        <w:spacing w:after="0"/>
        <w:jc w:val="center"/>
        <w:rPr>
          <w:b/>
          <w:bCs/>
          <w:sz w:val="36"/>
          <w:szCs w:val="36"/>
          <w:rtl/>
          <w:lang w:bidi="ar-DZ"/>
        </w:rPr>
      </w:pPr>
    </w:p>
    <w:p w:rsidR="005464CE" w:rsidRDefault="005464CE" w:rsidP="005464CE">
      <w:pPr>
        <w:bidi/>
        <w:spacing w:after="0"/>
        <w:jc w:val="center"/>
        <w:rPr>
          <w:b/>
          <w:bCs/>
          <w:sz w:val="36"/>
          <w:szCs w:val="36"/>
          <w:rtl/>
          <w:lang w:bidi="ar-DZ"/>
        </w:rPr>
      </w:pPr>
    </w:p>
    <w:p w:rsidR="005464CE" w:rsidRDefault="005464CE" w:rsidP="005464CE">
      <w:pPr>
        <w:bidi/>
        <w:spacing w:after="0"/>
        <w:jc w:val="center"/>
        <w:rPr>
          <w:b/>
          <w:bCs/>
          <w:sz w:val="36"/>
          <w:szCs w:val="36"/>
          <w:rtl/>
          <w:lang w:bidi="ar-DZ"/>
        </w:rPr>
      </w:pPr>
    </w:p>
    <w:p w:rsidR="005464CE" w:rsidRDefault="005464CE" w:rsidP="005464CE">
      <w:pPr>
        <w:bidi/>
        <w:spacing w:after="0"/>
        <w:jc w:val="center"/>
        <w:rPr>
          <w:b/>
          <w:bCs/>
          <w:sz w:val="36"/>
          <w:szCs w:val="36"/>
          <w:rtl/>
          <w:lang w:bidi="ar-DZ"/>
        </w:rPr>
      </w:pPr>
    </w:p>
    <w:p w:rsidR="005464CE" w:rsidRDefault="005464CE" w:rsidP="005464CE">
      <w:pPr>
        <w:bidi/>
        <w:spacing w:after="0"/>
        <w:jc w:val="center"/>
        <w:rPr>
          <w:b/>
          <w:bCs/>
          <w:sz w:val="36"/>
          <w:szCs w:val="36"/>
          <w:rtl/>
          <w:lang w:bidi="ar-DZ"/>
        </w:rPr>
      </w:pPr>
    </w:p>
    <w:p w:rsidR="005464CE" w:rsidRDefault="005464CE" w:rsidP="005464CE">
      <w:pPr>
        <w:bidi/>
        <w:spacing w:after="0"/>
        <w:jc w:val="center"/>
        <w:rPr>
          <w:b/>
          <w:bCs/>
          <w:sz w:val="36"/>
          <w:szCs w:val="36"/>
          <w:rtl/>
          <w:lang w:bidi="ar-DZ"/>
        </w:rPr>
      </w:pPr>
    </w:p>
    <w:p w:rsidR="005464CE" w:rsidRDefault="005464CE" w:rsidP="005464CE">
      <w:pPr>
        <w:bidi/>
        <w:spacing w:after="0"/>
        <w:jc w:val="center"/>
        <w:rPr>
          <w:b/>
          <w:bCs/>
          <w:sz w:val="36"/>
          <w:szCs w:val="36"/>
          <w:rtl/>
          <w:lang w:bidi="ar-DZ"/>
        </w:rPr>
      </w:pPr>
    </w:p>
    <w:p w:rsidR="005464CE" w:rsidRDefault="005464CE" w:rsidP="005464CE">
      <w:pPr>
        <w:bidi/>
        <w:spacing w:after="0"/>
        <w:jc w:val="center"/>
        <w:rPr>
          <w:b/>
          <w:bCs/>
          <w:sz w:val="36"/>
          <w:szCs w:val="36"/>
          <w:rtl/>
          <w:lang w:bidi="ar-DZ"/>
        </w:rPr>
      </w:pPr>
    </w:p>
    <w:p w:rsidR="005464CE" w:rsidRDefault="005464CE" w:rsidP="005464CE">
      <w:pPr>
        <w:bidi/>
        <w:spacing w:after="0"/>
        <w:jc w:val="center"/>
        <w:rPr>
          <w:b/>
          <w:bCs/>
          <w:sz w:val="36"/>
          <w:szCs w:val="36"/>
          <w:rtl/>
          <w:lang w:bidi="ar-DZ"/>
        </w:rPr>
      </w:pPr>
    </w:p>
    <w:p w:rsidR="005464CE" w:rsidRDefault="005464CE" w:rsidP="005464CE">
      <w:pPr>
        <w:bidi/>
        <w:spacing w:after="0"/>
        <w:jc w:val="center"/>
        <w:rPr>
          <w:b/>
          <w:bCs/>
          <w:sz w:val="36"/>
          <w:szCs w:val="36"/>
          <w:rtl/>
          <w:lang w:bidi="ar-DZ"/>
        </w:rPr>
      </w:pPr>
    </w:p>
    <w:p w:rsidR="007A26A8" w:rsidRPr="00AF7AA2" w:rsidRDefault="0016569B" w:rsidP="00476E5E">
      <w:pPr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AF7AA2">
        <w:rPr>
          <w:rtl/>
        </w:rPr>
        <w:br w:type="page"/>
      </w:r>
      <w:r w:rsidR="007A26A8" w:rsidRPr="00AF7AA2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جامعة </w:t>
      </w:r>
      <w:proofErr w:type="spellStart"/>
      <w:r w:rsidR="007A26A8" w:rsidRPr="00AF7AA2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قالمة</w:t>
      </w:r>
      <w:proofErr w:type="spellEnd"/>
    </w:p>
    <w:tbl>
      <w:tblPr>
        <w:tblStyle w:val="Grilledutableau"/>
        <w:bidiVisual/>
        <w:tblW w:w="5000" w:type="pct"/>
        <w:tblLook w:val="04A0"/>
      </w:tblPr>
      <w:tblGrid>
        <w:gridCol w:w="89"/>
        <w:gridCol w:w="6509"/>
        <w:gridCol w:w="8188"/>
      </w:tblGrid>
      <w:tr w:rsidR="007A26A8" w:rsidRPr="00AF7AA2" w:rsidTr="00EE7D01">
        <w:trPr>
          <w:trHeight w:val="662"/>
        </w:trPr>
        <w:tc>
          <w:tcPr>
            <w:tcW w:w="2231" w:type="pct"/>
            <w:gridSpan w:val="2"/>
          </w:tcPr>
          <w:p w:rsidR="007A26A8" w:rsidRPr="00AF7AA2" w:rsidRDefault="007A26A8" w:rsidP="00EE7D0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2769" w:type="pct"/>
          </w:tcPr>
          <w:p w:rsidR="007A26A8" w:rsidRPr="00AF7AA2" w:rsidRDefault="007A26A8" w:rsidP="00EE7D0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E02E31" w:rsidRPr="00AF7AA2" w:rsidTr="00EE7D01">
        <w:trPr>
          <w:trHeight w:val="1125"/>
        </w:trPr>
        <w:tc>
          <w:tcPr>
            <w:tcW w:w="2231" w:type="pct"/>
            <w:gridSpan w:val="2"/>
          </w:tcPr>
          <w:p w:rsidR="00E02E31" w:rsidRPr="00AF7AA2" w:rsidRDefault="00E02E31" w:rsidP="00EE7D0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92-299 مؤرخ في 6 محرم عام 1413 الموافق 7 يوليو سنة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1992،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مركز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مركز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جامعي في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قالمة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769" w:type="pct"/>
          </w:tcPr>
          <w:p w:rsidR="00E02E31" w:rsidRPr="00AF7AA2" w:rsidRDefault="00E02E31" w:rsidP="00EE7D0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الكيمياء الصناعية والمناجم.</w:t>
            </w:r>
          </w:p>
          <w:p w:rsidR="00E02E31" w:rsidRPr="00AF7AA2" w:rsidRDefault="00E02E31" w:rsidP="00EE7D0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الهندسة الميكانيكية.</w:t>
            </w:r>
          </w:p>
          <w:p w:rsidR="00E02E31" w:rsidRPr="00AF7AA2" w:rsidRDefault="00E02E31" w:rsidP="00EE7D0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معهد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الميكانيك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7A26A8" w:rsidRPr="00AF7AA2" w:rsidTr="00EE7D01">
        <w:trPr>
          <w:trHeight w:val="1125"/>
        </w:trPr>
        <w:tc>
          <w:tcPr>
            <w:tcW w:w="2231" w:type="pct"/>
            <w:gridSpan w:val="2"/>
          </w:tcPr>
          <w:p w:rsidR="007A26A8" w:rsidRPr="00AF7AA2" w:rsidRDefault="007A26A8" w:rsidP="00EE7D0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</w:t>
            </w:r>
            <w:r w:rsidR="000708AA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01-273 مؤرخ في 30 جمادى الثانية عام 1422 الموافق 18 سبتمبر سنة 2001 يتضمن إنشاء جامعة </w:t>
            </w:r>
            <w:proofErr w:type="spellStart"/>
            <w:r w:rsidR="000708AA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قالمة</w:t>
            </w:r>
            <w:proofErr w:type="spellEnd"/>
            <w:r w:rsidR="000708AA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769" w:type="pct"/>
          </w:tcPr>
          <w:p w:rsidR="00D8395E" w:rsidRPr="00AF7AA2" w:rsidRDefault="00E21BAB" w:rsidP="00EE7D0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العلوم والهندسة</w:t>
            </w:r>
            <w:r w:rsidR="00D8395E" w:rsidRPr="00AF7AA2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D8395E" w:rsidRPr="00AF7AA2" w:rsidRDefault="00E21BAB" w:rsidP="00EE7D0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وعلوم التسيير</w:t>
            </w:r>
            <w:r w:rsidR="00D8395E" w:rsidRPr="00AF7AA2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7A26A8" w:rsidRPr="00AF7AA2" w:rsidRDefault="00E21BAB" w:rsidP="00EE7D0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الحقوق والآداب والعلوم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7A26A8" w:rsidRPr="00AF7AA2" w:rsidTr="00EE7D01">
        <w:trPr>
          <w:trHeight w:val="1385"/>
        </w:trPr>
        <w:tc>
          <w:tcPr>
            <w:tcW w:w="2231" w:type="pct"/>
            <w:gridSpan w:val="2"/>
          </w:tcPr>
          <w:p w:rsidR="007A26A8" w:rsidRPr="00AF7AA2" w:rsidRDefault="007A26A8" w:rsidP="00EE7D0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</w:t>
            </w:r>
            <w:r w:rsidR="000708AA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04-263 مؤرخ في 13 رجب عام 1425 الموافق 29 غشت سنة 2004 يعدل المرسوم التنفيذي رقم 01-273 المؤرخ في 30 جمادى الثانية عام 1422 الموافق 18 سبتمبر سنة 2001</w:t>
            </w:r>
            <w:r w:rsidR="000B77E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 الم</w:t>
            </w:r>
            <w:r w:rsidR="000B77EE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تضمن إنشاء جامعة </w:t>
            </w:r>
            <w:proofErr w:type="spellStart"/>
            <w:r w:rsidR="000B77EE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قالمة</w:t>
            </w:r>
            <w:proofErr w:type="spellEnd"/>
            <w:r w:rsidR="000B77EE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769" w:type="pct"/>
          </w:tcPr>
          <w:p w:rsidR="00D8395E" w:rsidRPr="00AF7AA2" w:rsidRDefault="00E21BAB" w:rsidP="00EE7D0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العلوم وعلوم الهندسة</w:t>
            </w:r>
            <w:r w:rsidR="00D8395E"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  <w:t>.</w:t>
            </w:r>
          </w:p>
          <w:p w:rsidR="00D8395E" w:rsidRPr="00AF7AA2" w:rsidRDefault="00EE6258" w:rsidP="00EE7D0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</w:t>
            </w:r>
            <w:r w:rsidR="00445E44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العلوم </w:t>
            </w:r>
            <w:proofErr w:type="spellStart"/>
            <w:r w:rsidR="00445E44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="00445E44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وعلوم التسيير</w:t>
            </w:r>
            <w:r w:rsidR="00D8395E" w:rsidRPr="00AF7AA2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7A26A8" w:rsidRPr="00AF7AA2" w:rsidRDefault="00EE6258" w:rsidP="00EE7D0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الحقوق والآداب والعلوم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16569B" w:rsidRPr="00AF7AA2" w:rsidTr="00EE7D01">
        <w:trPr>
          <w:trHeight w:val="465"/>
        </w:trPr>
        <w:tc>
          <w:tcPr>
            <w:tcW w:w="2231" w:type="pct"/>
            <w:gridSpan w:val="2"/>
            <w:vMerge w:val="restart"/>
          </w:tcPr>
          <w:p w:rsidR="0016569B" w:rsidRPr="00AF7AA2" w:rsidRDefault="0016569B" w:rsidP="00EE7D0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 تنفيذي رقم 10-16 مؤرخ في 26 محرم عام 1431 الموافق 12 ين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ير سنة 2010 يعدل ويتمم المرسوم التنفيذي رقم 01-273 المؤرخ في 30 جمادى الثانية عام 1422 الموافق 18 سبتمبر سنة 2001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تضمن إنشاء جامعة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قالمة</w:t>
            </w:r>
            <w:proofErr w:type="spell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769" w:type="pct"/>
          </w:tcPr>
          <w:p w:rsidR="0016569B" w:rsidRPr="00AF7AA2" w:rsidRDefault="0016569B" w:rsidP="00EE7D0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B24BE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الرياضيات والإعلام الآلي وعلوم </w:t>
            </w:r>
            <w:proofErr w:type="spellStart"/>
            <w:r w:rsidRPr="00B24BE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المادة</w:t>
            </w:r>
            <w:r w:rsidRPr="00B24BE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197 مؤرخ في 24 جوان 2010.</w:t>
            </w:r>
          </w:p>
          <w:p w:rsidR="0016569B" w:rsidRPr="00AF7AA2" w:rsidRDefault="0016569B" w:rsidP="00EE7D0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الرياضيات.</w:t>
            </w:r>
          </w:p>
          <w:p w:rsidR="0016569B" w:rsidRPr="00AF7AA2" w:rsidRDefault="0016569B" w:rsidP="00EE7D0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الإعلام الآلي.</w:t>
            </w:r>
          </w:p>
          <w:p w:rsidR="0016569B" w:rsidRPr="00AF7AA2" w:rsidRDefault="0016569B" w:rsidP="00EE7D0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المادة.</w:t>
            </w:r>
          </w:p>
        </w:tc>
      </w:tr>
      <w:tr w:rsidR="0016569B" w:rsidRPr="00AF7AA2" w:rsidTr="00EE7D01">
        <w:trPr>
          <w:trHeight w:val="465"/>
        </w:trPr>
        <w:tc>
          <w:tcPr>
            <w:tcW w:w="2231" w:type="pct"/>
            <w:gridSpan w:val="2"/>
            <w:vMerge/>
          </w:tcPr>
          <w:p w:rsidR="0016569B" w:rsidRPr="00AF7AA2" w:rsidRDefault="0016569B" w:rsidP="00EE7D0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769" w:type="pct"/>
          </w:tcPr>
          <w:p w:rsidR="0016569B" w:rsidRPr="00AF7AA2" w:rsidRDefault="0016569B" w:rsidP="00EE7D0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B24BE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B24BE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والتكنولوجيا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1135 مؤرخ في 17 نوفمبر 2014.</w:t>
            </w:r>
          </w:p>
          <w:p w:rsidR="0016569B" w:rsidRPr="00AF7AA2" w:rsidRDefault="0016569B" w:rsidP="00EE7D0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الطرائق.</w:t>
            </w:r>
          </w:p>
          <w:p w:rsidR="0016569B" w:rsidRPr="00AF7AA2" w:rsidRDefault="0016569B" w:rsidP="00EE7D0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الميكانيكية.</w:t>
            </w:r>
          </w:p>
          <w:p w:rsidR="0016569B" w:rsidRPr="00AF7AA2" w:rsidRDefault="0016569B" w:rsidP="00EE7D0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الهندسة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الإكتروتقنية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والأوتوماتيك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EE7D0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المدنية والري.</w:t>
            </w:r>
          </w:p>
          <w:p w:rsidR="0016569B" w:rsidRPr="00AF7AA2" w:rsidRDefault="0016569B" w:rsidP="00EE7D0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الإلكترونيك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والإتصالات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السلكية واللاسلكية.</w:t>
            </w:r>
          </w:p>
          <w:p w:rsidR="0016569B" w:rsidRPr="00AF7AA2" w:rsidRDefault="0016569B" w:rsidP="00EE7D0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المعمارية.</w:t>
            </w:r>
          </w:p>
        </w:tc>
      </w:tr>
      <w:tr w:rsidR="0016569B" w:rsidRPr="00AF7AA2" w:rsidTr="00EE7D01">
        <w:trPr>
          <w:trHeight w:val="465"/>
        </w:trPr>
        <w:tc>
          <w:tcPr>
            <w:tcW w:w="2231" w:type="pct"/>
            <w:gridSpan w:val="2"/>
            <w:vMerge/>
          </w:tcPr>
          <w:p w:rsidR="0016569B" w:rsidRPr="00AF7AA2" w:rsidRDefault="0016569B" w:rsidP="00EE7D0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769" w:type="pct"/>
          </w:tcPr>
          <w:p w:rsidR="0016569B" w:rsidRPr="00AF7AA2" w:rsidRDefault="0016569B" w:rsidP="00EE7D0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B24BE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علوم الطبيعة والحياة وعلوم الأرض </w:t>
            </w:r>
            <w:proofErr w:type="spellStart"/>
            <w:r w:rsidRPr="00B24BE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والكون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201 مؤرخ في 24 جوان 2010.</w:t>
            </w:r>
          </w:p>
          <w:p w:rsidR="0016569B" w:rsidRPr="00AF7AA2" w:rsidRDefault="0016569B" w:rsidP="00EE7D0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الطبيعة والحياة.</w:t>
            </w:r>
          </w:p>
          <w:p w:rsidR="0016569B" w:rsidRPr="00AF7AA2" w:rsidRDefault="0016569B" w:rsidP="00EE7D0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EE7D0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البيئة وهندسة </w:t>
            </w:r>
            <w:r w:rsidR="00EB4F46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المحيط.</w:t>
            </w:r>
          </w:p>
        </w:tc>
      </w:tr>
      <w:tr w:rsidR="0016569B" w:rsidRPr="00AF7AA2" w:rsidTr="00EE7D01">
        <w:trPr>
          <w:trHeight w:val="465"/>
        </w:trPr>
        <w:tc>
          <w:tcPr>
            <w:tcW w:w="2231" w:type="pct"/>
            <w:gridSpan w:val="2"/>
            <w:vMerge/>
          </w:tcPr>
          <w:p w:rsidR="0016569B" w:rsidRPr="00AF7AA2" w:rsidRDefault="0016569B" w:rsidP="00EE7D0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769" w:type="pct"/>
          </w:tcPr>
          <w:p w:rsidR="0016569B" w:rsidRPr="00AF7AA2" w:rsidRDefault="0016569B" w:rsidP="00EE7D0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B24BE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B24BE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B24BE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</w:t>
            </w:r>
            <w:proofErr w:type="spellStart"/>
            <w:r w:rsidRPr="00B24BE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199 مؤرخ في 24 جوان 2010.</w:t>
            </w:r>
          </w:p>
          <w:p w:rsidR="0016569B" w:rsidRPr="00AF7AA2" w:rsidRDefault="0016569B" w:rsidP="00EE7D0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التجارية.</w:t>
            </w:r>
          </w:p>
          <w:p w:rsidR="0016569B" w:rsidRPr="00AF7AA2" w:rsidRDefault="0016569B" w:rsidP="00EE7D0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EE7D0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التسيير.</w:t>
            </w:r>
          </w:p>
        </w:tc>
      </w:tr>
      <w:tr w:rsidR="0016569B" w:rsidRPr="00AF7AA2" w:rsidTr="00EE7D01">
        <w:trPr>
          <w:trHeight w:val="465"/>
        </w:trPr>
        <w:tc>
          <w:tcPr>
            <w:tcW w:w="2231" w:type="pct"/>
            <w:gridSpan w:val="2"/>
            <w:vMerge/>
          </w:tcPr>
          <w:p w:rsidR="0016569B" w:rsidRPr="00AF7AA2" w:rsidRDefault="0016569B" w:rsidP="00EE7D0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769" w:type="pct"/>
          </w:tcPr>
          <w:p w:rsidR="0016569B" w:rsidRPr="00AF7AA2" w:rsidRDefault="0016569B" w:rsidP="00EE7D0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B24BE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الحقوق والعلوم </w:t>
            </w:r>
            <w:proofErr w:type="spellStart"/>
            <w:r w:rsidRPr="00B24BE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السياسية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203 المؤرخ في 24 جوان 2010.</w:t>
            </w:r>
          </w:p>
          <w:p w:rsidR="0016569B" w:rsidRPr="00AF7AA2" w:rsidRDefault="0016569B" w:rsidP="00EE7D0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الحقوق.</w:t>
            </w:r>
          </w:p>
          <w:p w:rsidR="0016569B" w:rsidRPr="00AF7AA2" w:rsidRDefault="0016569B" w:rsidP="00EE7D0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السياسية.</w:t>
            </w:r>
          </w:p>
        </w:tc>
      </w:tr>
      <w:tr w:rsidR="0016569B" w:rsidRPr="00AF7AA2" w:rsidTr="00EE7D01">
        <w:trPr>
          <w:trHeight w:val="233"/>
        </w:trPr>
        <w:tc>
          <w:tcPr>
            <w:tcW w:w="2231" w:type="pct"/>
            <w:gridSpan w:val="2"/>
            <w:vMerge/>
          </w:tcPr>
          <w:p w:rsidR="0016569B" w:rsidRPr="00AF7AA2" w:rsidRDefault="0016569B" w:rsidP="00EE7D0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769" w:type="pct"/>
          </w:tcPr>
          <w:p w:rsidR="0016569B" w:rsidRPr="00AF7AA2" w:rsidRDefault="0016569B" w:rsidP="00EE7D0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B24BE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الآداب </w:t>
            </w:r>
            <w:proofErr w:type="spellStart"/>
            <w:r w:rsidRPr="00B24BE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واللغات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198 مؤرخ في 24 جوان 2010.</w:t>
            </w:r>
          </w:p>
          <w:p w:rsidR="0016569B" w:rsidRPr="00AF7AA2" w:rsidRDefault="0016569B" w:rsidP="00EE7D0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والأدب العربي.</w:t>
            </w:r>
          </w:p>
          <w:p w:rsidR="0016569B" w:rsidRPr="00AF7AA2" w:rsidRDefault="0016569B" w:rsidP="00EE7D0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الآداب واللغة الفرنسية.</w:t>
            </w:r>
          </w:p>
          <w:p w:rsidR="0016569B" w:rsidRPr="00AF7AA2" w:rsidRDefault="0016569B" w:rsidP="00EE7D0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الآداب واللغة الإنجليزية. </w:t>
            </w:r>
          </w:p>
        </w:tc>
      </w:tr>
      <w:tr w:rsidR="0016569B" w:rsidRPr="00AF7AA2" w:rsidTr="00EE7D01">
        <w:trPr>
          <w:trHeight w:val="232"/>
        </w:trPr>
        <w:tc>
          <w:tcPr>
            <w:tcW w:w="2231" w:type="pct"/>
            <w:gridSpan w:val="2"/>
            <w:vMerge/>
          </w:tcPr>
          <w:p w:rsidR="0016569B" w:rsidRPr="00AF7AA2" w:rsidRDefault="0016569B" w:rsidP="00EE7D0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769" w:type="pct"/>
          </w:tcPr>
          <w:p w:rsidR="0016569B" w:rsidRPr="005022E3" w:rsidRDefault="0016569B" w:rsidP="00EE7D0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B24BE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الإنسانية </w:t>
            </w:r>
            <w:r w:rsidR="00057D36" w:rsidRPr="00B24BE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والاجتماعية</w:t>
            </w:r>
            <w:r w:rsidR="00057D36" w:rsidRPr="005022E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5022E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 قرار رقم </w:t>
            </w:r>
            <w:r w:rsidR="00304932" w:rsidRPr="005022E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532</w:t>
            </w:r>
            <w:r w:rsidRPr="005022E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304932" w:rsidRPr="005022E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9</w:t>
            </w:r>
            <w:r w:rsidRPr="005022E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="00304932" w:rsidRPr="005022E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="00304932" w:rsidRPr="005022E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2021</w:t>
            </w:r>
            <w:r w:rsidR="00953CBA" w:rsidRPr="005022E3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 xml:space="preserve"> </w:t>
            </w:r>
            <w:r w:rsidR="00953CBA" w:rsidRPr="005022E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يتمم القرار رقم 202 المؤرخ في 24 جوان 2010</w:t>
            </w:r>
            <w:r w:rsidRPr="005022E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04932" w:rsidRPr="005022E3" w:rsidRDefault="0016569B" w:rsidP="00EE7D0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022E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التاريخ </w:t>
            </w:r>
            <w:r w:rsidR="00304932" w:rsidRPr="005022E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5022E3" w:rsidRDefault="00304932" w:rsidP="00EE7D0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5022E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علم </w:t>
            </w:r>
            <w:r w:rsidR="0016569B" w:rsidRPr="005022E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الآثار.</w:t>
            </w:r>
          </w:p>
          <w:p w:rsidR="0016569B" w:rsidRPr="005022E3" w:rsidRDefault="0016569B" w:rsidP="00EE7D0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022E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علم </w:t>
            </w:r>
            <w:proofErr w:type="spellStart"/>
            <w:r w:rsidRPr="005022E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الإجتماع</w:t>
            </w:r>
            <w:proofErr w:type="spellEnd"/>
            <w:r w:rsidRPr="005022E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5022E3" w:rsidRDefault="0016569B" w:rsidP="00EE7D0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022E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علم النفس.</w:t>
            </w:r>
          </w:p>
          <w:p w:rsidR="0016569B" w:rsidRPr="005022E3" w:rsidRDefault="0016569B" w:rsidP="00EE7D0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022E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الفلسفة.</w:t>
            </w:r>
          </w:p>
          <w:p w:rsidR="0016569B" w:rsidRPr="00AF7AA2" w:rsidRDefault="0016569B" w:rsidP="00EE7D0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022E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علوم الإعلام </w:t>
            </w:r>
            <w:r w:rsidR="004B3140" w:rsidRPr="005022E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والاتصال</w:t>
            </w:r>
            <w:r w:rsidRPr="005022E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وعلم المكتبات.</w:t>
            </w:r>
          </w:p>
        </w:tc>
      </w:tr>
      <w:tr w:rsidR="00EE7D01" w:rsidTr="00EE7D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30" w:type="pct"/>
          <w:trHeight w:val="735"/>
        </w:trPr>
        <w:tc>
          <w:tcPr>
            <w:tcW w:w="2201" w:type="pct"/>
            <w:shd w:val="clear" w:color="auto" w:fill="auto"/>
          </w:tcPr>
          <w:p w:rsidR="00EE7D01" w:rsidRDefault="00EE7D01" w:rsidP="00EE7D01">
            <w:pPr>
              <w:bidi/>
              <w:rPr>
                <w:rtl/>
              </w:rPr>
            </w:pPr>
          </w:p>
        </w:tc>
        <w:tc>
          <w:tcPr>
            <w:tcW w:w="2769" w:type="pct"/>
          </w:tcPr>
          <w:p w:rsidR="00EE7D01" w:rsidRDefault="00EE7D01" w:rsidP="00EE7D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EE7D0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الاتصالات السلكية </w:t>
            </w:r>
            <w:proofErr w:type="spellStart"/>
            <w:r w:rsidRPr="00EE7D0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واللاسلكية: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Pr="00EE7D0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14 فيفري 2023</w:t>
            </w:r>
          </w:p>
          <w:p w:rsidR="00EE7D01" w:rsidRPr="00EE7D01" w:rsidRDefault="00EE7D01" w:rsidP="00EE7D0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   </w:t>
            </w:r>
          </w:p>
          <w:p w:rsidR="00EE7D01" w:rsidRPr="005022E3" w:rsidRDefault="00EE7D01" w:rsidP="00EE7D0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022E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أنظمة </w:t>
            </w:r>
            <w:r w:rsidRPr="00EE7D0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الاتصالات السلكية واللاسلكية</w:t>
            </w:r>
            <w:r w:rsidRPr="005022E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.</w:t>
            </w:r>
          </w:p>
          <w:p w:rsidR="00EE7D01" w:rsidRPr="005022E3" w:rsidRDefault="00EE7D01" w:rsidP="00EE7D0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5022E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علم الآثار.</w:t>
            </w:r>
          </w:p>
          <w:p w:rsidR="00EE7D01" w:rsidRDefault="00EE7D01" w:rsidP="00EE7D01">
            <w:pPr>
              <w:bidi/>
              <w:jc w:val="both"/>
              <w:rPr>
                <w:rtl/>
              </w:rPr>
            </w:pPr>
          </w:p>
        </w:tc>
      </w:tr>
    </w:tbl>
    <w:p w:rsidR="0016569B" w:rsidRPr="00AF7AA2" w:rsidRDefault="0016569B" w:rsidP="0016569B">
      <w:pPr>
        <w:bidi/>
        <w:rPr>
          <w:rtl/>
        </w:rPr>
      </w:pPr>
    </w:p>
    <w:p w:rsidR="00066C92" w:rsidRDefault="00066C92" w:rsidP="0016569B">
      <w:pPr>
        <w:bidi/>
        <w:jc w:val="center"/>
        <w:rPr>
          <w:b/>
          <w:bCs/>
          <w:sz w:val="36"/>
          <w:szCs w:val="36"/>
          <w:rtl/>
          <w:lang w:bidi="ar-DZ"/>
        </w:rPr>
      </w:pPr>
    </w:p>
    <w:p w:rsidR="00C80FBE" w:rsidRDefault="00C80FBE" w:rsidP="00C80FBE">
      <w:pPr>
        <w:bidi/>
        <w:jc w:val="center"/>
        <w:rPr>
          <w:b/>
          <w:bCs/>
          <w:sz w:val="36"/>
          <w:szCs w:val="36"/>
          <w:rtl/>
          <w:lang w:bidi="ar-DZ"/>
        </w:rPr>
      </w:pPr>
    </w:p>
    <w:p w:rsidR="00C80FBE" w:rsidRDefault="00C80FBE" w:rsidP="00C80FBE">
      <w:pPr>
        <w:bidi/>
        <w:jc w:val="center"/>
        <w:rPr>
          <w:b/>
          <w:bCs/>
          <w:sz w:val="36"/>
          <w:szCs w:val="36"/>
          <w:rtl/>
          <w:lang w:bidi="ar-DZ"/>
        </w:rPr>
      </w:pPr>
    </w:p>
    <w:p w:rsidR="00C80FBE" w:rsidRDefault="00C80FBE" w:rsidP="00C80FBE">
      <w:pPr>
        <w:bidi/>
        <w:jc w:val="center"/>
        <w:rPr>
          <w:b/>
          <w:bCs/>
          <w:sz w:val="36"/>
          <w:szCs w:val="36"/>
          <w:rtl/>
          <w:lang w:bidi="ar-DZ"/>
        </w:rPr>
      </w:pPr>
    </w:p>
    <w:p w:rsidR="00C80FBE" w:rsidRDefault="00C80FBE" w:rsidP="00C80FBE">
      <w:pPr>
        <w:bidi/>
        <w:jc w:val="center"/>
        <w:rPr>
          <w:b/>
          <w:bCs/>
          <w:sz w:val="36"/>
          <w:szCs w:val="36"/>
          <w:rtl/>
          <w:lang w:bidi="ar-DZ"/>
        </w:rPr>
      </w:pPr>
    </w:p>
    <w:p w:rsidR="00C80FBE" w:rsidRDefault="00C80FBE" w:rsidP="00C80FBE">
      <w:pPr>
        <w:bidi/>
        <w:jc w:val="center"/>
        <w:rPr>
          <w:b/>
          <w:bCs/>
          <w:sz w:val="36"/>
          <w:szCs w:val="36"/>
          <w:rtl/>
          <w:lang w:bidi="ar-DZ"/>
        </w:rPr>
      </w:pPr>
    </w:p>
    <w:p w:rsidR="00C80FBE" w:rsidRDefault="00C80FBE" w:rsidP="00C80FBE">
      <w:pPr>
        <w:bidi/>
        <w:jc w:val="center"/>
        <w:rPr>
          <w:b/>
          <w:bCs/>
          <w:sz w:val="36"/>
          <w:szCs w:val="36"/>
          <w:rtl/>
          <w:lang w:bidi="ar-DZ"/>
        </w:rPr>
      </w:pPr>
    </w:p>
    <w:p w:rsidR="00C80FBE" w:rsidRDefault="00C80FBE" w:rsidP="00C80FBE">
      <w:pPr>
        <w:bidi/>
        <w:jc w:val="center"/>
        <w:rPr>
          <w:b/>
          <w:bCs/>
          <w:sz w:val="36"/>
          <w:szCs w:val="36"/>
          <w:rtl/>
          <w:lang w:bidi="ar-DZ"/>
        </w:rPr>
      </w:pPr>
    </w:p>
    <w:p w:rsidR="00C80FBE" w:rsidRDefault="00C80FBE" w:rsidP="00C80FBE">
      <w:pPr>
        <w:bidi/>
        <w:jc w:val="center"/>
        <w:rPr>
          <w:b/>
          <w:bCs/>
          <w:sz w:val="36"/>
          <w:szCs w:val="36"/>
          <w:rtl/>
          <w:lang w:bidi="ar-DZ"/>
        </w:rPr>
      </w:pPr>
    </w:p>
    <w:p w:rsidR="00C80FBE" w:rsidRDefault="00C80FBE" w:rsidP="00C80FBE">
      <w:pPr>
        <w:bidi/>
        <w:jc w:val="center"/>
        <w:rPr>
          <w:b/>
          <w:bCs/>
          <w:sz w:val="36"/>
          <w:szCs w:val="36"/>
          <w:rtl/>
          <w:lang w:bidi="ar-DZ"/>
        </w:rPr>
      </w:pPr>
    </w:p>
    <w:p w:rsidR="00C80FBE" w:rsidRDefault="00C80FBE" w:rsidP="00C80FBE">
      <w:pPr>
        <w:bidi/>
        <w:jc w:val="center"/>
        <w:rPr>
          <w:b/>
          <w:bCs/>
          <w:sz w:val="36"/>
          <w:szCs w:val="36"/>
          <w:rtl/>
          <w:lang w:bidi="ar-DZ"/>
        </w:rPr>
      </w:pPr>
    </w:p>
    <w:p w:rsidR="00C80FBE" w:rsidRDefault="00C80FBE" w:rsidP="00C80FBE">
      <w:pPr>
        <w:bidi/>
        <w:jc w:val="center"/>
        <w:rPr>
          <w:b/>
          <w:bCs/>
          <w:sz w:val="36"/>
          <w:szCs w:val="36"/>
          <w:rtl/>
          <w:lang w:bidi="ar-DZ"/>
        </w:rPr>
      </w:pPr>
    </w:p>
    <w:p w:rsidR="001A54BD" w:rsidRPr="00AF7AA2" w:rsidRDefault="001A54BD" w:rsidP="00066C92">
      <w:pPr>
        <w:bidi/>
        <w:jc w:val="center"/>
        <w:rPr>
          <w:b/>
          <w:bCs/>
          <w:sz w:val="36"/>
          <w:szCs w:val="36"/>
          <w:rtl/>
          <w:lang w:bidi="ar-DZ"/>
        </w:rPr>
      </w:pPr>
      <w:r w:rsidRPr="00AF7AA2">
        <w:rPr>
          <w:rFonts w:hint="cs"/>
          <w:b/>
          <w:bCs/>
          <w:sz w:val="36"/>
          <w:szCs w:val="36"/>
          <w:rtl/>
          <w:lang w:bidi="ar-DZ"/>
        </w:rPr>
        <w:t xml:space="preserve">جامعة برج </w:t>
      </w:r>
      <w:proofErr w:type="spellStart"/>
      <w:r w:rsidRPr="00AF7AA2">
        <w:rPr>
          <w:rFonts w:hint="cs"/>
          <w:b/>
          <w:bCs/>
          <w:sz w:val="36"/>
          <w:szCs w:val="36"/>
          <w:rtl/>
          <w:lang w:bidi="ar-DZ"/>
        </w:rPr>
        <w:t>بوعريريج</w:t>
      </w:r>
      <w:proofErr w:type="spellEnd"/>
    </w:p>
    <w:tbl>
      <w:tblPr>
        <w:tblStyle w:val="Grilledutableau"/>
        <w:bidiVisual/>
        <w:tblW w:w="5000" w:type="pct"/>
        <w:tblLook w:val="04A0"/>
      </w:tblPr>
      <w:tblGrid>
        <w:gridCol w:w="7390"/>
        <w:gridCol w:w="7396"/>
      </w:tblGrid>
      <w:tr w:rsidR="001A54BD" w:rsidRPr="00AF7AA2" w:rsidTr="00AB18E6">
        <w:trPr>
          <w:trHeight w:val="460"/>
        </w:trPr>
        <w:tc>
          <w:tcPr>
            <w:tcW w:w="2499" w:type="pct"/>
          </w:tcPr>
          <w:p w:rsidR="001A54BD" w:rsidRPr="00AF7AA2" w:rsidRDefault="001A54BD" w:rsidP="000332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2501" w:type="pct"/>
          </w:tcPr>
          <w:p w:rsidR="001A54BD" w:rsidRPr="00AF7AA2" w:rsidRDefault="001A54BD" w:rsidP="000332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4104C8" w:rsidRPr="00AF7AA2" w:rsidTr="009140DD">
        <w:trPr>
          <w:trHeight w:val="1170"/>
        </w:trPr>
        <w:tc>
          <w:tcPr>
            <w:tcW w:w="2499" w:type="pct"/>
          </w:tcPr>
          <w:p w:rsidR="004104C8" w:rsidRPr="00AF7AA2" w:rsidRDefault="004104C8" w:rsidP="000332B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01-275 مؤرخ في 30 جمادى الثانية عام 1422 الموافق 18 سبتمبر سنة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2001،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إحداث مركز جامعي ببرج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بوعريريج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501" w:type="pct"/>
          </w:tcPr>
          <w:p w:rsidR="00D8395E" w:rsidRPr="00AF7AA2" w:rsidRDefault="004104C8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الالكترونيك</w:t>
            </w:r>
            <w:r w:rsidR="00D8395E" w:rsidRPr="00AF7AA2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4104C8" w:rsidRPr="00AF7AA2" w:rsidRDefault="004104C8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الاعلام الآلي.</w:t>
            </w:r>
          </w:p>
        </w:tc>
      </w:tr>
      <w:tr w:rsidR="004104C8" w:rsidRPr="00AF7AA2" w:rsidTr="00906E46">
        <w:trPr>
          <w:trHeight w:val="1351"/>
        </w:trPr>
        <w:tc>
          <w:tcPr>
            <w:tcW w:w="2499" w:type="pct"/>
          </w:tcPr>
          <w:p w:rsidR="004104C8" w:rsidRPr="00AF7AA2" w:rsidRDefault="004104C8" w:rsidP="000332B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06-278 مؤرخ في 21 رجب عام 1427 الموافق 16 غشت سنة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2006،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ويتمم المرسوم التنفيذي رقم 01-275 المؤرخ في 30 جمادى </w:t>
            </w:r>
            <w:r w:rsidR="00D57C00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الثانية عام 1422 الموافق 18 سبتمبر سنة 2001 والمتضمن إحداث مركز جامعي ببرج </w:t>
            </w:r>
            <w:proofErr w:type="spellStart"/>
            <w:r w:rsidR="00D57C00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بوعريريج</w:t>
            </w:r>
            <w:proofErr w:type="spellEnd"/>
            <w:r w:rsidR="00D57C00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501" w:type="pct"/>
          </w:tcPr>
          <w:p w:rsidR="00D8395E" w:rsidRPr="00AF7AA2" w:rsidRDefault="00D57C00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العلوم والتكنولوجيا</w:t>
            </w:r>
            <w:r w:rsidR="00D8395E"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  <w:t>.</w:t>
            </w:r>
          </w:p>
          <w:p w:rsidR="004104C8" w:rsidRPr="00AF7AA2" w:rsidRDefault="00D57C00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معهد العلوم الاقتصادية والتجارية وعلوم التسيير.</w:t>
            </w:r>
          </w:p>
        </w:tc>
      </w:tr>
      <w:tr w:rsidR="00D57C00" w:rsidRPr="00AF7AA2" w:rsidTr="000D4862">
        <w:trPr>
          <w:trHeight w:val="1932"/>
        </w:trPr>
        <w:tc>
          <w:tcPr>
            <w:tcW w:w="2499" w:type="pct"/>
          </w:tcPr>
          <w:p w:rsidR="00D57C00" w:rsidRPr="00AF7AA2" w:rsidRDefault="00D57C00" w:rsidP="000332B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10-17 مؤرخ في 26 محرم عام 1431 الموافق 12 يناير سنة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2010،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يتمم المرسوم التنفيذي رقم 01-275 المؤرخ في 30 جمادى الثانية عام 1422 الموافق 18 سبتمبر سنة 2001 والمتضمن إحداث مركز جامعي ببرج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بوعريريج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501" w:type="pct"/>
          </w:tcPr>
          <w:p w:rsidR="00D8395E" w:rsidRPr="00AF7AA2" w:rsidRDefault="00D57C00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العلوم والتكنولوجيا</w:t>
            </w:r>
            <w:r w:rsidR="00D8395E" w:rsidRPr="00AF7AA2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D8395E" w:rsidRPr="00AF7AA2" w:rsidRDefault="00D57C00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العلوم الاقتصادية والتجارية وعلوم التسيير</w:t>
            </w:r>
            <w:r w:rsidR="00D8395E" w:rsidRPr="00AF7AA2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D8395E" w:rsidRPr="00AF7AA2" w:rsidRDefault="00D57C00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الآداب واللغات والعلوم الاجتماعية </w:t>
            </w:r>
            <w:r w:rsidR="009D0376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والإنسانية</w:t>
            </w:r>
            <w:r w:rsidR="00D8395E"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  <w:t>.</w:t>
            </w:r>
          </w:p>
          <w:p w:rsidR="00D57C00" w:rsidRPr="00AF7AA2" w:rsidRDefault="00D57C00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معهد الإعلام الآلي والرياضيات .</w:t>
            </w:r>
          </w:p>
        </w:tc>
      </w:tr>
      <w:tr w:rsidR="0016569B" w:rsidRPr="00AF7AA2" w:rsidTr="0016569B">
        <w:trPr>
          <w:trHeight w:val="465"/>
        </w:trPr>
        <w:tc>
          <w:tcPr>
            <w:tcW w:w="2499" w:type="pct"/>
            <w:vMerge w:val="restar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12-244 مؤرخ في 14 رجب عام 1433 الموافق 4 يونيو سنة 2012 يتضمن إنشاء جامعة برج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بوعريريج</w:t>
            </w:r>
            <w:proofErr w:type="spell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501" w:type="pct"/>
          </w:tcPr>
          <w:p w:rsidR="00B94057" w:rsidRPr="00AF7AA2" w:rsidRDefault="0016569B" w:rsidP="00B94057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C80FB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C80FB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والتكنولوجيا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</w:t>
            </w:r>
            <w:r w:rsidR="00B94057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رقم </w:t>
            </w:r>
            <w:r w:rsidR="00B9405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583</w:t>
            </w:r>
            <w:r w:rsidR="00B94057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B94057" w:rsidRPr="00B9405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25 </w:t>
            </w:r>
            <w:proofErr w:type="spellStart"/>
            <w:r w:rsidR="00B94057" w:rsidRPr="00B9405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="00B94057" w:rsidRPr="00B9405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2022</w:t>
            </w:r>
            <w:r w:rsidR="00B94057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B94057" w:rsidRDefault="0016569B" w:rsidP="00B94057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B9405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المادة.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والتقنيات.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الإكترونيك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الإلكتروميكانيك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المحيط.</w:t>
            </w:r>
          </w:p>
          <w:p w:rsidR="0016569B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المدنية.</w:t>
            </w:r>
          </w:p>
          <w:p w:rsidR="00B94057" w:rsidRPr="00B94057" w:rsidRDefault="00B94057" w:rsidP="00B94057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B9405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الهندسة الميكانيكية.</w:t>
            </w:r>
          </w:p>
        </w:tc>
      </w:tr>
      <w:tr w:rsidR="0016569B" w:rsidRPr="00AF7AA2" w:rsidTr="0016569B">
        <w:trPr>
          <w:trHeight w:val="465"/>
        </w:trPr>
        <w:tc>
          <w:tcPr>
            <w:tcW w:w="2499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1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C80FB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الرياضيات والإعلام </w:t>
            </w:r>
            <w:proofErr w:type="spellStart"/>
            <w:r w:rsidRPr="00C80FB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الآلي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333 مؤرخ في 11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أكتوبر2012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الرياضيات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الإعلام الآلي.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البحث العملياتي.</w:t>
            </w:r>
          </w:p>
        </w:tc>
      </w:tr>
      <w:tr w:rsidR="0016569B" w:rsidRPr="00AF7AA2" w:rsidTr="0016569B">
        <w:trPr>
          <w:trHeight w:val="465"/>
        </w:trPr>
        <w:tc>
          <w:tcPr>
            <w:tcW w:w="2499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1" w:type="pct"/>
          </w:tcPr>
          <w:p w:rsidR="00C80FBE" w:rsidRPr="00C80FBE" w:rsidRDefault="0016569B" w:rsidP="00C80FBE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C80FB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علوم الطبيعة والحياة وعلوم الأرض </w:t>
            </w:r>
            <w:proofErr w:type="spellStart"/>
            <w:r w:rsidRPr="00C80FB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والكون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</w:t>
            </w:r>
            <w:r w:rsidR="00C80FB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رقم </w:t>
            </w:r>
            <w:r w:rsidR="00C80FB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207</w:t>
            </w:r>
            <w:r w:rsidR="00C80FB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C80FBE" w:rsidRPr="00C80FB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14 فيفري 2023.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البيولوجية.</w:t>
            </w:r>
          </w:p>
          <w:p w:rsidR="0016569B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الفلاحية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80FBE" w:rsidRPr="00C80FBE" w:rsidRDefault="00C80FBE" w:rsidP="00C80FB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C80FB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البيئة والمحيط.</w:t>
            </w:r>
          </w:p>
          <w:p w:rsidR="00C80FBE" w:rsidRPr="00AF7AA2" w:rsidRDefault="00C80FBE" w:rsidP="00C80FB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C80FB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علوم التغذية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16569B" w:rsidRPr="00AF7AA2" w:rsidTr="0016569B">
        <w:trPr>
          <w:trHeight w:val="465"/>
        </w:trPr>
        <w:tc>
          <w:tcPr>
            <w:tcW w:w="2499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1" w:type="pct"/>
          </w:tcPr>
          <w:p w:rsidR="00DF2E99" w:rsidRPr="00AF7AA2" w:rsidRDefault="0016569B" w:rsidP="00DF2E9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C80FB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الآداب </w:t>
            </w:r>
            <w:proofErr w:type="spellStart"/>
            <w:r w:rsidRPr="00C80FB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واللغات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</w:t>
            </w:r>
            <w:r w:rsidR="00DF2E99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رقم </w:t>
            </w:r>
            <w:r w:rsidR="00DF2E9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582</w:t>
            </w:r>
            <w:r w:rsidR="00DF2E99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DF2E99" w:rsidRPr="00B9405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25 </w:t>
            </w:r>
            <w:proofErr w:type="spellStart"/>
            <w:r w:rsidR="00DF2E99" w:rsidRPr="00B9405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="00DF2E99" w:rsidRPr="00B9405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2022</w:t>
            </w:r>
            <w:r w:rsidR="00DF2E99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والأدب العربي.</w:t>
            </w:r>
          </w:p>
          <w:p w:rsidR="0016569B" w:rsidRPr="00DF2E99" w:rsidRDefault="0016569B" w:rsidP="00DF2E9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DF2E9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DF2E99" w:rsidRPr="00DF2E9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اللغة الفرنسية</w:t>
            </w:r>
            <w:r w:rsidRPr="00DF2E9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DF2E99" w:rsidRPr="00AF7AA2" w:rsidRDefault="00DF2E99" w:rsidP="00DF2E9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F2E9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اللغة الانجليزية.</w:t>
            </w:r>
          </w:p>
        </w:tc>
      </w:tr>
      <w:tr w:rsidR="0016569B" w:rsidRPr="00AF7AA2" w:rsidTr="0016569B">
        <w:trPr>
          <w:trHeight w:val="465"/>
        </w:trPr>
        <w:tc>
          <w:tcPr>
            <w:tcW w:w="2499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1" w:type="pct"/>
          </w:tcPr>
          <w:p w:rsidR="0016569B" w:rsidRPr="00AF7AA2" w:rsidRDefault="0016569B" w:rsidP="00E935F3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C80FB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C80FB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C80FB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C80FB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والإنسانية</w:t>
            </w:r>
            <w:r w:rsidRPr="00C80FB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E935F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425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E935F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27</w:t>
            </w:r>
            <w:r w:rsidR="00B94057" w:rsidRPr="00B9405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="00E935F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أفريل</w:t>
            </w:r>
            <w:proofErr w:type="spellEnd"/>
            <w:r w:rsidR="00E935F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B94057" w:rsidRPr="00B9405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20</w:t>
            </w:r>
            <w:r w:rsidR="00E935F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25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الإنسانية.</w:t>
            </w:r>
          </w:p>
          <w:p w:rsidR="0016569B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935F3" w:rsidRDefault="00E935F3" w:rsidP="00E935F3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علم النفس،</w:t>
            </w:r>
          </w:p>
          <w:p w:rsidR="00E935F3" w:rsidRDefault="00E935F3" w:rsidP="00E935F3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الاعلام والاتصال،</w:t>
            </w:r>
          </w:p>
          <w:p w:rsidR="00E935F3" w:rsidRDefault="00E935F3" w:rsidP="00E935F3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التاريخ،</w:t>
            </w:r>
          </w:p>
          <w:p w:rsidR="00E935F3" w:rsidRPr="00AF7AA2" w:rsidRDefault="00E935F3" w:rsidP="00E935F3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E935F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العلوم الاسلامية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16569B" w:rsidRPr="00AF7AA2" w:rsidTr="0016569B">
        <w:trPr>
          <w:trHeight w:val="465"/>
        </w:trPr>
        <w:tc>
          <w:tcPr>
            <w:tcW w:w="2499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1" w:type="pct"/>
          </w:tcPr>
          <w:p w:rsidR="00502FA7" w:rsidRPr="00AF7AA2" w:rsidRDefault="0016569B" w:rsidP="00502FA7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C80FB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الحقوق والعلوم </w:t>
            </w:r>
            <w:proofErr w:type="spellStart"/>
            <w:r w:rsidRPr="00C80FB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السياسية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</w:t>
            </w:r>
            <w:r w:rsidR="00502FA7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رقم </w:t>
            </w:r>
            <w:r w:rsidR="00502FA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581</w:t>
            </w:r>
            <w:r w:rsidR="00502FA7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502FA7" w:rsidRPr="00B9405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25 </w:t>
            </w:r>
            <w:proofErr w:type="spellStart"/>
            <w:r w:rsidR="00502FA7" w:rsidRPr="00B9405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="00502FA7" w:rsidRPr="00B9405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2022</w:t>
            </w:r>
            <w:r w:rsidR="00502FA7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502FA7" w:rsidRDefault="0016569B" w:rsidP="00502FA7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502FA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</w:t>
            </w:r>
            <w:r w:rsidR="00EB4F46" w:rsidRPr="00502FA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</w:t>
            </w:r>
            <w:r w:rsidRPr="00502FA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502FA7" w:rsidRPr="00502FA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القانون العام</w:t>
            </w:r>
            <w:r w:rsidRPr="00502FA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502FA7" w:rsidRPr="00502FA7" w:rsidRDefault="00502FA7" w:rsidP="00502FA7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502FA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القانون الخاص.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السياسية.</w:t>
            </w:r>
          </w:p>
        </w:tc>
      </w:tr>
      <w:tr w:rsidR="0016569B" w:rsidRPr="00AF7AA2" w:rsidTr="0016569B">
        <w:trPr>
          <w:trHeight w:val="465"/>
        </w:trPr>
        <w:tc>
          <w:tcPr>
            <w:tcW w:w="2499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1" w:type="pct"/>
          </w:tcPr>
          <w:p w:rsidR="0016569B" w:rsidRPr="00C80FBE" w:rsidRDefault="0016569B" w:rsidP="00C80FBE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C80FB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C80FB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C80FB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C80FB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والتجارية،</w:t>
            </w:r>
            <w:proofErr w:type="spellEnd"/>
            <w:r w:rsidRPr="00C80FB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وعلوم </w:t>
            </w:r>
            <w:proofErr w:type="spellStart"/>
            <w:r w:rsidRPr="00C80FB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C80FB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207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C80FBE" w:rsidRPr="00C80FB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14 فيفري 2023.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التسيير.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التجارية.</w:t>
            </w:r>
          </w:p>
        </w:tc>
      </w:tr>
    </w:tbl>
    <w:p w:rsidR="009D0376" w:rsidRDefault="009D0376" w:rsidP="00B21083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</w:p>
    <w:p w:rsidR="009D0376" w:rsidRDefault="009D0376" w:rsidP="009D0376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</w:p>
    <w:p w:rsidR="009D0376" w:rsidRDefault="009D0376" w:rsidP="009D0376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</w:p>
    <w:p w:rsidR="009D0376" w:rsidRDefault="009D0376" w:rsidP="009D0376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</w:p>
    <w:p w:rsidR="009D0376" w:rsidRDefault="009D0376" w:rsidP="009D0376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</w:p>
    <w:p w:rsidR="009D0376" w:rsidRDefault="009D0376" w:rsidP="009D0376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</w:p>
    <w:p w:rsidR="009D0376" w:rsidRDefault="009D0376" w:rsidP="009D0376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</w:p>
    <w:p w:rsidR="009D0376" w:rsidRDefault="009D0376" w:rsidP="009D0376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</w:p>
    <w:p w:rsidR="009D0376" w:rsidRDefault="009D0376" w:rsidP="009D0376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</w:p>
    <w:p w:rsidR="009D0376" w:rsidRDefault="009D0376" w:rsidP="009D0376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</w:p>
    <w:p w:rsidR="00361CDE" w:rsidRPr="00AF7AA2" w:rsidRDefault="00361CDE" w:rsidP="009D0376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AF7AA2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جامعة </w:t>
      </w:r>
      <w:proofErr w:type="spellStart"/>
      <w:r w:rsidRPr="00AF7AA2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تبسة</w:t>
      </w:r>
      <w:proofErr w:type="spellEnd"/>
    </w:p>
    <w:tbl>
      <w:tblPr>
        <w:tblStyle w:val="Grilledutableau"/>
        <w:bidiVisual/>
        <w:tblW w:w="5000" w:type="pct"/>
        <w:tblLook w:val="04A0"/>
      </w:tblPr>
      <w:tblGrid>
        <w:gridCol w:w="7402"/>
        <w:gridCol w:w="7384"/>
      </w:tblGrid>
      <w:tr w:rsidR="00361CDE" w:rsidRPr="00AF7AA2" w:rsidTr="00906E46">
        <w:trPr>
          <w:trHeight w:val="520"/>
        </w:trPr>
        <w:tc>
          <w:tcPr>
            <w:tcW w:w="2501" w:type="pct"/>
          </w:tcPr>
          <w:p w:rsidR="00361CDE" w:rsidRPr="00AF7AA2" w:rsidRDefault="00361CDE" w:rsidP="000332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2499" w:type="pct"/>
          </w:tcPr>
          <w:p w:rsidR="00361CDE" w:rsidRPr="00AF7AA2" w:rsidRDefault="00361CDE" w:rsidP="000332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342448" w:rsidRPr="00AF7AA2" w:rsidTr="00906E46">
        <w:trPr>
          <w:trHeight w:val="911"/>
        </w:trPr>
        <w:tc>
          <w:tcPr>
            <w:tcW w:w="2501" w:type="pct"/>
          </w:tcPr>
          <w:p w:rsidR="00342448" w:rsidRPr="00AF7AA2" w:rsidRDefault="00342448" w:rsidP="000332B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92-297 مؤرخ في 6 محرم عام 1413 الموافق 7 يوليو سنة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1992،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مركز جامعي في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تبسة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499" w:type="pct"/>
          </w:tcPr>
          <w:p w:rsidR="00DA412D" w:rsidRPr="00AF7AA2" w:rsidRDefault="00342448" w:rsidP="00DA412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المناجم</w:t>
            </w:r>
            <w:r w:rsidR="00DA412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8395E" w:rsidRPr="00AF7AA2" w:rsidRDefault="00342448" w:rsidP="00DA412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علوم الأرض</w:t>
            </w:r>
            <w:r w:rsidR="00D8395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42448" w:rsidRPr="00AF7AA2" w:rsidRDefault="00342448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الهندسة المدنية.</w:t>
            </w:r>
          </w:p>
        </w:tc>
      </w:tr>
      <w:tr w:rsidR="00342448" w:rsidRPr="00AF7AA2" w:rsidTr="0016569B">
        <w:trPr>
          <w:trHeight w:val="1826"/>
        </w:trPr>
        <w:tc>
          <w:tcPr>
            <w:tcW w:w="2501" w:type="pct"/>
          </w:tcPr>
          <w:p w:rsidR="00342448" w:rsidRPr="00AF7AA2" w:rsidRDefault="00342448" w:rsidP="00C727F2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06-272 مؤرخ في 21 رجب عام 1427 الموافق 16 غشت سنة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2006،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ويتمم المرسوم التنفيذي </w:t>
            </w:r>
            <w:r w:rsidR="00C727F2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رقم 92-297 المؤرخ في 6 محرم عام 1413 الموافق 7 يوليو سنة </w:t>
            </w:r>
            <w:proofErr w:type="spellStart"/>
            <w:r w:rsidR="00C727F2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1992،</w:t>
            </w:r>
            <w:proofErr w:type="spellEnd"/>
            <w:r w:rsidR="00C727F2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مركز جامعي في </w:t>
            </w:r>
            <w:proofErr w:type="spellStart"/>
            <w:r w:rsidR="00C727F2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تبسة</w:t>
            </w:r>
            <w:proofErr w:type="spellEnd"/>
            <w:r w:rsidR="00C727F2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499" w:type="pct"/>
          </w:tcPr>
          <w:p w:rsidR="00D8395E" w:rsidRPr="00AF7AA2" w:rsidRDefault="00C727F2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العلوم والتكنولوجيا</w:t>
            </w:r>
            <w:r w:rsidR="00D8395E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D8395E" w:rsidRPr="00AF7AA2" w:rsidRDefault="00C727F2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معهد العلوم القانونية والإدارية</w:t>
            </w:r>
            <w:r w:rsidR="00D8395E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D8395E" w:rsidRPr="00AF7AA2" w:rsidRDefault="00C727F2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معهد العلوم الاقتصادية والتجارية وعلوم التسيير</w:t>
            </w:r>
            <w:r w:rsidR="00D8395E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D8395E" w:rsidRPr="00AF7AA2" w:rsidRDefault="00C727F2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معهد الآداب واللغات</w:t>
            </w:r>
            <w:r w:rsidR="00D8395E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D8395E" w:rsidRPr="00AF7AA2" w:rsidRDefault="00C727F2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معهد العلوم الاجتماعية </w:t>
            </w:r>
            <w:proofErr w:type="spellStart"/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والانسانية</w:t>
            </w:r>
            <w:proofErr w:type="spellEnd"/>
            <w:r w:rsidR="00D8395E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42448" w:rsidRPr="00AF7AA2" w:rsidRDefault="00C727F2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معهد علوم الطبيعة والحياة.</w:t>
            </w:r>
          </w:p>
        </w:tc>
      </w:tr>
      <w:tr w:rsidR="00202A57" w:rsidRPr="00AF7AA2" w:rsidTr="0016569B">
        <w:trPr>
          <w:trHeight w:val="465"/>
        </w:trPr>
        <w:tc>
          <w:tcPr>
            <w:tcW w:w="2501" w:type="pct"/>
          </w:tcPr>
          <w:p w:rsidR="00202A57" w:rsidRPr="00AF7AA2" w:rsidRDefault="00202A57" w:rsidP="00361CD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 تنفيذي رقم 09-08 مؤرخ في 7 محرم عام 1430 الموافق 4 يناير سنة 2009</w:t>
            </w:r>
            <w:r w:rsidR="00C17443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يتضمن إنشا</w:t>
            </w:r>
            <w:r w:rsidR="00C17443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ء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جامعة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تبسة</w:t>
            </w:r>
            <w:proofErr w:type="spell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499" w:type="pct"/>
          </w:tcPr>
          <w:p w:rsidR="00202A57" w:rsidRPr="00AF7AA2" w:rsidRDefault="00202A57" w:rsidP="00C17443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الآداب واللغات</w:t>
            </w:r>
            <w:r w:rsidR="00C17443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</w:t>
            </w:r>
            <w:r w:rsidR="00C17443"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العلوم </w:t>
            </w:r>
            <w:proofErr w:type="spellStart"/>
            <w:r w:rsidR="00C17443"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="00C17443"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والإنسانية</w:t>
            </w:r>
            <w:r w:rsidR="00C17443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202A57" w:rsidRPr="00AF7AA2" w:rsidRDefault="00C17443" w:rsidP="00C17443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والعلوم التجارية وعلوم التسيير</w:t>
            </w: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C17443" w:rsidRPr="00AF7AA2" w:rsidRDefault="00C17443" w:rsidP="00C17443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الحقوق والعلوم السياسية</w:t>
            </w: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  <w:p w:rsidR="00C17443" w:rsidRPr="00AF7AA2" w:rsidRDefault="00C17443" w:rsidP="00C17443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العلوم والتكنولوجيا</w:t>
            </w: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  <w:p w:rsidR="00202A57" w:rsidRPr="00AF7AA2" w:rsidRDefault="00C17443" w:rsidP="00C17443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العلوم الدقيقة وعلوم الطبيعة والحياة.</w:t>
            </w:r>
          </w:p>
        </w:tc>
      </w:tr>
      <w:tr w:rsidR="00C17443" w:rsidRPr="00AF7AA2" w:rsidTr="0016569B">
        <w:trPr>
          <w:trHeight w:val="465"/>
        </w:trPr>
        <w:tc>
          <w:tcPr>
            <w:tcW w:w="2501" w:type="pct"/>
          </w:tcPr>
          <w:p w:rsidR="00C17443" w:rsidRPr="00AF7AA2" w:rsidRDefault="00C17443" w:rsidP="00C17443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12-363 مؤرخ في 22 ذي القعدة عام 1433 الموافق 8 أكتوبر سنة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2012،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ويتمم المرسوم التنفيذي رقم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09-08 مؤرخ في 7 محرم عام 1430 الموافق 4 يناير سنة 2009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 المت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ضمن إنشا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ء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جامعة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تبسة</w:t>
            </w:r>
            <w:proofErr w:type="spell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499" w:type="pct"/>
          </w:tcPr>
          <w:p w:rsidR="00C17443" w:rsidRPr="00AF7AA2" w:rsidRDefault="00C17443" w:rsidP="00C17443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الآداب واللغات</w:t>
            </w:r>
          </w:p>
          <w:p w:rsidR="00C17443" w:rsidRPr="00AF7AA2" w:rsidRDefault="00C17443" w:rsidP="00C17443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العلوم </w:t>
            </w:r>
            <w:proofErr w:type="spellStart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والإنسانية</w:t>
            </w: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C17443" w:rsidRPr="00AF7AA2" w:rsidRDefault="00C17443" w:rsidP="00C17443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والعلوم التجارية وعلوم التسيير</w:t>
            </w: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C17443" w:rsidRPr="00AF7AA2" w:rsidRDefault="00C17443" w:rsidP="00C17443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الحقوق والعلوم السياسية</w:t>
            </w: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  <w:p w:rsidR="00C17443" w:rsidRPr="00AF7AA2" w:rsidRDefault="00C17443" w:rsidP="00C17443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العلوم والتكنولوجيا</w:t>
            </w: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  <w:p w:rsidR="00B71C4D" w:rsidRPr="00AF7AA2" w:rsidRDefault="00C17443" w:rsidP="00DA412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العلوم الدقيقة وعلوم الطبيعة والحياة.</w:t>
            </w:r>
          </w:p>
        </w:tc>
      </w:tr>
      <w:tr w:rsidR="0016569B" w:rsidRPr="00AF7AA2" w:rsidTr="0016569B">
        <w:trPr>
          <w:trHeight w:val="465"/>
        </w:trPr>
        <w:tc>
          <w:tcPr>
            <w:tcW w:w="2503" w:type="pct"/>
            <w:vMerge w:val="restar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16-124 مؤرخ في 3 رجب عام 1437 الموافق 11 أبريل سنة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2016،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ويتمم المرسوم التنفيذي رقم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09-08 مؤرخ في 7 محرم عام 1430 الموافق 4 يناير سنة 2009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 المت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ضمن إنشا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ء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جامعة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تبسة</w:t>
            </w:r>
            <w:proofErr w:type="spell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497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6D1ED9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الآداب </w:t>
            </w:r>
            <w:proofErr w:type="spellStart"/>
            <w:r w:rsidRPr="006D1ED9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واللغات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39 مؤرخ في 18 يناير 2016.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والأدب العربي.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الآداب واللغة الفرنسية.</w:t>
            </w:r>
          </w:p>
          <w:p w:rsidR="0016569B" w:rsidRPr="00AF7AA2" w:rsidRDefault="0016569B" w:rsidP="00906E4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الآداب واللغة الإنجليزية.</w:t>
            </w:r>
          </w:p>
        </w:tc>
      </w:tr>
      <w:tr w:rsidR="0016569B" w:rsidRPr="00AF7AA2" w:rsidTr="0016569B">
        <w:trPr>
          <w:trHeight w:val="465"/>
        </w:trPr>
        <w:tc>
          <w:tcPr>
            <w:tcW w:w="2503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97" w:type="pct"/>
          </w:tcPr>
          <w:p w:rsidR="0016569B" w:rsidRPr="00AF7AA2" w:rsidRDefault="0016569B" w:rsidP="00FF087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6D1ED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r w:rsidRPr="006D1ED9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العلوم </w:t>
            </w:r>
            <w:proofErr w:type="spellStart"/>
            <w:r w:rsidRPr="006D1ED9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6D1ED9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6D1ED9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والإنسانية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FF087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1485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FF0870" w:rsidRPr="008D67F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7 نوفمبر 2023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علوم الإعلام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والإتصال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المكتبات.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التاريخ والآثار.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علم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الإجتماع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الفلسفة.</w:t>
            </w:r>
          </w:p>
          <w:p w:rsidR="0016569B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علم النفس.</w:t>
            </w:r>
          </w:p>
          <w:p w:rsidR="006D1ED9" w:rsidRPr="00AF7AA2" w:rsidRDefault="006D1ED9" w:rsidP="006D1ED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6D1ED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العلوم الاسلامية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16569B" w:rsidRPr="00AF7AA2" w:rsidTr="0016569B">
        <w:trPr>
          <w:trHeight w:val="465"/>
        </w:trPr>
        <w:tc>
          <w:tcPr>
            <w:tcW w:w="2503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97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6D1ED9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6D1ED9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6D1ED9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والعلوم التجارية وعلوم </w:t>
            </w:r>
            <w:proofErr w:type="spellStart"/>
            <w:r w:rsidRPr="006D1ED9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1127 مؤرخ في 29 أكتوبر 2015.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التسيير.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التجارية.</w:t>
            </w:r>
          </w:p>
          <w:p w:rsidR="0016569B" w:rsidRPr="00AF7AA2" w:rsidRDefault="0016569B" w:rsidP="00906E4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المالية والمحاسبة.</w:t>
            </w:r>
          </w:p>
        </w:tc>
      </w:tr>
      <w:tr w:rsidR="0016569B" w:rsidRPr="00AF7AA2" w:rsidTr="0016569B">
        <w:trPr>
          <w:trHeight w:val="465"/>
        </w:trPr>
        <w:tc>
          <w:tcPr>
            <w:tcW w:w="2503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97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6D1ED9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الحقوق والعلوم </w:t>
            </w:r>
            <w:proofErr w:type="spellStart"/>
            <w:r w:rsidRPr="006D1ED9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السياسية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233 مؤرخ في 10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جويلية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2010.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الحقوق.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السياسية.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</w:p>
        </w:tc>
      </w:tr>
      <w:tr w:rsidR="0016569B" w:rsidRPr="00AF7AA2" w:rsidTr="0016569B">
        <w:trPr>
          <w:trHeight w:val="465"/>
        </w:trPr>
        <w:tc>
          <w:tcPr>
            <w:tcW w:w="2503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97" w:type="pct"/>
          </w:tcPr>
          <w:p w:rsidR="0016569B" w:rsidRPr="00AF7AA2" w:rsidRDefault="0016569B" w:rsidP="006D1ED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6D1ED9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6D1ED9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والتكنولوجيا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6D1ED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1490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6D1ED9" w:rsidRPr="006D1ED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7 نوفمبر 2023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والتكنولوجيا.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المعمارية.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الكهربائية.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المدنية.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الميكانيكية.</w:t>
            </w:r>
          </w:p>
          <w:p w:rsidR="0016569B" w:rsidRDefault="0016569B" w:rsidP="00906E4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الهندسة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المنجمية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D1ED9" w:rsidRPr="00AF7AA2" w:rsidRDefault="006D1ED9" w:rsidP="006D1ED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6D1ED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الالكترونيك والاتصالات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16569B" w:rsidRPr="00AF7AA2" w:rsidTr="0016569B">
        <w:trPr>
          <w:trHeight w:val="465"/>
        </w:trPr>
        <w:tc>
          <w:tcPr>
            <w:tcW w:w="2503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97" w:type="pct"/>
          </w:tcPr>
          <w:p w:rsidR="0016569B" w:rsidRPr="00AF7AA2" w:rsidRDefault="0016569B" w:rsidP="00DA461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6D1ED9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الدقيقة وعلوم الطبيعة </w:t>
            </w:r>
            <w:proofErr w:type="spellStart"/>
            <w:r w:rsidRPr="006D1ED9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والحياة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DA461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9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DA4611" w:rsidRPr="00DA461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4 </w:t>
            </w:r>
            <w:proofErr w:type="spellStart"/>
            <w:r w:rsidR="00DA4611" w:rsidRPr="00DA461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جانفي</w:t>
            </w:r>
            <w:proofErr w:type="spellEnd"/>
            <w:r w:rsidR="00DA4611" w:rsidRPr="00DA461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2024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المادة.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علوم الطبيعة والحياة </w:t>
            </w:r>
          </w:p>
          <w:p w:rsidR="00DA4611" w:rsidRPr="00DA4611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DA461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الرياضيات</w:t>
            </w:r>
            <w:r w:rsidR="00DA4611" w:rsidRPr="00DA461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،</w:t>
            </w:r>
          </w:p>
          <w:p w:rsidR="0016569B" w:rsidRPr="00DA4611" w:rsidRDefault="00DA4611" w:rsidP="00DA461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DA461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16569B" w:rsidRPr="00DA461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الإعلام الآلي.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الأرض والكون.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بيولوجيا الكائنات الحية.</w:t>
            </w:r>
          </w:p>
          <w:p w:rsidR="0016569B" w:rsidRPr="00AF7AA2" w:rsidRDefault="0016569B" w:rsidP="00906E4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التطبيقية.</w:t>
            </w:r>
          </w:p>
        </w:tc>
      </w:tr>
      <w:tr w:rsidR="0016569B" w:rsidRPr="00AF7AA2" w:rsidTr="0016569B">
        <w:trPr>
          <w:trHeight w:val="465"/>
        </w:trPr>
        <w:tc>
          <w:tcPr>
            <w:tcW w:w="2503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97" w:type="pct"/>
          </w:tcPr>
          <w:p w:rsidR="0016569B" w:rsidRPr="0005621A" w:rsidRDefault="0016569B" w:rsidP="00EA16B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6D1ED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علوم وتقنيات النشاطات البدنية </w:t>
            </w:r>
            <w:proofErr w:type="spellStart"/>
            <w:r w:rsidRPr="006D1ED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والرياضية</w:t>
            </w:r>
            <w:r w:rsidRPr="0005621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05621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553115" w:rsidRPr="0005621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EA16B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1486</w:t>
            </w:r>
            <w:r w:rsidR="00553115" w:rsidRPr="0005621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EA16B9" w:rsidRPr="00EA16B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7 نوفمبر 2023</w:t>
            </w:r>
            <w:r w:rsidR="00553115" w:rsidRPr="0005621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 </w:t>
            </w:r>
          </w:p>
          <w:p w:rsidR="00553115" w:rsidRDefault="00553115" w:rsidP="00553115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5621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النشاط البدني والرياضي التربوي.</w:t>
            </w:r>
          </w:p>
          <w:p w:rsidR="00EA16B9" w:rsidRPr="00EA16B9" w:rsidRDefault="00EA16B9" w:rsidP="00EA16B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EA16B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التدريب الرياضي،</w:t>
            </w:r>
          </w:p>
          <w:p w:rsidR="00EA16B9" w:rsidRPr="0005621A" w:rsidRDefault="00EA16B9" w:rsidP="00EA16B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EA16B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التعليم المشترك.</w:t>
            </w:r>
          </w:p>
        </w:tc>
      </w:tr>
      <w:tr w:rsidR="0016569B" w:rsidRPr="00AF7AA2" w:rsidTr="0016569B">
        <w:trPr>
          <w:trHeight w:val="465"/>
        </w:trPr>
        <w:tc>
          <w:tcPr>
            <w:tcW w:w="2503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97" w:type="pct"/>
          </w:tcPr>
          <w:p w:rsidR="0016569B" w:rsidRPr="0005621A" w:rsidRDefault="0016569B" w:rsidP="00F6772F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F087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</w:t>
            </w:r>
            <w:proofErr w:type="spellStart"/>
            <w:r w:rsidRPr="00FF087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المناجم</w:t>
            </w:r>
            <w:r w:rsidRPr="0005621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05621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F6772F" w:rsidRPr="0005621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260 مؤرخ في 16 مارس 2020.</w:t>
            </w:r>
          </w:p>
          <w:p w:rsidR="00F6772F" w:rsidRPr="0005621A" w:rsidRDefault="00F6772F" w:rsidP="0005621A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5621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 w:rsidR="0005621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</w:t>
            </w:r>
            <w:r w:rsidR="0005621A" w:rsidRPr="0005621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لمناجم </w:t>
            </w:r>
            <w:proofErr w:type="spellStart"/>
            <w:r w:rsidR="0005621A" w:rsidRPr="0005621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والجيوتكنولوجيا</w:t>
            </w:r>
            <w:proofErr w:type="spellEnd"/>
            <w:r w:rsidR="0005621A" w:rsidRPr="0005621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</w:tbl>
    <w:p w:rsidR="0016569B" w:rsidRPr="00AF7AA2" w:rsidRDefault="0016569B" w:rsidP="0016569B">
      <w:pPr>
        <w:bidi/>
        <w:rPr>
          <w:rtl/>
        </w:rPr>
      </w:pPr>
    </w:p>
    <w:p w:rsidR="00AF11E2" w:rsidRPr="00AF7AA2" w:rsidRDefault="00AF11E2">
      <w:pPr>
        <w:rPr>
          <w:rtl/>
        </w:rPr>
      </w:pPr>
    </w:p>
    <w:p w:rsidR="0016569B" w:rsidRPr="00AF7AA2" w:rsidRDefault="0016569B" w:rsidP="008B0C3F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</w:p>
    <w:p w:rsidR="008B0C3F" w:rsidRPr="00AF7AA2" w:rsidRDefault="008B0C3F" w:rsidP="00476E5E">
      <w:pPr>
        <w:bidi/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AF7AA2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جامعة </w:t>
      </w:r>
      <w:proofErr w:type="spellStart"/>
      <w:r w:rsidRPr="00AF7AA2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سكيكدة</w:t>
      </w:r>
      <w:proofErr w:type="spellEnd"/>
    </w:p>
    <w:tbl>
      <w:tblPr>
        <w:tblStyle w:val="Grilledutableau"/>
        <w:bidiVisual/>
        <w:tblW w:w="5000" w:type="pct"/>
        <w:tblLook w:val="04A0"/>
      </w:tblPr>
      <w:tblGrid>
        <w:gridCol w:w="7023"/>
        <w:gridCol w:w="7763"/>
      </w:tblGrid>
      <w:tr w:rsidR="008B0C3F" w:rsidRPr="00AF7AA2" w:rsidTr="00476E5E">
        <w:trPr>
          <w:trHeight w:val="662"/>
        </w:trPr>
        <w:tc>
          <w:tcPr>
            <w:tcW w:w="2375" w:type="pct"/>
          </w:tcPr>
          <w:p w:rsidR="008B0C3F" w:rsidRPr="00AF7AA2" w:rsidRDefault="008B0C3F" w:rsidP="00476E5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2625" w:type="pct"/>
          </w:tcPr>
          <w:p w:rsidR="008B0C3F" w:rsidRPr="00AF7AA2" w:rsidRDefault="008B0C3F" w:rsidP="000332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14466B" w:rsidRPr="00AF7AA2" w:rsidTr="00476E5E">
        <w:trPr>
          <w:trHeight w:val="1243"/>
        </w:trPr>
        <w:tc>
          <w:tcPr>
            <w:tcW w:w="2375" w:type="pct"/>
          </w:tcPr>
          <w:p w:rsidR="0014466B" w:rsidRPr="00AF7AA2" w:rsidRDefault="0066467E" w:rsidP="008B0C3F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98-223 مؤرخ في 13 ربيع الأول عام 1419 الموافق 7 يوليو سنة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1998،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مركز جامعي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بسكيكدة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625" w:type="pct"/>
          </w:tcPr>
          <w:p w:rsidR="0014466B" w:rsidRPr="00AF7AA2" w:rsidRDefault="0066467E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الإعلام الآلي.</w:t>
            </w:r>
          </w:p>
          <w:p w:rsidR="0066467E" w:rsidRPr="00AF7AA2" w:rsidRDefault="0066467E" w:rsidP="0066467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معهد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الميكانيك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6467E" w:rsidRPr="00AF7AA2" w:rsidRDefault="0066467E" w:rsidP="0066467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الهندسة المدنية.</w:t>
            </w:r>
          </w:p>
          <w:p w:rsidR="0066467E" w:rsidRPr="00AF7AA2" w:rsidRDefault="0066467E" w:rsidP="0066467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معهد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الإلكتروتقنية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8B0C3F" w:rsidRPr="00AF7AA2" w:rsidTr="00476E5E">
        <w:trPr>
          <w:trHeight w:val="1243"/>
        </w:trPr>
        <w:tc>
          <w:tcPr>
            <w:tcW w:w="2375" w:type="pct"/>
          </w:tcPr>
          <w:p w:rsidR="008B0C3F" w:rsidRPr="00AF7AA2" w:rsidRDefault="008B0C3F" w:rsidP="008B0C3F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</w:t>
            </w:r>
            <w:r w:rsidR="009A298B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01-272 مؤرخ في 30 جمادى الثانية عام 1422 الموافق 18 سبتمبر سنة 2001 يتضمن إنشاء جامعة </w:t>
            </w:r>
            <w:proofErr w:type="spellStart"/>
            <w:r w:rsidR="009A298B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سكيكدة</w:t>
            </w:r>
            <w:proofErr w:type="spellEnd"/>
            <w:r w:rsidR="009A298B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625" w:type="pct"/>
          </w:tcPr>
          <w:p w:rsidR="00D8395E" w:rsidRPr="00AF7AA2" w:rsidRDefault="00D90492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العلوم والهندسة</w:t>
            </w:r>
            <w:r w:rsidR="00D8395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8395E" w:rsidRPr="00AF7AA2" w:rsidRDefault="00D90492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علوم التسيي</w:t>
            </w:r>
            <w:r w:rsidR="00586DC8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ر والعلوم </w:t>
            </w:r>
            <w:proofErr w:type="spellStart"/>
            <w:r w:rsidR="00586DC8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="00D8395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B0C3F" w:rsidRPr="00AF7AA2" w:rsidRDefault="00586DC8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الحق</w:t>
            </w:r>
            <w:r w:rsidR="00D90492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وق والعلوم </w:t>
            </w:r>
            <w:proofErr w:type="spellStart"/>
            <w:r w:rsidR="00D90492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="00D90492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8B0C3F" w:rsidRPr="00AF7AA2" w:rsidTr="00476E5E">
        <w:trPr>
          <w:trHeight w:val="1243"/>
        </w:trPr>
        <w:tc>
          <w:tcPr>
            <w:tcW w:w="2375" w:type="pct"/>
          </w:tcPr>
          <w:p w:rsidR="008B0C3F" w:rsidRPr="00AF7AA2" w:rsidRDefault="008B0C3F" w:rsidP="00C7022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</w:t>
            </w:r>
            <w:r w:rsidR="009A298B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04-262 مؤرخ في 13 رجب عام 1425 الموافق 29 غشت سنة 2004 يعدل المرسوم التنفيذي رقم 01-272 المؤرخ في 30 جمادى الثانية عام 1422 الموافق 18 سبتمبر سنة 2001</w:t>
            </w:r>
            <w:r w:rsidR="007E2F0C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="007E2F0C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</w:t>
            </w:r>
            <w:r w:rsidR="007E2F0C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تضمن إنشاء جامعة </w:t>
            </w:r>
            <w:proofErr w:type="spellStart"/>
            <w:r w:rsidR="007E2F0C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سكيكدة</w:t>
            </w:r>
            <w:proofErr w:type="spellEnd"/>
            <w:r w:rsidR="007E2F0C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  <w:r w:rsidR="007E2F0C" w:rsidRPr="00AF7AA2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 xml:space="preserve"> </w:t>
            </w:r>
          </w:p>
        </w:tc>
        <w:tc>
          <w:tcPr>
            <w:tcW w:w="2625" w:type="pct"/>
          </w:tcPr>
          <w:p w:rsidR="00D8395E" w:rsidRPr="00AF7AA2" w:rsidRDefault="00D90492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العلوم وعلوم الهندسة</w:t>
            </w:r>
            <w:r w:rsidR="00D8395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8395E" w:rsidRPr="00AF7AA2" w:rsidRDefault="00D90492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علوم التسي</w:t>
            </w:r>
            <w:r w:rsidR="007E2F0C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ير والعلوم </w:t>
            </w:r>
            <w:proofErr w:type="spellStart"/>
            <w:r w:rsidR="007E2F0C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="00D8395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B0C3F" w:rsidRPr="00AF7AA2" w:rsidRDefault="007E2F0C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الح</w:t>
            </w:r>
            <w:r w:rsidR="00D90492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قوق والعلوم </w:t>
            </w:r>
            <w:proofErr w:type="spellStart"/>
            <w:r w:rsidR="00D90492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="00D90492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8B0C3F" w:rsidRPr="00AF7AA2" w:rsidTr="00476E5E">
        <w:trPr>
          <w:trHeight w:val="1966"/>
        </w:trPr>
        <w:tc>
          <w:tcPr>
            <w:tcW w:w="2375" w:type="pct"/>
          </w:tcPr>
          <w:p w:rsidR="008B0C3F" w:rsidRPr="00AF7AA2" w:rsidRDefault="008B0C3F" w:rsidP="00C7022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</w:t>
            </w:r>
            <w:r w:rsidR="009A298B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08-03 مؤرخ في 27 ذي الحجة عام 1428 الموافق 5 يناير سنة 2008 يعدل ويتمم المرسوم التنفيذي رقم 01-272 المؤرخ في 30 جمادى الثانية عام 1422 الموافق </w:t>
            </w:r>
            <w:r w:rsidR="00582FF4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18 سبتمبر سنة 2001</w:t>
            </w:r>
            <w:r w:rsidR="00CD744E" w:rsidRPr="00AF7AA2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 xml:space="preserve"> </w:t>
            </w:r>
            <w:r w:rsidR="00CD744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والم</w:t>
            </w:r>
            <w:r w:rsidR="00CD744E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تضمن إنشاء جامعة </w:t>
            </w:r>
            <w:proofErr w:type="spellStart"/>
            <w:r w:rsidR="00CD744E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سكيكدة</w:t>
            </w:r>
            <w:proofErr w:type="spellEnd"/>
            <w:r w:rsidR="00CD744E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625" w:type="pct"/>
          </w:tcPr>
          <w:p w:rsidR="00D8395E" w:rsidRPr="00A0775B" w:rsidRDefault="00D90492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0775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العلوم</w:t>
            </w:r>
            <w:r w:rsidR="00D8395E" w:rsidRPr="00A0775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8395E" w:rsidRPr="00A0775B" w:rsidRDefault="00D90492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0775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علوم المهندس</w:t>
            </w:r>
            <w:r w:rsidR="00D8395E" w:rsidRPr="00A0775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8395E" w:rsidRPr="00A0775B" w:rsidRDefault="00D90492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0775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A0775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0775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وعلوم التسيير</w:t>
            </w:r>
            <w:r w:rsidR="00D8395E" w:rsidRPr="00A0775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56C87" w:rsidRPr="00A0775B" w:rsidRDefault="00D90492" w:rsidP="00D56C87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0775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الحقوق</w:t>
            </w:r>
            <w:r w:rsidR="00D56C87" w:rsidRPr="00A0775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B0C3F" w:rsidRPr="00AF7AA2" w:rsidRDefault="00D90492" w:rsidP="00D56C87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0775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A0775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A0775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</w:t>
            </w:r>
            <w:r w:rsidR="00CD744E" w:rsidRPr="00A0775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العلوم </w:t>
            </w:r>
            <w:r w:rsidRPr="00A0775B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الإنسانية.</w:t>
            </w:r>
          </w:p>
        </w:tc>
      </w:tr>
      <w:tr w:rsidR="008A2F79" w:rsidRPr="00AF7AA2" w:rsidTr="00476E5E">
        <w:trPr>
          <w:trHeight w:val="465"/>
        </w:trPr>
        <w:tc>
          <w:tcPr>
            <w:tcW w:w="2375" w:type="pct"/>
          </w:tcPr>
          <w:p w:rsidR="008A2F79" w:rsidRPr="00AF7AA2" w:rsidRDefault="008A2F79" w:rsidP="0016569B">
            <w:pPr>
              <w:bidi/>
              <w:jc w:val="both"/>
              <w:rPr>
                <w:sz w:val="26"/>
                <w:szCs w:val="26"/>
                <w:rtl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10-203 مؤرخ في 30 رمضان عام 1431 الموافق 9 سبتمبر سنة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2010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يعدل ويتمم المرسوم التنفيذي رقم 01-272 المؤرخ في 30 جمادى الثانية عام 1422 الموافق 18 سبتمبر سنة 2001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والمتضمن إنشاء جامعة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سكيكدة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625" w:type="pct"/>
          </w:tcPr>
          <w:p w:rsidR="008A2F79" w:rsidRPr="008A2F79" w:rsidRDefault="008A2F79" w:rsidP="008A2F79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8A2F79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العلوم</w:t>
            </w:r>
          </w:p>
          <w:p w:rsidR="008A2F79" w:rsidRPr="008A2F79" w:rsidRDefault="008A2F79" w:rsidP="008A2F79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8A2F79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التكنولوجيا</w:t>
            </w:r>
            <w:r w:rsidRPr="008A2F7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</w:p>
          <w:p w:rsidR="008A2F79" w:rsidRPr="008A2F79" w:rsidRDefault="008A2F79" w:rsidP="008A2F79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8A2F79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الحقوق والعلوم السياسية</w:t>
            </w:r>
          </w:p>
          <w:p w:rsidR="008A2F79" w:rsidRPr="008A2F79" w:rsidRDefault="008A2F79" w:rsidP="008A2F79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8A2F79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8A2F79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8A2F79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والتجارية وعلوم التسيير</w:t>
            </w:r>
          </w:p>
          <w:p w:rsidR="008A2F79" w:rsidRPr="008A2F79" w:rsidRDefault="008A2F79" w:rsidP="008A2F79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8A2F79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الآداب واللغات</w:t>
            </w:r>
          </w:p>
          <w:p w:rsidR="008A2F79" w:rsidRPr="00AF7AA2" w:rsidRDefault="008A2F79" w:rsidP="008A2F79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8A2F79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8A2F79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8A2F79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والعلوم الإنسانية</w:t>
            </w:r>
          </w:p>
        </w:tc>
      </w:tr>
      <w:tr w:rsidR="0016569B" w:rsidRPr="00AF7AA2" w:rsidTr="00476E5E">
        <w:trPr>
          <w:trHeight w:val="465"/>
        </w:trPr>
        <w:tc>
          <w:tcPr>
            <w:tcW w:w="2375" w:type="pct"/>
            <w:vMerge w:val="restart"/>
          </w:tcPr>
          <w:p w:rsidR="0016569B" w:rsidRDefault="00993BCE" w:rsidP="008A2F7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sz w:val="26"/>
                <w:szCs w:val="26"/>
                <w:rtl/>
              </w:rPr>
              <w:br w:type="page"/>
            </w:r>
            <w:r w:rsidR="0016569B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</w:t>
            </w:r>
            <w:r w:rsidR="008A2F79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رقم </w:t>
            </w:r>
            <w:r w:rsidR="008A2F7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21-378</w:t>
            </w:r>
            <w:r w:rsidR="008A2F79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8A2F7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28</w:t>
            </w:r>
            <w:r w:rsidR="008A2F79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8A2F7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صفر</w:t>
            </w:r>
            <w:r w:rsidR="008A2F79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عام 14</w:t>
            </w:r>
            <w:r w:rsidR="008A2F7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43</w:t>
            </w:r>
            <w:r w:rsidR="008A2F79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الموافق </w:t>
            </w:r>
            <w:r w:rsidR="008A2F7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5 أكتوبر</w:t>
            </w:r>
            <w:r w:rsidR="008A2F79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سنة </w:t>
            </w:r>
            <w:proofErr w:type="spellStart"/>
            <w:r w:rsidR="008A2F7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2021</w:t>
            </w:r>
            <w:r w:rsidR="008A2F79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="008A2F79"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ويتمم المرسوم</w:t>
            </w:r>
            <w:r w:rsidR="0016569B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التنفيذي رقم 01-272 المؤرخ في 30 جمادى الثانية عام 1422 الموافق 18 سبتمبر سنة 2001</w:t>
            </w:r>
            <w:r w:rsidR="0016569B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والمتضمن إنشاء جامعة </w:t>
            </w:r>
            <w:proofErr w:type="spellStart"/>
            <w:r w:rsidR="0016569B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سكيكدة</w:t>
            </w:r>
            <w:proofErr w:type="spellEnd"/>
            <w:r w:rsidR="0016569B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E5148" w:rsidRPr="00AF7AA2" w:rsidRDefault="006E5148" w:rsidP="006E514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625" w:type="pct"/>
          </w:tcPr>
          <w:p w:rsidR="0016569B" w:rsidRPr="00AF7AA2" w:rsidRDefault="0016569B" w:rsidP="00BF3F2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9D7FD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 w:rsidRPr="009D7FD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العلوم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BF3F2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209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BF3F28" w:rsidRPr="00BF3F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14 فيفري 2023</w:t>
            </w:r>
            <w:r w:rsidRPr="00BF3F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المادة.</w:t>
            </w:r>
            <w:r w:rsidR="008A2F79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8A2F7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</w:t>
            </w:r>
            <w:proofErr w:type="spellStart"/>
            <w:r w:rsidR="008A2F7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proofErr w:type="spellEnd"/>
            <w:r w:rsidR="008A2F7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8A2F79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الرياضيات.</w:t>
            </w:r>
          </w:p>
          <w:p w:rsidR="008A2F79" w:rsidRPr="00AF7AA2" w:rsidRDefault="008A2F79" w:rsidP="008A2F7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الإعلام الآلي.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الطبيعة والحياة.</w:t>
            </w:r>
          </w:p>
          <w:p w:rsidR="008A2F79" w:rsidRDefault="008A2F79" w:rsidP="008A2F7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الفلاحية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الفيزياء.</w:t>
            </w:r>
            <w:r w:rsidR="00BF3F2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</w:p>
          <w:p w:rsidR="00B71C4D" w:rsidRDefault="008A2F79" w:rsidP="008A2F7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الكيمياء.</w:t>
            </w:r>
          </w:p>
          <w:p w:rsidR="00BF3F28" w:rsidRPr="008A2F79" w:rsidRDefault="00BF3F28" w:rsidP="00BF3F2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BF3F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البيئة والمحيط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16569B" w:rsidRPr="00AF7AA2" w:rsidTr="00476E5E">
        <w:trPr>
          <w:trHeight w:val="465"/>
        </w:trPr>
        <w:tc>
          <w:tcPr>
            <w:tcW w:w="2375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625" w:type="pct"/>
          </w:tcPr>
          <w:p w:rsidR="0016569B" w:rsidRPr="00AF7AA2" w:rsidRDefault="0016569B" w:rsidP="00E2021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9D7FD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 w:rsidRPr="009D7FD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التكنولوجيا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</w:t>
            </w:r>
            <w:r w:rsidR="00B97B2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رقم 235 مؤرخ في </w:t>
            </w:r>
            <w:r w:rsidR="00B97B20" w:rsidRPr="005736E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3 مارس 2021</w:t>
            </w:r>
            <w:r w:rsidR="00B97B2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E2021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5022E3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022E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التكنولوجيا.</w:t>
            </w:r>
            <w:r w:rsidR="005022E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                     </w:t>
            </w:r>
            <w:proofErr w:type="spellStart"/>
            <w:r w:rsidR="005022E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proofErr w:type="spellEnd"/>
            <w:r w:rsidR="005022E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5022E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المدنية.</w:t>
            </w:r>
          </w:p>
          <w:p w:rsidR="0016569B" w:rsidRPr="005022E3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022E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الميكانيكية.</w:t>
            </w:r>
            <w:r w:rsidR="005022E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             </w:t>
            </w:r>
            <w:proofErr w:type="spellStart"/>
            <w:r w:rsidR="005022E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proofErr w:type="spellEnd"/>
            <w:r w:rsidR="005022E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5022E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الكهربائية.</w:t>
            </w:r>
          </w:p>
          <w:p w:rsidR="0016569B" w:rsidRPr="00B97B20" w:rsidRDefault="0016569B" w:rsidP="008A2F7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B97B2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B97B2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البيتروكيمياء</w:t>
            </w:r>
            <w:proofErr w:type="spellEnd"/>
            <w:r w:rsidRPr="00B97B2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B97B20" w:rsidRPr="00B97B2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 w:rsidR="005022E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                          </w:t>
            </w:r>
            <w:proofErr w:type="spellStart"/>
            <w:r w:rsidR="005022E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-</w:t>
            </w:r>
            <w:proofErr w:type="spellEnd"/>
            <w:r w:rsidR="005022E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B97B20" w:rsidRPr="00B97B2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Pr="00B97B2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هندسة الطرائق.</w:t>
            </w:r>
          </w:p>
        </w:tc>
      </w:tr>
      <w:tr w:rsidR="0016569B" w:rsidRPr="00AF7AA2" w:rsidTr="00476E5E">
        <w:trPr>
          <w:trHeight w:val="465"/>
        </w:trPr>
        <w:tc>
          <w:tcPr>
            <w:tcW w:w="2375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625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9D7FD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الحقوق والعلوم </w:t>
            </w:r>
            <w:proofErr w:type="spellStart"/>
            <w:r w:rsidRPr="009D7FD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السياسية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680 مؤرخ في 28 نوفمبر 2010.</w:t>
            </w:r>
          </w:p>
          <w:p w:rsidR="0016569B" w:rsidRPr="00AF7AA2" w:rsidRDefault="0016569B" w:rsidP="00EB4F4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 w:rsidR="00EB4F46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الحقوق.</w:t>
            </w:r>
          </w:p>
          <w:p w:rsidR="0016569B" w:rsidRPr="00AF7AA2" w:rsidRDefault="0016569B" w:rsidP="00EB4F4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 w:rsidR="00EB4F46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العلوم السياسية.</w:t>
            </w:r>
          </w:p>
        </w:tc>
      </w:tr>
      <w:tr w:rsidR="0016569B" w:rsidRPr="00AF7AA2" w:rsidTr="00476E5E">
        <w:trPr>
          <w:trHeight w:val="465"/>
        </w:trPr>
        <w:tc>
          <w:tcPr>
            <w:tcW w:w="2375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625" w:type="pct"/>
          </w:tcPr>
          <w:p w:rsidR="0016569B" w:rsidRPr="00AF7AA2" w:rsidRDefault="0016569B" w:rsidP="00EB4F4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9D7FD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9D7FD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9D7FD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</w:t>
            </w:r>
            <w:proofErr w:type="spellStart"/>
            <w:r w:rsidRPr="009D7FD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Pr="00AF7AA2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1129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EB4F46" w:rsidRPr="00AF7AA2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29</w:t>
            </w:r>
            <w:r w:rsidRPr="00AF7AA2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 w:rsidR="00EB4F46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أكتوبر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2015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A2F79" w:rsidRPr="00AF7AA2" w:rsidRDefault="0016569B" w:rsidP="008A2F7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r w:rsidR="008A2F7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      </w:t>
            </w:r>
            <w:proofErr w:type="spellStart"/>
            <w:r w:rsidR="008A2F7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proofErr w:type="spellEnd"/>
            <w:r w:rsidR="008A2F7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8A2F79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قسم علوم التسيير.</w:t>
            </w:r>
          </w:p>
          <w:p w:rsidR="0016569B" w:rsidRPr="008A2F79" w:rsidRDefault="008A2F79" w:rsidP="008A2F7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التجارية.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       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المالية والمحاسبة.</w:t>
            </w:r>
          </w:p>
        </w:tc>
      </w:tr>
      <w:tr w:rsidR="0016569B" w:rsidRPr="00AF7AA2" w:rsidTr="00476E5E">
        <w:trPr>
          <w:trHeight w:val="465"/>
        </w:trPr>
        <w:tc>
          <w:tcPr>
            <w:tcW w:w="2375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625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9D7FD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الآداب </w:t>
            </w:r>
            <w:proofErr w:type="spellStart"/>
            <w:r w:rsidRPr="009D7FD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واللغات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681 مؤرخ في 28 نوفمبر 2010.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والأدب العربي.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الآداب واللغات الأجنبية.</w:t>
            </w:r>
          </w:p>
        </w:tc>
      </w:tr>
      <w:tr w:rsidR="008A2F79" w:rsidRPr="00AF7AA2" w:rsidTr="00476E5E">
        <w:trPr>
          <w:trHeight w:val="465"/>
        </w:trPr>
        <w:tc>
          <w:tcPr>
            <w:tcW w:w="2375" w:type="pct"/>
            <w:vMerge/>
          </w:tcPr>
          <w:p w:rsidR="008A2F79" w:rsidRPr="00AF7AA2" w:rsidRDefault="008A2F79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625" w:type="pct"/>
          </w:tcPr>
          <w:p w:rsidR="008A2F79" w:rsidRPr="00AF7AA2" w:rsidRDefault="008A2F79" w:rsidP="008A2F7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9D7FD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9D7FD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9D7FD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والعلوم </w:t>
            </w:r>
            <w:proofErr w:type="spellStart"/>
            <w:r w:rsidRPr="009D7FD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الإنسانية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1164 مؤرخ في 16 نوفمبر 2015.</w:t>
            </w:r>
          </w:p>
          <w:p w:rsidR="008A2F79" w:rsidRPr="00AF7AA2" w:rsidRDefault="008A2F79" w:rsidP="008A2F7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الإنسانية.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A2F79" w:rsidRPr="008A2F79" w:rsidRDefault="008A2F79" w:rsidP="008A2F7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علم النفس.</w:t>
            </w:r>
            <w:r w:rsidRPr="008A2F7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 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8A2F7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علوم الإعلام </w:t>
            </w:r>
            <w:proofErr w:type="spellStart"/>
            <w:r w:rsidRPr="008A2F7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والإتصال</w:t>
            </w:r>
            <w:proofErr w:type="spellEnd"/>
            <w:r w:rsidRPr="008A2F7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16569B" w:rsidRPr="00AF7AA2" w:rsidTr="00476E5E">
        <w:trPr>
          <w:trHeight w:val="465"/>
        </w:trPr>
        <w:tc>
          <w:tcPr>
            <w:tcW w:w="2375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625" w:type="pct"/>
          </w:tcPr>
          <w:p w:rsidR="0016569B" w:rsidRPr="008A2F79" w:rsidRDefault="008A2F79" w:rsidP="008A2F7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0775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العلوم والتقنيات </w:t>
            </w:r>
            <w:proofErr w:type="spellStart"/>
            <w:r w:rsidRPr="00A0775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التطبيقية</w:t>
            </w:r>
            <w:r w:rsidRPr="008A2F7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لم يتم إعداد قرار إنشاء الأقسام.</w:t>
            </w:r>
          </w:p>
        </w:tc>
      </w:tr>
    </w:tbl>
    <w:p w:rsidR="004B705A" w:rsidRDefault="004B705A" w:rsidP="004B705A">
      <w:pPr>
        <w:bidi/>
        <w:spacing w:after="0"/>
        <w:jc w:val="center"/>
        <w:rPr>
          <w:b/>
          <w:bCs/>
          <w:sz w:val="36"/>
          <w:szCs w:val="36"/>
          <w:rtl/>
          <w:lang w:bidi="ar-DZ"/>
        </w:rPr>
      </w:pPr>
    </w:p>
    <w:p w:rsidR="00993BCE" w:rsidRPr="00AF7AA2" w:rsidRDefault="00993BCE" w:rsidP="004B705A">
      <w:pPr>
        <w:bidi/>
        <w:spacing w:after="0"/>
        <w:jc w:val="center"/>
        <w:rPr>
          <w:b/>
          <w:bCs/>
          <w:sz w:val="36"/>
          <w:szCs w:val="36"/>
          <w:rtl/>
          <w:lang w:bidi="ar-DZ"/>
        </w:rPr>
      </w:pPr>
      <w:r w:rsidRPr="00AF7AA2">
        <w:rPr>
          <w:rFonts w:hint="cs"/>
          <w:b/>
          <w:bCs/>
          <w:sz w:val="36"/>
          <w:szCs w:val="36"/>
          <w:rtl/>
          <w:lang w:bidi="ar-DZ"/>
        </w:rPr>
        <w:t xml:space="preserve">جامعة </w:t>
      </w:r>
      <w:proofErr w:type="spellStart"/>
      <w:r w:rsidRPr="00AF7AA2">
        <w:rPr>
          <w:rFonts w:hint="cs"/>
          <w:b/>
          <w:bCs/>
          <w:sz w:val="36"/>
          <w:szCs w:val="36"/>
          <w:rtl/>
          <w:lang w:bidi="ar-DZ"/>
        </w:rPr>
        <w:t>جيجل</w:t>
      </w:r>
      <w:proofErr w:type="spellEnd"/>
    </w:p>
    <w:tbl>
      <w:tblPr>
        <w:tblStyle w:val="Grilledutableau"/>
        <w:bidiVisual/>
        <w:tblW w:w="5000" w:type="pct"/>
        <w:tblLook w:val="04A0"/>
      </w:tblPr>
      <w:tblGrid>
        <w:gridCol w:w="6598"/>
        <w:gridCol w:w="8188"/>
      </w:tblGrid>
      <w:tr w:rsidR="00993BCE" w:rsidRPr="00AF7AA2" w:rsidTr="00476E5E">
        <w:trPr>
          <w:trHeight w:val="515"/>
        </w:trPr>
        <w:tc>
          <w:tcPr>
            <w:tcW w:w="2231" w:type="pct"/>
          </w:tcPr>
          <w:p w:rsidR="00993BCE" w:rsidRPr="00AF7AA2" w:rsidRDefault="00993BCE" w:rsidP="00476E5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2769" w:type="pct"/>
          </w:tcPr>
          <w:p w:rsidR="00993BCE" w:rsidRPr="00AF7AA2" w:rsidRDefault="00993BCE" w:rsidP="000332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66467E" w:rsidRPr="00AF7AA2" w:rsidTr="00B71C4D">
        <w:trPr>
          <w:trHeight w:val="1170"/>
        </w:trPr>
        <w:tc>
          <w:tcPr>
            <w:tcW w:w="2231" w:type="pct"/>
          </w:tcPr>
          <w:p w:rsidR="0066467E" w:rsidRPr="00AF7AA2" w:rsidRDefault="0066467E" w:rsidP="00993BC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98-221 مؤرخ في 13 ربيع الأول عام 1419 الموافق 7 يوليو سنة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1998،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مركز جامعي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بجيجل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769" w:type="pct"/>
          </w:tcPr>
          <w:p w:rsidR="0066467E" w:rsidRPr="00AF7AA2" w:rsidRDefault="0066467E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العلوم الدقيقة.</w:t>
            </w:r>
          </w:p>
          <w:p w:rsidR="0066467E" w:rsidRPr="00AF7AA2" w:rsidRDefault="0066467E" w:rsidP="0066467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التكنولوجيا.</w:t>
            </w:r>
          </w:p>
          <w:p w:rsidR="0066467E" w:rsidRPr="00AF7AA2" w:rsidRDefault="0066467E" w:rsidP="0066467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علوم الطبيعة.</w:t>
            </w:r>
          </w:p>
          <w:p w:rsidR="0066467E" w:rsidRPr="00AF7AA2" w:rsidRDefault="0066467E" w:rsidP="0066467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الإعلام الآلي.</w:t>
            </w:r>
          </w:p>
        </w:tc>
      </w:tr>
      <w:tr w:rsidR="00993BCE" w:rsidRPr="00AF7AA2" w:rsidTr="00B71C4D">
        <w:trPr>
          <w:trHeight w:val="1170"/>
        </w:trPr>
        <w:tc>
          <w:tcPr>
            <w:tcW w:w="2231" w:type="pct"/>
          </w:tcPr>
          <w:p w:rsidR="00993BCE" w:rsidRPr="00AF7AA2" w:rsidRDefault="00993BCE" w:rsidP="00993BC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</w:t>
            </w:r>
            <w:r w:rsidR="00A2545F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03-258 مؤرخ في 22 جمادى الأولى عام 1424 الموافق 22 يوليو سنة </w:t>
            </w:r>
            <w:proofErr w:type="spellStart"/>
            <w:r w:rsidR="00B82300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2003</w:t>
            </w:r>
            <w:r w:rsidR="00B82300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="00B82300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A2545F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يتضمن إنشاء جامعة </w:t>
            </w:r>
            <w:proofErr w:type="spellStart"/>
            <w:r w:rsidR="00A2545F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جيجل</w:t>
            </w:r>
            <w:proofErr w:type="spellEnd"/>
            <w:r w:rsidR="00A2545F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769" w:type="pct"/>
          </w:tcPr>
          <w:p w:rsidR="00D8395E" w:rsidRPr="00AF7AA2" w:rsidRDefault="00A2545F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العلوم</w:t>
            </w:r>
            <w:r w:rsidR="00D8395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8395E" w:rsidRPr="00AF7AA2" w:rsidRDefault="00A2545F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الهندسة</w:t>
            </w:r>
            <w:r w:rsidR="00D8395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8395E" w:rsidRPr="00AF7AA2" w:rsidRDefault="00A2545F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الحقوق</w:t>
            </w:r>
            <w:r w:rsidR="00D8395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993BCE" w:rsidRPr="00AF7AA2" w:rsidRDefault="00A2545F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</w:t>
            </w:r>
            <w:r w:rsidR="00B82300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علوم 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التسيير.</w:t>
            </w:r>
          </w:p>
        </w:tc>
      </w:tr>
      <w:tr w:rsidR="00993BCE" w:rsidRPr="00AF7AA2" w:rsidTr="00B71C4D">
        <w:trPr>
          <w:trHeight w:val="1683"/>
        </w:trPr>
        <w:tc>
          <w:tcPr>
            <w:tcW w:w="2231" w:type="pct"/>
          </w:tcPr>
          <w:p w:rsidR="00993BCE" w:rsidRPr="00AF7AA2" w:rsidRDefault="00993BCE" w:rsidP="00993BC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</w:t>
            </w:r>
            <w:r w:rsidR="00A2545F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04-265 مؤرخ في 13 رجب عام 1425 الموافق 29 غشت سنة 2004 يعدل المرسوم التنفيذي رقم 03-258 المؤرخ في 22 جمادى الأولى عام 1424 الموافق 22 يوليو سنة 2003</w:t>
            </w:r>
            <w:r w:rsidR="00B82300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والمتضمن </w:t>
            </w:r>
            <w:r w:rsidR="00B82300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إنشاء جامعة </w:t>
            </w:r>
            <w:proofErr w:type="spellStart"/>
            <w:r w:rsidR="00B82300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جيجل</w:t>
            </w:r>
            <w:proofErr w:type="spellEnd"/>
            <w:r w:rsidR="00B82300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769" w:type="pct"/>
          </w:tcPr>
          <w:p w:rsidR="00D8395E" w:rsidRPr="00AF7AA2" w:rsidRDefault="00A2545F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العلوم</w:t>
            </w:r>
            <w:r w:rsidR="00D8395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8395E" w:rsidRPr="00AF7AA2" w:rsidRDefault="00A2545F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علوم المهندس</w:t>
            </w:r>
            <w:r w:rsidR="00D8395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8395E" w:rsidRPr="00AF7AA2" w:rsidRDefault="00A2545F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الحقوق</w:t>
            </w:r>
            <w:r w:rsidR="00D8395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993BCE" w:rsidRPr="00AF7AA2" w:rsidRDefault="00A2545F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علوم التسيير.</w:t>
            </w:r>
          </w:p>
        </w:tc>
      </w:tr>
      <w:tr w:rsidR="00A2545F" w:rsidRPr="00AF7AA2" w:rsidTr="00B71C4D">
        <w:trPr>
          <w:trHeight w:val="1706"/>
        </w:trPr>
        <w:tc>
          <w:tcPr>
            <w:tcW w:w="2231" w:type="pct"/>
          </w:tcPr>
          <w:p w:rsidR="00A2545F" w:rsidRPr="00AF7AA2" w:rsidRDefault="00A2545F" w:rsidP="00A2545F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09-92 مؤرخ في 21 صفر عام </w:t>
            </w:r>
            <w:r w:rsidR="00437EF2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1430 الموافق 17 فبراير سنة </w:t>
            </w:r>
            <w:proofErr w:type="spellStart"/>
            <w:r w:rsidR="00437EF2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2009</w:t>
            </w:r>
            <w:r w:rsidR="00437EF2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="00437EF2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يعدل ويتمم المرسوم التنفيذي رقم 03-258 المؤرخ في 22 جمادى الأولى عام 1424 الموافق 22 يوليو سنة 2003</w:t>
            </w:r>
            <w:r w:rsidR="00B82300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والمتضمن </w:t>
            </w:r>
            <w:r w:rsidR="00B82300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إنشاء جامعة </w:t>
            </w:r>
            <w:proofErr w:type="spellStart"/>
            <w:r w:rsidR="00B82300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جيجل</w:t>
            </w:r>
            <w:proofErr w:type="spellEnd"/>
            <w:r w:rsidR="00B82300"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769" w:type="pct"/>
          </w:tcPr>
          <w:p w:rsidR="00D8395E" w:rsidRPr="00AF7AA2" w:rsidRDefault="00A2545F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العلوم الدقيقة وعلوم الطبيعة والحياة</w:t>
            </w:r>
            <w:r w:rsidR="00D8395E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D8395E" w:rsidRPr="00AF7AA2" w:rsidRDefault="00A2545F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العلوم والتكنولوجيا</w:t>
            </w:r>
            <w:r w:rsidR="00D8395E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D8395E" w:rsidRPr="00AF7AA2" w:rsidRDefault="00A2545F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الحقوق والعلوم السياسية</w:t>
            </w:r>
            <w:r w:rsidR="00D8395E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D8395E" w:rsidRPr="00AF7AA2" w:rsidRDefault="00A2545F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التسيير</w:t>
            </w:r>
            <w:r w:rsidR="00D8395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A2545F" w:rsidRPr="00AF7AA2" w:rsidRDefault="00A2545F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الآداب واللغات والعلوم </w:t>
            </w:r>
            <w:proofErr w:type="spellStart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16569B" w:rsidRPr="00AF7AA2" w:rsidTr="00B71C4D">
        <w:trPr>
          <w:trHeight w:val="465"/>
        </w:trPr>
        <w:tc>
          <w:tcPr>
            <w:tcW w:w="2231" w:type="pct"/>
            <w:vMerge w:val="restart"/>
          </w:tcPr>
          <w:p w:rsidR="0016569B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12-362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مؤرخ في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22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ذي القعدة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عام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1433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الموافق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5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أكتوبر 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سنة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12،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يعدل ويتمم المرسوم التنفيذي رقم 03-258 المؤرخ في 22 جمادى الأولى عام 1424 الموافق 22 يوليو سنة 2003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والمتضمن 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إنشاء جامعة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جيجل</w:t>
            </w:r>
            <w:proofErr w:type="spell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44295F" w:rsidRPr="00AF7AA2" w:rsidRDefault="0044295F" w:rsidP="0044295F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769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6F2BF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الدقيقة </w:t>
            </w:r>
            <w:r w:rsidRPr="006F2BF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والإعلام </w:t>
            </w:r>
            <w:proofErr w:type="spellStart"/>
            <w:r w:rsidRPr="006F2BF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الآلي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213 مؤرخ في 24 مارس 2013.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التعليم الأساسي للرياضيات والإعلام الآلي.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الرياضيات.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الإعلام الآلي.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الفيزياء.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الكيمياء.</w:t>
            </w:r>
          </w:p>
          <w:p w:rsidR="00B71C4D" w:rsidRPr="00AF7AA2" w:rsidRDefault="0016569B" w:rsidP="00476E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التعليم الأساسي لعلوم المادة.</w:t>
            </w:r>
          </w:p>
          <w:p w:rsidR="00476E5E" w:rsidRPr="00AF7AA2" w:rsidRDefault="00476E5E" w:rsidP="00476E5E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16569B" w:rsidRPr="00AF7AA2" w:rsidTr="00B71C4D">
        <w:trPr>
          <w:trHeight w:val="465"/>
        </w:trPr>
        <w:tc>
          <w:tcPr>
            <w:tcW w:w="2231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769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4295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علوم الطبيعة </w:t>
            </w:r>
            <w:proofErr w:type="spellStart"/>
            <w:r w:rsidRPr="0044295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والحياة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214 مؤرخ في 26 نوفمبر 2013.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التعليم الأساسي لعلوم الطبيعة والحياة.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الميكروبيولوجيا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التطبيقية وعلوم التغذية.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علوم المحيط والعلوم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الفلاحية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الأرض والكون.</w:t>
            </w:r>
          </w:p>
          <w:p w:rsidR="0016569B" w:rsidRPr="00AF7AA2" w:rsidRDefault="0016569B" w:rsidP="00D14F20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</w:t>
            </w:r>
            <w:r w:rsidR="00D14F20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زئية والخلوية.</w:t>
            </w:r>
          </w:p>
          <w:p w:rsidR="00476E5E" w:rsidRPr="00AF7AA2" w:rsidRDefault="00476E5E" w:rsidP="00476E5E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16569B" w:rsidRPr="00AF7AA2" w:rsidTr="00B71C4D">
        <w:trPr>
          <w:trHeight w:val="465"/>
        </w:trPr>
        <w:tc>
          <w:tcPr>
            <w:tcW w:w="2231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769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4295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44295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والتكنولوجيا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217 مؤرخ في 24 مارس 2013.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التعليم الأساسي للعلوم والتكنولوجيا.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 w:rsidR="00AE5A63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هندسة </w:t>
            </w:r>
            <w:r w:rsidR="00AE5A63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مدنية </w:t>
            </w:r>
            <w:r w:rsidR="00AE5A63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الري.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الطرائق.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الإلكترونيك.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الإلكتروتقني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المعمارية.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الآليات.</w:t>
            </w:r>
          </w:p>
          <w:p w:rsidR="00476E5E" w:rsidRPr="00AF7AA2" w:rsidRDefault="00AE5A63" w:rsidP="00AE5A63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الميكانيكية.</w:t>
            </w:r>
          </w:p>
        </w:tc>
      </w:tr>
      <w:tr w:rsidR="0016569B" w:rsidRPr="00AF7AA2" w:rsidTr="00B71C4D">
        <w:trPr>
          <w:trHeight w:val="465"/>
        </w:trPr>
        <w:tc>
          <w:tcPr>
            <w:tcW w:w="2231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769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4295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الحقوق والعلوم </w:t>
            </w:r>
            <w:proofErr w:type="spellStart"/>
            <w:r w:rsidRPr="0044295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السياسية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256 مؤرخ في 5 أكتوبر 2009.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الحقوق.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السياسية.</w:t>
            </w:r>
          </w:p>
          <w:p w:rsidR="00476E5E" w:rsidRPr="00AF7AA2" w:rsidRDefault="00476E5E" w:rsidP="00476E5E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16569B" w:rsidRPr="00AF7AA2" w:rsidTr="00B71C4D">
        <w:trPr>
          <w:trHeight w:val="465"/>
        </w:trPr>
        <w:tc>
          <w:tcPr>
            <w:tcW w:w="2231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769" w:type="pct"/>
          </w:tcPr>
          <w:p w:rsidR="0016569B" w:rsidRPr="00AF7AA2" w:rsidRDefault="0016569B" w:rsidP="00AE5A63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4295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44295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44295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</w:t>
            </w:r>
            <w:proofErr w:type="spellStart"/>
            <w:r w:rsidRPr="0044295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AE5A63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206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مؤرخ في </w:t>
            </w:r>
            <w:r w:rsidR="00AE5A63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05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="00AE5A63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أفريل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</w:t>
            </w:r>
            <w:r w:rsidR="00AE5A63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6</w:t>
            </w:r>
            <w:r w:rsidR="00BD5C5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يتمم القرار رقم 346 المؤرخ في 21 ديسمبر 2009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AE5A63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التعليم ال</w:t>
            </w:r>
            <w:r w:rsidR="00AE5A63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أ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ساسي </w:t>
            </w:r>
            <w:r w:rsidR="00AE5A63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في ا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والتجارية وعلوم التسيير.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التسيير.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التجارية.</w:t>
            </w:r>
          </w:p>
          <w:p w:rsidR="00AE5A63" w:rsidRPr="00AF7AA2" w:rsidRDefault="00AE5A63" w:rsidP="00AE5A63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المالية والمحاسبة.</w:t>
            </w:r>
          </w:p>
        </w:tc>
      </w:tr>
      <w:tr w:rsidR="0016569B" w:rsidRPr="00AF7AA2" w:rsidTr="00B71C4D">
        <w:trPr>
          <w:trHeight w:val="465"/>
        </w:trPr>
        <w:tc>
          <w:tcPr>
            <w:tcW w:w="2231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769" w:type="pct"/>
          </w:tcPr>
          <w:p w:rsidR="0016569B" w:rsidRPr="00AF7AA2" w:rsidRDefault="0016569B" w:rsidP="00AE5A63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4295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الآداب </w:t>
            </w:r>
            <w:proofErr w:type="spellStart"/>
            <w:r w:rsidRPr="0044295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واللغات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216 مؤرخ في </w:t>
            </w:r>
            <w:r w:rsidR="00AE5A63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24 مارس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2013.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والأدب العربي 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الآداب واللغة الفرنسية.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الآداب واللغة الإنجليزية.</w:t>
            </w:r>
          </w:p>
        </w:tc>
      </w:tr>
      <w:tr w:rsidR="0016569B" w:rsidRPr="00AF7AA2" w:rsidTr="00B71C4D">
        <w:trPr>
          <w:trHeight w:val="465"/>
        </w:trPr>
        <w:tc>
          <w:tcPr>
            <w:tcW w:w="2231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769" w:type="pct"/>
          </w:tcPr>
          <w:p w:rsidR="0016569B" w:rsidRPr="00AF7AA2" w:rsidRDefault="0016569B" w:rsidP="00FF6C4C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4295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العلوم الإنسانية و</w:t>
            </w:r>
            <w:r w:rsidRPr="0044295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44295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 قرار رقم 919 مؤرخ في 26 نوفمبر 2013</w:t>
            </w:r>
            <w:r w:rsidR="00FF6C4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يتمم القرار رقم 215 المؤرخ في 24 مارس 2013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التعليم الأساسي للعلوم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التعليم الأساسي للعلوم الإنسانية.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علم النفس وعلوم التربية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والأرطوفونيا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الإعلام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والإتصال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علم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الإجتماع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علوم وتقنيات </w:t>
            </w:r>
            <w:r w:rsidR="00AE5A63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النشاطات البدنية والرياضية.</w:t>
            </w:r>
          </w:p>
        </w:tc>
      </w:tr>
    </w:tbl>
    <w:p w:rsidR="0016569B" w:rsidRPr="00AF7AA2" w:rsidRDefault="0016569B" w:rsidP="0016569B">
      <w:pPr>
        <w:bidi/>
        <w:rPr>
          <w:rtl/>
        </w:rPr>
      </w:pPr>
    </w:p>
    <w:p w:rsidR="00362F59" w:rsidRPr="00AF7AA2" w:rsidRDefault="0016569B" w:rsidP="00906E46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AF7AA2">
        <w:rPr>
          <w:rtl/>
        </w:rPr>
        <w:br w:type="page"/>
      </w:r>
      <w:r w:rsidR="00362F59" w:rsidRPr="00AF7AA2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جامعة أم البواقي</w:t>
      </w:r>
    </w:p>
    <w:tbl>
      <w:tblPr>
        <w:tblStyle w:val="Grilledutableau"/>
        <w:bidiVisual/>
        <w:tblW w:w="5000" w:type="pct"/>
        <w:tblLook w:val="04A0"/>
      </w:tblPr>
      <w:tblGrid>
        <w:gridCol w:w="7165"/>
        <w:gridCol w:w="7621"/>
      </w:tblGrid>
      <w:tr w:rsidR="00362F59" w:rsidRPr="00AF7AA2" w:rsidTr="00B71C4D">
        <w:trPr>
          <w:trHeight w:val="662"/>
        </w:trPr>
        <w:tc>
          <w:tcPr>
            <w:tcW w:w="2423" w:type="pct"/>
          </w:tcPr>
          <w:p w:rsidR="00362F59" w:rsidRPr="00AF7AA2" w:rsidRDefault="00362F59" w:rsidP="00471D38">
            <w:pPr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2577" w:type="pct"/>
          </w:tcPr>
          <w:p w:rsidR="00362F59" w:rsidRPr="00AF7AA2" w:rsidRDefault="00362F59" w:rsidP="00471D38">
            <w:pPr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710544" w:rsidRPr="00AF7AA2" w:rsidTr="00B71C4D">
        <w:trPr>
          <w:trHeight w:val="1307"/>
        </w:trPr>
        <w:tc>
          <w:tcPr>
            <w:tcW w:w="2423" w:type="pct"/>
          </w:tcPr>
          <w:p w:rsidR="00710544" w:rsidRPr="00AF7AA2" w:rsidRDefault="00710544" w:rsidP="000332B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97-158 مؤرخ في 3 محرم عام 1418 الموافق 10 مايو سنة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1997،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مركز جامعي بأم البواقي.</w:t>
            </w:r>
          </w:p>
        </w:tc>
        <w:tc>
          <w:tcPr>
            <w:tcW w:w="2577" w:type="pct"/>
          </w:tcPr>
          <w:p w:rsidR="00D8395E" w:rsidRPr="00AF7AA2" w:rsidRDefault="00710544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الهندسة الميكانيكية</w:t>
            </w:r>
            <w:r w:rsidR="00D8395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8395E" w:rsidRPr="00AF7AA2" w:rsidRDefault="00710544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الإكترو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تقنية</w:t>
            </w:r>
            <w:r w:rsidR="00D8395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8395E" w:rsidRPr="00AF7AA2" w:rsidRDefault="00710544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علوم الطبيعة</w:t>
            </w:r>
            <w:r w:rsidR="00D8395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710544" w:rsidRPr="00AF7AA2" w:rsidRDefault="00710544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العلوم الدقيقة.</w:t>
            </w:r>
          </w:p>
        </w:tc>
      </w:tr>
      <w:tr w:rsidR="00710544" w:rsidRPr="00AF7AA2" w:rsidTr="00B71C4D">
        <w:trPr>
          <w:trHeight w:val="1823"/>
        </w:trPr>
        <w:tc>
          <w:tcPr>
            <w:tcW w:w="2423" w:type="pct"/>
          </w:tcPr>
          <w:p w:rsidR="00710544" w:rsidRPr="00AF7AA2" w:rsidRDefault="00710544" w:rsidP="0071054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04-266 مؤرخ في 13 رجب عام 1425 الموافق 29 غشت سنة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2004،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يتمم المرسوم التنفيذي رقم 97-158 المؤرخ في 3 محرم عام 1418 الموافق 10 مايو سنة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1997،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والمتضمن إنشاء مركز جامعي بأم البواقي.</w:t>
            </w:r>
          </w:p>
        </w:tc>
        <w:tc>
          <w:tcPr>
            <w:tcW w:w="2577" w:type="pct"/>
          </w:tcPr>
          <w:p w:rsidR="00D8395E" w:rsidRPr="00AF7AA2" w:rsidRDefault="00710544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الهندسة الميكانيكية</w:t>
            </w:r>
            <w:r w:rsidR="00D8395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8395E" w:rsidRPr="00AF7AA2" w:rsidRDefault="00710544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الإكترو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تقنية</w:t>
            </w:r>
            <w:r w:rsidR="00D8395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8395E" w:rsidRPr="00AF7AA2" w:rsidRDefault="00710544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علوم الطبيعة</w:t>
            </w:r>
            <w:r w:rsidR="00D8395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8395E" w:rsidRPr="00AF7AA2" w:rsidRDefault="00710544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العلوم الدقيقة</w:t>
            </w:r>
            <w:r w:rsidR="00D8395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8395E" w:rsidRPr="00AF7AA2" w:rsidRDefault="00710544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الآداب واللغات</w:t>
            </w:r>
            <w:r w:rsidR="00D8395E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D8395E" w:rsidRPr="00AF7AA2" w:rsidRDefault="00710544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معهد العلوم القانونية</w:t>
            </w:r>
            <w:r w:rsidR="004750FF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والإدارية</w:t>
            </w:r>
            <w:r w:rsidR="00D8395E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710544" w:rsidRPr="00AF7AA2" w:rsidRDefault="004750FF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معهد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وعلوم التسيير.</w:t>
            </w:r>
            <w:r w:rsidR="00710544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</w:tc>
      </w:tr>
      <w:tr w:rsidR="004750FF" w:rsidRPr="00AF7AA2" w:rsidTr="00B71C4D">
        <w:trPr>
          <w:trHeight w:val="1551"/>
        </w:trPr>
        <w:tc>
          <w:tcPr>
            <w:tcW w:w="2423" w:type="pct"/>
          </w:tcPr>
          <w:p w:rsidR="004750FF" w:rsidRPr="00AF7AA2" w:rsidRDefault="004750FF" w:rsidP="0071054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06-274 مؤرخ في 21 رجب عام 1427 الموافق 16 غشت سنة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2006،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341C52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يعدل ويتمم المرسوم التنفيذي رقم 97-158 المؤرخ في 3 محرم عام 1418 الموافق 10 مايو سنة 1997 </w:t>
            </w:r>
            <w:r w:rsidR="005D70D1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والمتضمن إنشاء مركز جامعي بأم البواقي.</w:t>
            </w:r>
          </w:p>
        </w:tc>
        <w:tc>
          <w:tcPr>
            <w:tcW w:w="2577" w:type="pct"/>
          </w:tcPr>
          <w:p w:rsidR="00D8395E" w:rsidRPr="00AF7AA2" w:rsidRDefault="005D70D1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العلوم التكنولوجية</w:t>
            </w:r>
            <w:r w:rsidR="00D8395E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D8395E" w:rsidRPr="00AF7AA2" w:rsidRDefault="005D70D1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علوم الطبيعة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والحياة</w:t>
            </w:r>
            <w:r w:rsidR="00D8395E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D8395E" w:rsidRPr="00AF7AA2" w:rsidRDefault="005D70D1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العلوم الدقيقة</w:t>
            </w:r>
            <w:r w:rsidR="00D8395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8395E" w:rsidRPr="00AF7AA2" w:rsidRDefault="005D70D1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الآداب واللغات</w:t>
            </w:r>
            <w:r w:rsidR="00D8395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8395E" w:rsidRPr="00AF7AA2" w:rsidRDefault="005D70D1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العلوم القانونية والإدارية</w:t>
            </w:r>
            <w:r w:rsidR="00D8395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8395E" w:rsidRPr="00AF7AA2" w:rsidRDefault="005D70D1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التسيير</w:t>
            </w:r>
            <w:r w:rsidR="00D8395E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4750FF" w:rsidRPr="00AF7AA2" w:rsidRDefault="005D70D1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تسيير التقنيات الحضرية.</w:t>
            </w:r>
          </w:p>
        </w:tc>
      </w:tr>
      <w:tr w:rsidR="00362F59" w:rsidRPr="00AF7AA2" w:rsidTr="00B71C4D">
        <w:trPr>
          <w:trHeight w:val="1977"/>
        </w:trPr>
        <w:tc>
          <w:tcPr>
            <w:tcW w:w="2423" w:type="pct"/>
          </w:tcPr>
          <w:p w:rsidR="00362F59" w:rsidRPr="00AF7AA2" w:rsidRDefault="00362F59" w:rsidP="00362F5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 تنفيذي رقم 09-06 مؤرخ في 7 محرم عام 1430 الموافق 4 يناير سنة 2009 يتضمن إنشاء جامعة أم البواقي.</w:t>
            </w:r>
          </w:p>
        </w:tc>
        <w:tc>
          <w:tcPr>
            <w:tcW w:w="2577" w:type="pct"/>
          </w:tcPr>
          <w:p w:rsidR="00D8395E" w:rsidRPr="00AF7AA2" w:rsidRDefault="00362F59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الآداب واللغات والعلوم </w:t>
            </w:r>
            <w:proofErr w:type="spellStart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والإنسانية</w:t>
            </w:r>
            <w:r w:rsidR="00D8395E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D8395E" w:rsidRPr="00AF7AA2" w:rsidRDefault="00362F59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والعلوم التجارية وعلوم التسيير</w:t>
            </w:r>
            <w:r w:rsidR="00D8395E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D8395E" w:rsidRPr="00AF7AA2" w:rsidRDefault="00362F59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الحقوق والعلوم السياسية</w:t>
            </w:r>
            <w:r w:rsidR="00D8395E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D8395E" w:rsidRPr="00AF7AA2" w:rsidRDefault="00362F59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العلوم والتكنولوجيا</w:t>
            </w:r>
            <w:r w:rsidR="00D8395E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D8395E" w:rsidRPr="00AF7AA2" w:rsidRDefault="00362F59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العلوم الدقيقة وعلوم الطبيعة والحياة</w:t>
            </w:r>
            <w:r w:rsidR="00D8395E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62F59" w:rsidRPr="00AF7AA2" w:rsidRDefault="00362F59" w:rsidP="00D839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معهد تسيير التقنيات الحضرية.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</w:p>
          <w:p w:rsidR="00476E5E" w:rsidRPr="00AF7AA2" w:rsidRDefault="00476E5E" w:rsidP="00476E5E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16569B" w:rsidRPr="00AF7AA2" w:rsidTr="00B71C4D">
        <w:trPr>
          <w:trHeight w:val="465"/>
        </w:trPr>
        <w:tc>
          <w:tcPr>
            <w:tcW w:w="2423" w:type="pct"/>
            <w:vMerge w:val="restar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13-164 مؤرخ في 4 جمادى الثانية عام 1434 الموافق 15 أبريل سنة 2013 يعدل ويتمم المرسوم التنفيذي رقم 09-06 المؤرخ في 7 محرم عام 1430 الموافق 4 يناير سنة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2009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والمتضمن إنشاء جامعة أم البواقي.</w:t>
            </w:r>
          </w:p>
        </w:tc>
        <w:tc>
          <w:tcPr>
            <w:tcW w:w="2577" w:type="pct"/>
          </w:tcPr>
          <w:p w:rsidR="0016569B" w:rsidRPr="00AF7AA2" w:rsidRDefault="0016569B" w:rsidP="00970D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C8576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الآداب </w:t>
            </w:r>
            <w:proofErr w:type="spellStart"/>
            <w:r w:rsidRPr="00C8576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واللغات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970DA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866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</w:t>
            </w:r>
            <w:r w:rsidRPr="00970DA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970DAD" w:rsidRPr="00970DA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6 سبتمبر 2025</w:t>
            </w:r>
            <w:r w:rsidRPr="00970DA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والأدب العربي.</w:t>
            </w:r>
          </w:p>
          <w:p w:rsidR="0016569B" w:rsidRPr="00AF7AA2" w:rsidRDefault="0016569B" w:rsidP="00BF56F5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الفرنسية.</w:t>
            </w:r>
          </w:p>
          <w:p w:rsidR="00476E5E" w:rsidRDefault="0016569B" w:rsidP="00F4291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الإنجليزية.</w:t>
            </w:r>
          </w:p>
          <w:p w:rsidR="00970DAD" w:rsidRPr="00970DAD" w:rsidRDefault="00970DAD" w:rsidP="00970DA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970DA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الفنون.</w:t>
            </w:r>
          </w:p>
        </w:tc>
      </w:tr>
      <w:tr w:rsidR="0016569B" w:rsidRPr="00AF7AA2" w:rsidTr="00B71C4D">
        <w:trPr>
          <w:trHeight w:val="465"/>
        </w:trPr>
        <w:tc>
          <w:tcPr>
            <w:tcW w:w="2423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77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C8576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C8576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C8576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C8576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والإنسانية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431 مؤرخ في 5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جوان2013</w:t>
            </w:r>
            <w:proofErr w:type="spellEnd"/>
            <w:r w:rsidR="00EB12F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476E5E" w:rsidRPr="00AF7AA2" w:rsidRDefault="0016569B" w:rsidP="00F4291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الإنسانية.</w:t>
            </w:r>
          </w:p>
        </w:tc>
      </w:tr>
      <w:tr w:rsidR="0016569B" w:rsidRPr="00AF7AA2" w:rsidTr="00B71C4D">
        <w:trPr>
          <w:trHeight w:val="465"/>
        </w:trPr>
        <w:tc>
          <w:tcPr>
            <w:tcW w:w="2423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77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C8576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C8576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C8576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والعلوم التجارية وعلوم </w:t>
            </w:r>
            <w:proofErr w:type="spellStart"/>
            <w:r w:rsidRPr="00C8576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1126 مؤرخ في 29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أكتوبر2015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التجارية.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التسيير.</w:t>
            </w:r>
          </w:p>
          <w:p w:rsidR="00476E5E" w:rsidRPr="00AF7AA2" w:rsidRDefault="0016569B" w:rsidP="00F4291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المالية والمحاسبة.</w:t>
            </w:r>
          </w:p>
        </w:tc>
      </w:tr>
      <w:tr w:rsidR="0016569B" w:rsidRPr="00AF7AA2" w:rsidTr="00B71C4D">
        <w:trPr>
          <w:trHeight w:val="465"/>
        </w:trPr>
        <w:tc>
          <w:tcPr>
            <w:tcW w:w="2423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77" w:type="pct"/>
          </w:tcPr>
          <w:p w:rsidR="0016569B" w:rsidRPr="00AF7AA2" w:rsidRDefault="0016569B" w:rsidP="00AB071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C8576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الحقوق والعلوم </w:t>
            </w:r>
            <w:proofErr w:type="spellStart"/>
            <w:r w:rsidRPr="00C8576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السياسية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CE2C31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</w:t>
            </w:r>
            <w:r w:rsidR="00BF56F5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رقم 225 </w:t>
            </w:r>
            <w:r w:rsidR="00CE2C31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مؤرخ في 10 </w:t>
            </w:r>
            <w:proofErr w:type="spellStart"/>
            <w:r w:rsidR="00CE2C31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جويلية</w:t>
            </w:r>
            <w:proofErr w:type="spellEnd"/>
            <w:r w:rsidR="00CE2C31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2010.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الحقوق 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السياسية.</w:t>
            </w:r>
          </w:p>
          <w:p w:rsidR="00F9092E" w:rsidRPr="00AF7AA2" w:rsidRDefault="00F9092E" w:rsidP="00F9092E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16569B" w:rsidRPr="00AF7AA2" w:rsidTr="00B71C4D">
        <w:trPr>
          <w:trHeight w:val="465"/>
        </w:trPr>
        <w:tc>
          <w:tcPr>
            <w:tcW w:w="2423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77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C8576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والعلوم </w:t>
            </w:r>
            <w:proofErr w:type="spellStart"/>
            <w:r w:rsidRPr="00C8576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التطبيقية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430 مؤرخ في 5 جوان 2013.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</w:t>
            </w:r>
            <w:r w:rsidR="00BF56F5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الهندسة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الكهربائية.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المدنية.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الميكانيكية.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الطرائق.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جذع مشترك تكنولوجيا.</w:t>
            </w:r>
          </w:p>
        </w:tc>
      </w:tr>
      <w:tr w:rsidR="0016569B" w:rsidRPr="00AF7AA2" w:rsidTr="00B71C4D">
        <w:trPr>
          <w:trHeight w:val="465"/>
        </w:trPr>
        <w:tc>
          <w:tcPr>
            <w:tcW w:w="2423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77" w:type="pct"/>
          </w:tcPr>
          <w:p w:rsidR="001D490D" w:rsidRPr="00AF7AA2" w:rsidRDefault="0016569B" w:rsidP="00BF56F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C8576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الدقيقة وعلوم الطبيعة </w:t>
            </w:r>
            <w:proofErr w:type="spellStart"/>
            <w:r w:rsidRPr="00C8576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والحياة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1D490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</w:t>
            </w:r>
            <w:r w:rsidR="00BF56F5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رقم 226 </w:t>
            </w:r>
            <w:r w:rsidR="001D490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مؤرخ في 10 </w:t>
            </w:r>
            <w:proofErr w:type="spellStart"/>
            <w:r w:rsidR="001D490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جويلية</w:t>
            </w:r>
            <w:proofErr w:type="spellEnd"/>
            <w:r w:rsidR="001D490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2010</w:t>
            </w:r>
            <w:r w:rsidR="00906E46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D490D" w:rsidRPr="00AF7AA2" w:rsidRDefault="001D490D" w:rsidP="001D490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الرياضيات و الإعلام الآلي.</w:t>
            </w:r>
          </w:p>
          <w:p w:rsidR="001D490D" w:rsidRPr="00AF7AA2" w:rsidRDefault="001D490D" w:rsidP="001D490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المادة.</w:t>
            </w:r>
          </w:p>
          <w:p w:rsidR="0016569B" w:rsidRPr="00AF7AA2" w:rsidRDefault="001D490D" w:rsidP="001D490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color w:val="FF0000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الطبيعة والحياة.</w:t>
            </w:r>
            <w:r w:rsidR="0016569B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</w:p>
        </w:tc>
      </w:tr>
      <w:tr w:rsidR="0016569B" w:rsidRPr="00AF7AA2" w:rsidTr="00B71C4D">
        <w:trPr>
          <w:trHeight w:val="465"/>
        </w:trPr>
        <w:tc>
          <w:tcPr>
            <w:tcW w:w="2423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77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C8576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علوم الأرض والهندسة </w:t>
            </w:r>
            <w:proofErr w:type="spellStart"/>
            <w:r w:rsidRPr="00C8576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المعمارية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970 مؤرخ في 6 أكتوبر 2015.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الجغرافيا والتهيئة والعمرانية.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الجيولوجيا.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المعمارية.</w:t>
            </w:r>
          </w:p>
        </w:tc>
      </w:tr>
      <w:tr w:rsidR="0016569B" w:rsidRPr="00AF7AA2" w:rsidTr="00B71C4D">
        <w:trPr>
          <w:trHeight w:val="465"/>
        </w:trPr>
        <w:tc>
          <w:tcPr>
            <w:tcW w:w="2423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77" w:type="pct"/>
          </w:tcPr>
          <w:p w:rsidR="0043779C" w:rsidRPr="00AF7AA2" w:rsidRDefault="0016569B" w:rsidP="0043779C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C8576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تسيير التقنيات </w:t>
            </w:r>
            <w:proofErr w:type="spellStart"/>
            <w:r w:rsidRPr="00C8576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الحضرية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 w:rsidR="0043779C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</w:t>
            </w:r>
            <w:r w:rsidR="00BF56F5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رقم 227 </w:t>
            </w:r>
            <w:r w:rsidR="0043779C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مؤرخ في 10 </w:t>
            </w:r>
            <w:proofErr w:type="spellStart"/>
            <w:r w:rsidR="0043779C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جويلية</w:t>
            </w:r>
            <w:proofErr w:type="spellEnd"/>
            <w:r w:rsidR="0043779C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2010.</w:t>
            </w:r>
          </w:p>
          <w:p w:rsidR="0016569B" w:rsidRPr="00AF7AA2" w:rsidRDefault="0043779C" w:rsidP="0043779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تسيير التقنيات الحضارية.</w:t>
            </w:r>
          </w:p>
          <w:p w:rsidR="0043779C" w:rsidRPr="00AF7AA2" w:rsidRDefault="0043779C" w:rsidP="0043779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الأرض والكون.</w:t>
            </w:r>
          </w:p>
        </w:tc>
      </w:tr>
      <w:tr w:rsidR="0016569B" w:rsidRPr="00AF7AA2" w:rsidTr="00B71C4D">
        <w:trPr>
          <w:trHeight w:val="465"/>
        </w:trPr>
        <w:tc>
          <w:tcPr>
            <w:tcW w:w="2423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77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C8576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علوم وتقنيات النشاطات البدنية </w:t>
            </w:r>
            <w:proofErr w:type="spellStart"/>
            <w:r w:rsidRPr="00C8576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والرياضية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428 مؤرخ في 5 جوان 2013.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التربية البدنية والرياضية.</w:t>
            </w:r>
          </w:p>
        </w:tc>
      </w:tr>
      <w:tr w:rsidR="0016569B" w:rsidRPr="00AF7AA2" w:rsidTr="00B71C4D">
        <w:trPr>
          <w:trHeight w:val="465"/>
        </w:trPr>
        <w:tc>
          <w:tcPr>
            <w:tcW w:w="2423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77" w:type="pct"/>
          </w:tcPr>
          <w:p w:rsidR="0016569B" w:rsidRPr="00AF7AA2" w:rsidRDefault="0016569B" w:rsidP="00F4291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C8576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</w:t>
            </w:r>
            <w:proofErr w:type="spellStart"/>
            <w:r w:rsidRPr="00C8576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التكنولوجيا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 w:rsidR="00F4291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541 مؤرخ في 30 </w:t>
            </w:r>
            <w:proofErr w:type="spellStart"/>
            <w:r w:rsidR="00F4291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="00F4291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2018.</w:t>
            </w:r>
          </w:p>
          <w:p w:rsidR="00F4291E" w:rsidRPr="00AF7AA2" w:rsidRDefault="00F4291E" w:rsidP="00F4291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القياسات الفيزيائية.</w:t>
            </w:r>
          </w:p>
          <w:p w:rsidR="00F4291E" w:rsidRPr="00AF7AA2" w:rsidRDefault="00F4291E" w:rsidP="00F4291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تسيير المؤسسات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والادارات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</w:tbl>
    <w:p w:rsidR="00F9092E" w:rsidRPr="00AF7AA2" w:rsidRDefault="00F9092E" w:rsidP="00F9092E">
      <w:pPr>
        <w:bidi/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7D0B76" w:rsidRPr="00AF7AA2" w:rsidRDefault="007D0B76" w:rsidP="00F9092E">
      <w:pPr>
        <w:bidi/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AF7AA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جامعة </w:t>
      </w:r>
      <w:proofErr w:type="spellStart"/>
      <w:r w:rsidRPr="00AF7AA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خنشلة</w:t>
      </w:r>
      <w:proofErr w:type="spellEnd"/>
    </w:p>
    <w:tbl>
      <w:tblPr>
        <w:tblStyle w:val="Grilledutableau"/>
        <w:bidiVisual/>
        <w:tblW w:w="5000" w:type="pct"/>
        <w:tblLook w:val="04A0"/>
      </w:tblPr>
      <w:tblGrid>
        <w:gridCol w:w="7165"/>
        <w:gridCol w:w="7621"/>
      </w:tblGrid>
      <w:tr w:rsidR="007D0B76" w:rsidRPr="00AF7AA2" w:rsidTr="00B71C4D">
        <w:trPr>
          <w:trHeight w:val="662"/>
        </w:trPr>
        <w:tc>
          <w:tcPr>
            <w:tcW w:w="2423" w:type="pct"/>
          </w:tcPr>
          <w:p w:rsidR="007D0B76" w:rsidRPr="00AF7AA2" w:rsidRDefault="007D0B76" w:rsidP="00476E5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2577" w:type="pct"/>
          </w:tcPr>
          <w:p w:rsidR="007D0B76" w:rsidRPr="00AF7AA2" w:rsidRDefault="007D0B76" w:rsidP="000332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B267CE" w:rsidRPr="00AF7AA2" w:rsidTr="00B71C4D">
        <w:trPr>
          <w:trHeight w:val="1307"/>
        </w:trPr>
        <w:tc>
          <w:tcPr>
            <w:tcW w:w="2423" w:type="pct"/>
          </w:tcPr>
          <w:p w:rsidR="00B267CE" w:rsidRPr="00AF7AA2" w:rsidRDefault="00B267CE" w:rsidP="000332B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01-278 مؤرخ 30 جمادى الثانية عام 1422 الموافق 18 جمادى الثانية عام 1422 الموافق 18 سبتمبر سنة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2001،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إحداث مركز جامعي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بخنشلة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577" w:type="pct"/>
          </w:tcPr>
          <w:p w:rsidR="00B267CE" w:rsidRPr="00AF7AA2" w:rsidRDefault="00B267CE" w:rsidP="00C96A3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العلوم القانونية.</w:t>
            </w:r>
          </w:p>
          <w:p w:rsidR="00B267CE" w:rsidRPr="00AF7AA2" w:rsidRDefault="00B267CE" w:rsidP="00B267C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الأدب واللغات.</w:t>
            </w:r>
          </w:p>
        </w:tc>
      </w:tr>
      <w:tr w:rsidR="007D0B76" w:rsidRPr="00AF7AA2" w:rsidTr="00B71C4D">
        <w:trPr>
          <w:trHeight w:val="1307"/>
        </w:trPr>
        <w:tc>
          <w:tcPr>
            <w:tcW w:w="2423" w:type="pct"/>
          </w:tcPr>
          <w:p w:rsidR="007D0B76" w:rsidRPr="00AF7AA2" w:rsidRDefault="007D0B76" w:rsidP="000332B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06-281 مؤرخ في 21 رجب عام 1427 الموافق 16 غشت سنة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2006،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ويتمم المرسوم التنفيذي رقم 01-278 المؤرخ في 30 جمادى الثانية عام 1422 الموافق 18 سبتمبر سنة </w:t>
            </w:r>
            <w:proofErr w:type="spellStart"/>
            <w:r w:rsidR="00BE48A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2001،</w:t>
            </w:r>
            <w:proofErr w:type="spellEnd"/>
            <w:r w:rsidR="00BE48A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</w:t>
            </w:r>
            <w:r w:rsidR="00563F53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المتضمن إحداث مركز جامعي </w:t>
            </w:r>
            <w:proofErr w:type="spellStart"/>
            <w:r w:rsidR="00563F53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بخنشلة</w:t>
            </w:r>
            <w:proofErr w:type="spellEnd"/>
            <w:r w:rsidR="00BE48AE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577" w:type="pct"/>
          </w:tcPr>
          <w:p w:rsidR="00C96A3D" w:rsidRPr="00AF7AA2" w:rsidRDefault="00BE48AE" w:rsidP="00C96A3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العلوم القانونية</w:t>
            </w:r>
          </w:p>
          <w:p w:rsidR="00076E2B" w:rsidRPr="00AF7AA2" w:rsidRDefault="00BE48AE" w:rsidP="00076E2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الآداب واللغات</w:t>
            </w:r>
            <w:r w:rsidR="00076E2B" w:rsidRPr="00AF7AA2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076E2B" w:rsidRPr="00AF7AA2" w:rsidRDefault="00BE48AE" w:rsidP="00076E2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والتجارية وعلوم التسيير</w:t>
            </w:r>
            <w:r w:rsidR="00076E2B" w:rsidRPr="00AF7AA2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076E2B" w:rsidRPr="00AF7AA2" w:rsidRDefault="00BE48AE" w:rsidP="00076E2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العلوم والتكنولوجيا</w:t>
            </w:r>
            <w:r w:rsidR="00076E2B" w:rsidRPr="00AF7AA2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7D0B76" w:rsidRPr="00AF7AA2" w:rsidRDefault="00BE48AE" w:rsidP="00076E2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علوم الطبيعة والحياة.</w:t>
            </w:r>
          </w:p>
        </w:tc>
      </w:tr>
      <w:tr w:rsidR="00BE48AE" w:rsidRPr="00AF7AA2" w:rsidTr="00B71C4D">
        <w:trPr>
          <w:trHeight w:val="1307"/>
        </w:trPr>
        <w:tc>
          <w:tcPr>
            <w:tcW w:w="2423" w:type="pct"/>
          </w:tcPr>
          <w:p w:rsidR="00BE48AE" w:rsidRPr="00AF7AA2" w:rsidRDefault="00BE48AE" w:rsidP="00BE48A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11-139 مؤرخ في 23 ربيع الثاني عام 1432 الموافق 28 مارس سنة 2011 يتمم المرسوم التنفيذي رقم 01-278 المؤرخ في 30 جمادى الثانية عام 1422 الموافق 18 سبتمبر سنة 2001 والمتضمن إحداث مركز جامعي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بخنشلة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577" w:type="pct"/>
          </w:tcPr>
          <w:p w:rsidR="00076E2B" w:rsidRPr="00AF7AA2" w:rsidRDefault="00BE48AE" w:rsidP="00076E2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العلوم القانونية</w:t>
            </w:r>
            <w:r w:rsidR="00076E2B" w:rsidRPr="00AF7AA2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076E2B" w:rsidRPr="00AF7AA2" w:rsidRDefault="00BE48AE" w:rsidP="00076E2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الآداب واللغات</w:t>
            </w:r>
            <w:r w:rsidR="00076E2B" w:rsidRPr="00AF7AA2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076E2B" w:rsidRPr="00AF7AA2" w:rsidRDefault="00BE48AE" w:rsidP="00076E2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والتجارية وعلوم التسيير</w:t>
            </w:r>
            <w:r w:rsidR="00076E2B" w:rsidRPr="00AF7AA2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076E2B" w:rsidRPr="00AF7AA2" w:rsidRDefault="00BE48AE" w:rsidP="00076E2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العلوم والتكنولوجيا</w:t>
            </w:r>
            <w:r w:rsidR="00076E2B" w:rsidRPr="00AF7AA2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076E2B" w:rsidRPr="00AF7AA2" w:rsidRDefault="00BE48AE" w:rsidP="00076E2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علوم الطبيعة والحياة</w:t>
            </w:r>
            <w:r w:rsidR="00076E2B"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  <w:t>.</w:t>
            </w:r>
          </w:p>
          <w:p w:rsidR="00BE48AE" w:rsidRPr="00AF7AA2" w:rsidRDefault="00BE48AE" w:rsidP="00076E2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العلوم الإنسانية </w:t>
            </w:r>
            <w:proofErr w:type="spellStart"/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16569B" w:rsidRPr="00AF7AA2" w:rsidTr="00B71C4D">
        <w:trPr>
          <w:trHeight w:val="465"/>
        </w:trPr>
        <w:tc>
          <w:tcPr>
            <w:tcW w:w="2423" w:type="pct"/>
            <w:vMerge w:val="restart"/>
          </w:tcPr>
          <w:p w:rsidR="0016569B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12-246 مؤرخ في 14 رجب عام 1433 الموافق 4 يونيو سنة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2012،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جامعة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خنشلة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FC1BE2" w:rsidRDefault="00FC1BE2" w:rsidP="00FC1BE2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FC1BE2" w:rsidRDefault="00FC1BE2" w:rsidP="00FC1BE2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FC1BE2" w:rsidRDefault="00FC1BE2" w:rsidP="00FC1BE2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FC1BE2" w:rsidRDefault="00FC1BE2" w:rsidP="00FC1BE2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FC1BE2" w:rsidRDefault="00FC1BE2" w:rsidP="00FC1BE2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FC1BE2" w:rsidRPr="00AF7AA2" w:rsidRDefault="00FC1BE2" w:rsidP="00FC1BE2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والتكنولوجيا: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357 مؤرخ في 18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2013.</w:t>
            </w:r>
          </w:p>
          <w:p w:rsidR="00FC1BE2" w:rsidRPr="00AF7AA2" w:rsidRDefault="00FC1BE2" w:rsidP="00FC1BE2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الصناعية.</w:t>
            </w:r>
          </w:p>
          <w:p w:rsidR="00FC1BE2" w:rsidRPr="00AF7AA2" w:rsidRDefault="00FC1BE2" w:rsidP="00FC1BE2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والتكنولوجيا .</w:t>
            </w:r>
          </w:p>
          <w:p w:rsidR="00FC1BE2" w:rsidRPr="00AF7AA2" w:rsidRDefault="00FC1BE2" w:rsidP="00FC1BE2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الرياضيات والإعلام الآلي.</w:t>
            </w:r>
          </w:p>
          <w:p w:rsidR="00FC1BE2" w:rsidRPr="00AF7AA2" w:rsidRDefault="00FC1BE2" w:rsidP="00FC1BE2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الميكانيكية.</w:t>
            </w:r>
          </w:p>
          <w:p w:rsidR="00FC1BE2" w:rsidRPr="00AF7AA2" w:rsidRDefault="00FC1BE2" w:rsidP="00FC1BE2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علوم المادة.</w:t>
            </w:r>
          </w:p>
          <w:p w:rsidR="00FC1BE2" w:rsidRPr="00FC1BE2" w:rsidRDefault="00FC1BE2" w:rsidP="00FC1BE2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C1BE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المدنية.</w:t>
            </w:r>
          </w:p>
          <w:p w:rsidR="00FC1BE2" w:rsidRPr="00AF7AA2" w:rsidRDefault="00FC1BE2" w:rsidP="00FC1BE2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كلية علوم الطبيعة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والحياة: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355 مؤرخ في 18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2013.</w:t>
            </w:r>
          </w:p>
          <w:p w:rsidR="00FC1BE2" w:rsidRPr="00AF7AA2" w:rsidRDefault="00FC1BE2" w:rsidP="00FC1BE2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الطبيعة والحياة.</w:t>
            </w:r>
          </w:p>
          <w:p w:rsidR="00FC1BE2" w:rsidRPr="00AF7AA2" w:rsidRDefault="00FC1BE2" w:rsidP="00FC1BE2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الفلاحية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FC1BE2" w:rsidRPr="00AF7AA2" w:rsidRDefault="00FC1BE2" w:rsidP="00FC1BE2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البيئة والمحيط.</w:t>
            </w:r>
          </w:p>
          <w:p w:rsidR="00FC1BE2" w:rsidRPr="00FC1BE2" w:rsidRDefault="00FC1BE2" w:rsidP="00FC1BE2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C1BE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FC1BE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Pr="00FC1BE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الخلوية والجزئية.</w:t>
            </w:r>
          </w:p>
        </w:tc>
        <w:tc>
          <w:tcPr>
            <w:tcW w:w="2577" w:type="pct"/>
          </w:tcPr>
          <w:p w:rsidR="00C74FB5" w:rsidRDefault="0016569B" w:rsidP="00C74FB5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25621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25621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والتكنولوجيا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</w:t>
            </w:r>
            <w:r w:rsidR="00C74FB5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رقم </w:t>
            </w:r>
            <w:r w:rsidR="00C74FB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389</w:t>
            </w:r>
            <w:r w:rsidR="00C74FB5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C74FB5" w:rsidRPr="00802BD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27 مارس 2024.</w:t>
            </w:r>
          </w:p>
          <w:p w:rsidR="0016569B" w:rsidRPr="00C74FB5" w:rsidRDefault="0016569B" w:rsidP="00C74FB5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C74FB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الصناعية.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والتكنولوجيا .</w:t>
            </w:r>
          </w:p>
          <w:p w:rsidR="00C74FB5" w:rsidRPr="00C74FB5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C74FB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الرياضيات </w:t>
            </w:r>
          </w:p>
          <w:p w:rsidR="0016569B" w:rsidRDefault="00C74FB5" w:rsidP="00C74FB5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C74FB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16569B" w:rsidRPr="00C74FB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الإعلام الآلي.</w:t>
            </w:r>
          </w:p>
          <w:p w:rsidR="00C74FB5" w:rsidRDefault="00C74FB5" w:rsidP="00C74FB5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هندسة الطرائق.</w:t>
            </w:r>
          </w:p>
          <w:p w:rsidR="00C74FB5" w:rsidRPr="00C74FB5" w:rsidRDefault="00C74FB5" w:rsidP="00C74FB5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الهندسة الكهربائية.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الميكانيكية.</w:t>
            </w:r>
          </w:p>
          <w:p w:rsidR="0016569B" w:rsidRPr="00AF7AA2" w:rsidRDefault="0016569B" w:rsidP="0028217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 w:rsidR="00282171" w:rsidRPr="00AF7AA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علوم المادة.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المدنية.</w:t>
            </w:r>
          </w:p>
        </w:tc>
      </w:tr>
      <w:tr w:rsidR="0016569B" w:rsidRPr="00AF7AA2" w:rsidTr="00B71C4D">
        <w:trPr>
          <w:trHeight w:val="465"/>
        </w:trPr>
        <w:tc>
          <w:tcPr>
            <w:tcW w:w="2423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77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5621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علوم الطبيعة </w:t>
            </w:r>
            <w:proofErr w:type="spellStart"/>
            <w:r w:rsidRPr="0025621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والحياة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355 مؤرخ في 18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2013.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الطبيعة والحياة.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الفلاحية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البيئة والمحيط.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الخلوية والجزئية.</w:t>
            </w:r>
          </w:p>
        </w:tc>
      </w:tr>
      <w:tr w:rsidR="0016569B" w:rsidRPr="00AF7AA2" w:rsidTr="00B71C4D">
        <w:trPr>
          <w:trHeight w:val="465"/>
        </w:trPr>
        <w:tc>
          <w:tcPr>
            <w:tcW w:w="2423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77" w:type="pct"/>
          </w:tcPr>
          <w:p w:rsidR="0016569B" w:rsidRPr="00AF7AA2" w:rsidRDefault="0016569B" w:rsidP="00BF56F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5621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الآداب </w:t>
            </w:r>
            <w:proofErr w:type="spellStart"/>
            <w:r w:rsidRPr="0025621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واللغات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BF56F5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359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BF56F5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18 </w:t>
            </w:r>
            <w:proofErr w:type="spellStart"/>
            <w:r w:rsidR="00BF56F5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="00BF56F5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2013.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والأدب العربي.</w:t>
            </w:r>
          </w:p>
          <w:p w:rsidR="0016569B" w:rsidRPr="00AF7AA2" w:rsidRDefault="0016569B" w:rsidP="00BF56F5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الآداب </w:t>
            </w:r>
            <w:r w:rsidR="00BF56F5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واللغة الفرنسية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BF56F5" w:rsidRPr="00AF7AA2" w:rsidRDefault="00BF56F5" w:rsidP="00BF56F5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الآداب واللغة الانجليزية.</w:t>
            </w:r>
          </w:p>
        </w:tc>
      </w:tr>
      <w:tr w:rsidR="0016569B" w:rsidRPr="00AF7AA2" w:rsidTr="00A8358C">
        <w:trPr>
          <w:trHeight w:val="1430"/>
        </w:trPr>
        <w:tc>
          <w:tcPr>
            <w:tcW w:w="2423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77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5621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25621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25621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25621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والإنسانية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356 مؤرخ في 18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2013.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الإنسانية.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16569B" w:rsidRPr="00AF7AA2" w:rsidTr="00B71C4D">
        <w:trPr>
          <w:trHeight w:val="465"/>
        </w:trPr>
        <w:tc>
          <w:tcPr>
            <w:tcW w:w="2423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77" w:type="pct"/>
          </w:tcPr>
          <w:p w:rsidR="0016569B" w:rsidRDefault="0016569B" w:rsidP="00802BD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25621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25621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25621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</w:t>
            </w:r>
            <w:proofErr w:type="spellStart"/>
            <w:r w:rsidRPr="0025621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التسيير: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802BD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390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802BD8" w:rsidRPr="00802BD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27 مارس 2024.</w:t>
            </w:r>
          </w:p>
          <w:p w:rsidR="00802BD8" w:rsidRPr="00802BD8" w:rsidRDefault="00802BD8" w:rsidP="00802BD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التعليم المشترك في العلوم الاقتصادية والتجارية وعلوم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التسير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02BD8" w:rsidRPr="00802BD8" w:rsidRDefault="0016569B" w:rsidP="00E22DB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802BD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E22DB8" w:rsidRPr="00802BD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</w:t>
            </w:r>
            <w:r w:rsidRPr="00802BD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علوم الت</w:t>
            </w:r>
            <w:r w:rsidR="00E22DB8" w:rsidRPr="00802BD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جارية </w:t>
            </w:r>
            <w:r w:rsidR="00802BD8" w:rsidRPr="00802BD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16569B" w:rsidRDefault="00802BD8" w:rsidP="00802BD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802BD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E22DB8" w:rsidRPr="00802BD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علوم التسيير.</w:t>
            </w:r>
          </w:p>
          <w:p w:rsidR="00802BD8" w:rsidRPr="00802BD8" w:rsidRDefault="00802BD8" w:rsidP="00802BD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العلوم المالية والمحاسبة.</w:t>
            </w:r>
          </w:p>
          <w:p w:rsidR="0016569B" w:rsidRPr="00AF7AA2" w:rsidRDefault="0016569B" w:rsidP="00282171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16569B" w:rsidRPr="00AF7AA2" w:rsidTr="00B71C4D">
        <w:trPr>
          <w:trHeight w:val="465"/>
        </w:trPr>
        <w:tc>
          <w:tcPr>
            <w:tcW w:w="2423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77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5621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الحقوق والعلوم </w:t>
            </w:r>
            <w:proofErr w:type="spellStart"/>
            <w:r w:rsidRPr="0025621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السياسية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360 المؤرخ في 18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2013.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الحقوق.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السياسية.</w:t>
            </w:r>
          </w:p>
        </w:tc>
      </w:tr>
    </w:tbl>
    <w:p w:rsidR="0016569B" w:rsidRPr="00AF7AA2" w:rsidRDefault="0016569B" w:rsidP="0016569B">
      <w:pPr>
        <w:bidi/>
      </w:pPr>
    </w:p>
    <w:p w:rsidR="0016569B" w:rsidRPr="00AF7AA2" w:rsidRDefault="0016569B" w:rsidP="0016569B">
      <w:pPr>
        <w:bidi/>
        <w:rPr>
          <w:rtl/>
        </w:rPr>
      </w:pPr>
    </w:p>
    <w:p w:rsidR="00D95930" w:rsidRDefault="00D95930" w:rsidP="00D95930">
      <w:pPr>
        <w:bidi/>
        <w:rPr>
          <w:rtl/>
        </w:rPr>
      </w:pPr>
    </w:p>
    <w:p w:rsidR="00CE6F53" w:rsidRDefault="00CE6F53" w:rsidP="00CE6F53">
      <w:pPr>
        <w:bidi/>
        <w:rPr>
          <w:rtl/>
        </w:rPr>
      </w:pPr>
    </w:p>
    <w:p w:rsidR="00CE6F53" w:rsidRDefault="00CE6F53" w:rsidP="00CE6F53">
      <w:pPr>
        <w:bidi/>
        <w:rPr>
          <w:rtl/>
        </w:rPr>
      </w:pPr>
    </w:p>
    <w:p w:rsidR="00CE6F53" w:rsidRDefault="00CE6F53" w:rsidP="00CE6F53">
      <w:pPr>
        <w:bidi/>
        <w:rPr>
          <w:rtl/>
        </w:rPr>
      </w:pPr>
    </w:p>
    <w:p w:rsidR="00CE6F53" w:rsidRDefault="00CE6F53" w:rsidP="00CE6F53">
      <w:pPr>
        <w:bidi/>
        <w:rPr>
          <w:rtl/>
        </w:rPr>
      </w:pPr>
    </w:p>
    <w:p w:rsidR="00CE6F53" w:rsidRDefault="00CE6F53" w:rsidP="00CE6F53">
      <w:pPr>
        <w:bidi/>
        <w:rPr>
          <w:rtl/>
        </w:rPr>
      </w:pPr>
    </w:p>
    <w:p w:rsidR="00CE6F53" w:rsidRDefault="00CE6F53" w:rsidP="00CE6F53">
      <w:pPr>
        <w:bidi/>
        <w:rPr>
          <w:rtl/>
        </w:rPr>
      </w:pPr>
    </w:p>
    <w:p w:rsidR="00CE6F53" w:rsidRDefault="00CE6F53" w:rsidP="00CE6F53">
      <w:pPr>
        <w:bidi/>
        <w:rPr>
          <w:rtl/>
        </w:rPr>
      </w:pPr>
    </w:p>
    <w:p w:rsidR="00CE6F53" w:rsidRDefault="00CE6F53" w:rsidP="00CE6F53">
      <w:pPr>
        <w:bidi/>
        <w:rPr>
          <w:rtl/>
        </w:rPr>
      </w:pPr>
    </w:p>
    <w:p w:rsidR="00CE6F53" w:rsidRDefault="00CE6F53" w:rsidP="00CE6F53">
      <w:pPr>
        <w:bidi/>
        <w:rPr>
          <w:rtl/>
        </w:rPr>
      </w:pPr>
    </w:p>
    <w:p w:rsidR="00CE6F53" w:rsidRDefault="00CE6F53" w:rsidP="00CE6F53">
      <w:pPr>
        <w:bidi/>
        <w:rPr>
          <w:rtl/>
        </w:rPr>
      </w:pPr>
    </w:p>
    <w:p w:rsidR="00CE6F53" w:rsidRDefault="00CE6F53" w:rsidP="00CE6F53">
      <w:pPr>
        <w:bidi/>
        <w:rPr>
          <w:rtl/>
        </w:rPr>
      </w:pPr>
    </w:p>
    <w:p w:rsidR="00CE6F53" w:rsidRDefault="00CE6F53" w:rsidP="00CE6F53">
      <w:pPr>
        <w:bidi/>
        <w:rPr>
          <w:rtl/>
        </w:rPr>
      </w:pPr>
    </w:p>
    <w:p w:rsidR="00CE6F53" w:rsidRPr="00AF7AA2" w:rsidRDefault="00CE6F53" w:rsidP="00CE6F53">
      <w:pPr>
        <w:bidi/>
        <w:rPr>
          <w:rtl/>
        </w:rPr>
      </w:pPr>
    </w:p>
    <w:p w:rsidR="0016569B" w:rsidRPr="00AF7AA2" w:rsidRDefault="0016569B" w:rsidP="0016569B">
      <w:pPr>
        <w:bidi/>
        <w:rPr>
          <w:rtl/>
        </w:rPr>
      </w:pPr>
    </w:p>
    <w:p w:rsidR="00064014" w:rsidRPr="00AF7AA2" w:rsidRDefault="00064014" w:rsidP="00476E5E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  <w:r w:rsidRPr="00AF7AA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جامعة الوادي </w:t>
      </w:r>
    </w:p>
    <w:tbl>
      <w:tblPr>
        <w:tblStyle w:val="Grilledutableau"/>
        <w:bidiVisual/>
        <w:tblW w:w="5003" w:type="pct"/>
        <w:tblLook w:val="04A0"/>
      </w:tblPr>
      <w:tblGrid>
        <w:gridCol w:w="6599"/>
        <w:gridCol w:w="8196"/>
      </w:tblGrid>
      <w:tr w:rsidR="00064014" w:rsidRPr="00AF7AA2" w:rsidTr="00735058">
        <w:trPr>
          <w:trHeight w:val="476"/>
        </w:trPr>
        <w:tc>
          <w:tcPr>
            <w:tcW w:w="2230" w:type="pct"/>
          </w:tcPr>
          <w:p w:rsidR="00064014" w:rsidRPr="00AF7AA2" w:rsidRDefault="00064014" w:rsidP="0073505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2770" w:type="pct"/>
          </w:tcPr>
          <w:p w:rsidR="00064014" w:rsidRPr="00AF7AA2" w:rsidRDefault="00064014" w:rsidP="0073505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064014" w:rsidRPr="00AF7AA2" w:rsidTr="00735058">
        <w:trPr>
          <w:trHeight w:val="1307"/>
        </w:trPr>
        <w:tc>
          <w:tcPr>
            <w:tcW w:w="2230" w:type="pct"/>
          </w:tcPr>
          <w:p w:rsidR="00064014" w:rsidRPr="00AF7AA2" w:rsidRDefault="00DF5D27" w:rsidP="0073505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01-277 مؤرخ في 30 جمادى الثانية عام 1422 الموافق 18 سبتمبر سنة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2001،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إحداث مركز جامعي بالوادي.</w:t>
            </w:r>
          </w:p>
        </w:tc>
        <w:tc>
          <w:tcPr>
            <w:tcW w:w="2770" w:type="pct"/>
          </w:tcPr>
          <w:p w:rsidR="00076E2B" w:rsidRPr="00AF7AA2" w:rsidRDefault="00DF5D27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العلوم القانونية</w:t>
            </w:r>
            <w:r w:rsidR="00076E2B" w:rsidRPr="00AF7AA2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076E2B" w:rsidRPr="00AF7AA2" w:rsidRDefault="00DF5D27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الآداب واللغات</w:t>
            </w:r>
            <w:r w:rsidR="00076E2B" w:rsidRPr="00AF7AA2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064014" w:rsidRPr="00AF7AA2" w:rsidRDefault="00DF5D27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العلوم التجارية.</w:t>
            </w:r>
          </w:p>
        </w:tc>
      </w:tr>
      <w:tr w:rsidR="00DF5D27" w:rsidRPr="00AF7AA2" w:rsidTr="00735058">
        <w:trPr>
          <w:trHeight w:val="1307"/>
        </w:trPr>
        <w:tc>
          <w:tcPr>
            <w:tcW w:w="2230" w:type="pct"/>
          </w:tcPr>
          <w:p w:rsidR="00DF5D27" w:rsidRPr="00AF7AA2" w:rsidRDefault="00DF5D27" w:rsidP="0073505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06-280 مؤرخ في 21 رجب عام 1427 الموافق 16 غشت سنة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2006،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ويتمم المرسوم التنفيذي رقم 01-277 مؤرخ في 30 جمادى الثانية عام 1422 الموافق 18 سبتمبر سنة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2001،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إحداث مركز جامعي بالوادي.</w:t>
            </w:r>
          </w:p>
        </w:tc>
        <w:tc>
          <w:tcPr>
            <w:tcW w:w="2770" w:type="pct"/>
          </w:tcPr>
          <w:p w:rsidR="00076E2B" w:rsidRPr="00AF7AA2" w:rsidRDefault="00D13329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العلوم القانونية والإدارية</w:t>
            </w:r>
            <w:r w:rsidR="00076E2B" w:rsidRPr="00AF7AA2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076E2B" w:rsidRPr="00AF7AA2" w:rsidRDefault="00D13329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الآداب واللغات</w:t>
            </w:r>
            <w:r w:rsidR="00076E2B" w:rsidRPr="00AF7AA2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076E2B" w:rsidRPr="00AF7AA2" w:rsidRDefault="00D13329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والتجارية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وعلوم التسيير</w:t>
            </w:r>
            <w:r w:rsidR="00076E2B"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  <w:t>.</w:t>
            </w:r>
          </w:p>
          <w:p w:rsidR="00076E2B" w:rsidRPr="00AF7AA2" w:rsidRDefault="00D13329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</w:t>
            </w:r>
            <w:r w:rsidR="00076E2B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هد العلوم </w:t>
            </w:r>
            <w:proofErr w:type="spellStart"/>
            <w:r w:rsidR="00076E2B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="00076E2B"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والإنسانية</w:t>
            </w:r>
            <w:r w:rsidR="00076E2B"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  <w:t>.</w:t>
            </w:r>
          </w:p>
          <w:p w:rsidR="00DF5D27" w:rsidRPr="00AF7AA2" w:rsidRDefault="00D13329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معهد العلوم والتكنولوجيا.</w:t>
            </w:r>
          </w:p>
          <w:p w:rsidR="00476E5E" w:rsidRPr="00AF7AA2" w:rsidRDefault="00476E5E" w:rsidP="00735058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D13329" w:rsidRPr="00AF7AA2" w:rsidTr="00735058">
        <w:trPr>
          <w:trHeight w:val="1307"/>
        </w:trPr>
        <w:tc>
          <w:tcPr>
            <w:tcW w:w="2230" w:type="pct"/>
          </w:tcPr>
          <w:p w:rsidR="00D13329" w:rsidRPr="00AF7AA2" w:rsidRDefault="00D13329" w:rsidP="0073505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12-243 مؤرخ في 14 رجب عام 1433 الموافق 4 يونيو سنة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2012،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جامعة الوادي.</w:t>
            </w:r>
          </w:p>
        </w:tc>
        <w:tc>
          <w:tcPr>
            <w:tcW w:w="2770" w:type="pct"/>
          </w:tcPr>
          <w:p w:rsidR="00076E2B" w:rsidRPr="00AF7AA2" w:rsidRDefault="00CE0511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العلوم والتكنولوجيا</w:t>
            </w:r>
            <w:r w:rsidR="00076E2B"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  <w:t>.</w:t>
            </w:r>
          </w:p>
          <w:p w:rsidR="00076E2B" w:rsidRPr="00AF7AA2" w:rsidRDefault="00CE0511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كلية علوم الطبيعة والحياة</w:t>
            </w:r>
            <w:r w:rsidR="00076E2B"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  <w:t>.</w:t>
            </w:r>
          </w:p>
          <w:p w:rsidR="00076E2B" w:rsidRPr="00AF7AA2" w:rsidRDefault="00CE0511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كلية الآداب واللغات</w:t>
            </w:r>
            <w:r w:rsidR="00076E2B"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  <w:t>.</w:t>
            </w:r>
          </w:p>
          <w:p w:rsidR="00076E2B" w:rsidRPr="00AF7AA2" w:rsidRDefault="00CE0511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والإنسانية</w:t>
            </w:r>
            <w:r w:rsidR="00076E2B"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  <w:t>.</w:t>
            </w:r>
          </w:p>
          <w:p w:rsidR="00076E2B" w:rsidRPr="00AF7AA2" w:rsidRDefault="00CE0511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التسيير</w:t>
            </w:r>
            <w:r w:rsidR="00076E2B"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  <w:t>.</w:t>
            </w:r>
          </w:p>
          <w:p w:rsidR="00255DD2" w:rsidRPr="00AF7AA2" w:rsidRDefault="00CE0511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كلية الحقوق والعلوم السياسية.</w:t>
            </w:r>
          </w:p>
          <w:p w:rsidR="00476E5E" w:rsidRPr="00AF7AA2" w:rsidRDefault="00476E5E" w:rsidP="00735058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16569B" w:rsidRPr="00AF7AA2" w:rsidTr="00735058">
        <w:trPr>
          <w:trHeight w:val="465"/>
        </w:trPr>
        <w:tc>
          <w:tcPr>
            <w:tcW w:w="2230" w:type="pct"/>
            <w:vMerge w:val="restart"/>
          </w:tcPr>
          <w:p w:rsidR="0016569B" w:rsidRPr="00AF7AA2" w:rsidRDefault="0016569B" w:rsidP="0073505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15-161 مؤرخ في 5 رمضان عام 1436 الموافق 22 يونيو سنة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2015،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ويتمم المرسوم التنفيذي رقم 12-243 المؤرخ في 14 رجب عام 1433 الموافق 4 يونيو سنة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2012،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 المتضمن إنشاء جامعة الوادي.</w:t>
            </w:r>
          </w:p>
        </w:tc>
        <w:tc>
          <w:tcPr>
            <w:tcW w:w="2770" w:type="pct"/>
          </w:tcPr>
          <w:p w:rsidR="0016569B" w:rsidRPr="00AF7AA2" w:rsidRDefault="0016569B" w:rsidP="0073505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80312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80312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الدقيقة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463 مؤرخ في 16 يوليو 2015.</w:t>
            </w:r>
          </w:p>
          <w:p w:rsidR="0016569B" w:rsidRPr="00AF7AA2" w:rsidRDefault="0016569B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الفيزياء.</w:t>
            </w:r>
          </w:p>
          <w:p w:rsidR="0016569B" w:rsidRPr="00AF7AA2" w:rsidRDefault="0016569B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الرياضيات.</w:t>
            </w:r>
          </w:p>
          <w:p w:rsidR="0016569B" w:rsidRPr="00AF7AA2" w:rsidRDefault="0016569B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الكيمياء.</w:t>
            </w:r>
          </w:p>
          <w:p w:rsidR="00B71C4D" w:rsidRPr="00AF7AA2" w:rsidRDefault="0016569B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الإعلام الآلي.</w:t>
            </w:r>
          </w:p>
        </w:tc>
      </w:tr>
      <w:tr w:rsidR="0016569B" w:rsidRPr="00AF7AA2" w:rsidTr="00735058">
        <w:trPr>
          <w:trHeight w:val="465"/>
        </w:trPr>
        <w:tc>
          <w:tcPr>
            <w:tcW w:w="2230" w:type="pct"/>
            <w:vMerge/>
          </w:tcPr>
          <w:p w:rsidR="0016569B" w:rsidRPr="00AF7AA2" w:rsidRDefault="0016569B" w:rsidP="0073505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770" w:type="pct"/>
          </w:tcPr>
          <w:p w:rsidR="0016569B" w:rsidRPr="00AF7AA2" w:rsidRDefault="0016569B" w:rsidP="0073505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E6176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 w:rsidRPr="00E6176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التكنولوجيا</w:t>
            </w: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464 مؤرخ في 16 يوليو 2015.</w:t>
            </w:r>
          </w:p>
          <w:p w:rsidR="0016569B" w:rsidRPr="00AF7AA2" w:rsidRDefault="0016569B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الكهربائية.</w:t>
            </w:r>
          </w:p>
          <w:p w:rsidR="0016569B" w:rsidRPr="00AF7AA2" w:rsidRDefault="0016569B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الميكانيكية.</w:t>
            </w:r>
          </w:p>
          <w:p w:rsidR="0016569B" w:rsidRPr="00AF7AA2" w:rsidRDefault="0016569B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هندسة الطرائق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وبتروكيمياء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</w:t>
            </w:r>
            <w:r w:rsidR="008F0DB9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والهندسة المدنية.</w:t>
            </w:r>
          </w:p>
        </w:tc>
      </w:tr>
      <w:tr w:rsidR="0016569B" w:rsidRPr="00AF7AA2" w:rsidTr="00735058">
        <w:trPr>
          <w:trHeight w:val="465"/>
        </w:trPr>
        <w:tc>
          <w:tcPr>
            <w:tcW w:w="2230" w:type="pct"/>
            <w:vMerge/>
          </w:tcPr>
          <w:p w:rsidR="0016569B" w:rsidRPr="00AF7AA2" w:rsidRDefault="0016569B" w:rsidP="0073505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770" w:type="pct"/>
          </w:tcPr>
          <w:p w:rsidR="0016569B" w:rsidRPr="00AF7AA2" w:rsidRDefault="0016569B" w:rsidP="0073505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E6176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علوم الطبيعة </w:t>
            </w:r>
            <w:proofErr w:type="spellStart"/>
            <w:r w:rsidRPr="00E6176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والحياة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479 مؤرخ في 16 ديسمبر 2012.</w:t>
            </w:r>
          </w:p>
          <w:p w:rsidR="0016569B" w:rsidRPr="00AF7AA2" w:rsidRDefault="0016569B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الفلاحية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884DE3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</w:t>
            </w:r>
            <w:r w:rsidR="0016569B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 </w:t>
            </w:r>
            <w:proofErr w:type="spellStart"/>
            <w:r w:rsidR="0016569B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="0016569B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الخلوية والجزئية.</w:t>
            </w:r>
          </w:p>
        </w:tc>
      </w:tr>
      <w:tr w:rsidR="0016569B" w:rsidRPr="00AF7AA2" w:rsidTr="00735058">
        <w:trPr>
          <w:trHeight w:val="465"/>
        </w:trPr>
        <w:tc>
          <w:tcPr>
            <w:tcW w:w="2230" w:type="pct"/>
            <w:vMerge/>
          </w:tcPr>
          <w:p w:rsidR="0016569B" w:rsidRPr="00AF7AA2" w:rsidRDefault="0016569B" w:rsidP="0073505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770" w:type="pct"/>
          </w:tcPr>
          <w:p w:rsidR="0016569B" w:rsidRPr="00AF7AA2" w:rsidRDefault="0016569B" w:rsidP="0073505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E6176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الآداب </w:t>
            </w:r>
            <w:proofErr w:type="spellStart"/>
            <w:r w:rsidRPr="00E6176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واللغات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4E31B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1200</w:t>
            </w:r>
            <w:r w:rsidR="008F0DB9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مؤرخ في </w:t>
            </w:r>
            <w:r w:rsidR="004E31B1" w:rsidRPr="004E31B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18 سبتمبر 2023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والأدب العربي.</w:t>
            </w:r>
          </w:p>
          <w:p w:rsidR="0016569B" w:rsidRPr="00AF7AA2" w:rsidRDefault="0016569B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الآداب واللغة الفرنسية.</w:t>
            </w:r>
          </w:p>
          <w:p w:rsidR="0016569B" w:rsidRPr="004E31B1" w:rsidRDefault="0016569B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الآداب واللغة الإنجليزية.</w:t>
            </w:r>
          </w:p>
          <w:p w:rsidR="004E31B1" w:rsidRPr="00AF7AA2" w:rsidRDefault="004E31B1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4E31B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الترجمة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16569B" w:rsidRPr="00AF7AA2" w:rsidTr="00735058">
        <w:trPr>
          <w:trHeight w:val="465"/>
        </w:trPr>
        <w:tc>
          <w:tcPr>
            <w:tcW w:w="2230" w:type="pct"/>
            <w:vMerge/>
          </w:tcPr>
          <w:p w:rsidR="0016569B" w:rsidRPr="00AF7AA2" w:rsidRDefault="0016569B" w:rsidP="0073505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770" w:type="pct"/>
          </w:tcPr>
          <w:p w:rsidR="0016569B" w:rsidRPr="00AF7AA2" w:rsidRDefault="0016569B" w:rsidP="0073505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E6176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E6176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E6176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E6176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والإنسانية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CE4AD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C83A0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1199</w:t>
            </w:r>
            <w:r w:rsidR="00CE4AD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C83A0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18 سبتمبر 2023</w:t>
            </w:r>
            <w:r w:rsidR="0080312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الإنسانية.</w:t>
            </w:r>
          </w:p>
          <w:p w:rsidR="0016569B" w:rsidRPr="0080312B" w:rsidRDefault="0016569B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r w:rsidR="0080312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</w:p>
          <w:p w:rsidR="0080312B" w:rsidRPr="0080312B" w:rsidRDefault="0080312B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80312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علم النفس وعلوم التربية.</w:t>
            </w:r>
          </w:p>
          <w:p w:rsidR="0080312B" w:rsidRPr="0080312B" w:rsidRDefault="0080312B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التاريخ.</w:t>
            </w:r>
          </w:p>
          <w:p w:rsidR="0080312B" w:rsidRPr="00CE4AD0" w:rsidRDefault="0080312B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الاعلام والاتصال. </w:t>
            </w:r>
          </w:p>
          <w:p w:rsidR="0080312B" w:rsidRPr="00CE4AD0" w:rsidRDefault="0080312B" w:rsidP="00735058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  <w:tr w:rsidR="0016569B" w:rsidRPr="00AF7AA2" w:rsidTr="00735058">
        <w:trPr>
          <w:trHeight w:val="465"/>
        </w:trPr>
        <w:tc>
          <w:tcPr>
            <w:tcW w:w="2230" w:type="pct"/>
            <w:vMerge/>
          </w:tcPr>
          <w:p w:rsidR="0016569B" w:rsidRPr="00AF7AA2" w:rsidRDefault="0016569B" w:rsidP="0073505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770" w:type="pct"/>
          </w:tcPr>
          <w:p w:rsidR="0016569B" w:rsidRPr="00AF7AA2" w:rsidRDefault="0016569B" w:rsidP="0073505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E6176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E6176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E6176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</w:t>
            </w:r>
            <w:proofErr w:type="spellStart"/>
            <w:r w:rsidRPr="00E6176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1132 مؤرخ في 29 أكتوبر 2015.</w:t>
            </w:r>
          </w:p>
          <w:p w:rsidR="0016569B" w:rsidRPr="00AF7AA2" w:rsidRDefault="0016569B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التسيير.</w:t>
            </w:r>
          </w:p>
          <w:p w:rsidR="0016569B" w:rsidRPr="00AF7AA2" w:rsidRDefault="0016569B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التجارية.</w:t>
            </w:r>
          </w:p>
          <w:p w:rsidR="0016569B" w:rsidRPr="00F61E6A" w:rsidRDefault="0016569B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المالية والمحاسبة.</w:t>
            </w:r>
          </w:p>
          <w:p w:rsidR="00F61E6A" w:rsidRPr="00AF7AA2" w:rsidRDefault="00F61E6A" w:rsidP="00735058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  <w:tr w:rsidR="0016569B" w:rsidRPr="00AF7AA2" w:rsidTr="00735058">
        <w:trPr>
          <w:trHeight w:val="465"/>
        </w:trPr>
        <w:tc>
          <w:tcPr>
            <w:tcW w:w="2230" w:type="pct"/>
            <w:vMerge/>
          </w:tcPr>
          <w:p w:rsidR="0016569B" w:rsidRPr="00AF7AA2" w:rsidRDefault="0016569B" w:rsidP="0073505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770" w:type="pct"/>
          </w:tcPr>
          <w:p w:rsidR="0016569B" w:rsidRPr="00AF7AA2" w:rsidRDefault="0016569B" w:rsidP="0073505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9265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الحقوق والعلوم </w:t>
            </w:r>
            <w:proofErr w:type="spellStart"/>
            <w:r w:rsidRPr="0009265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السياسية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5736E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1193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5736E9" w:rsidRPr="005736E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18 سبتمبر 2023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Default="0016569B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736E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5736E9" w:rsidRPr="005736E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القانون العام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736E9" w:rsidRPr="00AF7AA2" w:rsidRDefault="005736E9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القانون الخاص</w:t>
            </w:r>
            <w:r w:rsidRPr="005736E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السياسية.</w:t>
            </w:r>
          </w:p>
        </w:tc>
      </w:tr>
      <w:tr w:rsidR="0016569B" w:rsidRPr="00AF7AA2" w:rsidTr="00735058">
        <w:trPr>
          <w:trHeight w:val="465"/>
        </w:trPr>
        <w:tc>
          <w:tcPr>
            <w:tcW w:w="2230" w:type="pct"/>
            <w:vMerge/>
          </w:tcPr>
          <w:p w:rsidR="0016569B" w:rsidRPr="00AF7AA2" w:rsidRDefault="0016569B" w:rsidP="0073505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770" w:type="pct"/>
          </w:tcPr>
          <w:p w:rsidR="0016569B" w:rsidRPr="00AF7AA2" w:rsidRDefault="0012337F" w:rsidP="0073505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r w:rsidR="0016569B" w:rsidRPr="0009265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العلوم </w:t>
            </w:r>
            <w:proofErr w:type="spellStart"/>
            <w:r w:rsidR="0016569B" w:rsidRPr="0009265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الإسلامية</w:t>
            </w:r>
            <w:r w:rsidR="0016569B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="0016569B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203</w:t>
            </w:r>
            <w:r w:rsidR="0016569B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Pr="0012337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14 فيفري 2023</w:t>
            </w:r>
            <w:r w:rsidR="0016569B" w:rsidRPr="0012337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16569B" w:rsidRPr="006E1E1C" w:rsidRDefault="0016569B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6E1E1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الشريعة.</w:t>
            </w:r>
          </w:p>
          <w:p w:rsidR="0016569B" w:rsidRPr="006E1E1C" w:rsidRDefault="0016569B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6E1E1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أصول الدين.</w:t>
            </w:r>
          </w:p>
          <w:p w:rsidR="0016569B" w:rsidRPr="00AF7AA2" w:rsidRDefault="0016569B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6E1E1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الحضارة الإسلامية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735058" w:rsidTr="00735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10"/>
        </w:trPr>
        <w:tc>
          <w:tcPr>
            <w:tcW w:w="2230" w:type="pct"/>
          </w:tcPr>
          <w:p w:rsidR="00735058" w:rsidRPr="00AF7AA2" w:rsidRDefault="00735058" w:rsidP="00735058">
            <w:pPr>
              <w:bidi/>
              <w:ind w:left="108"/>
              <w:rPr>
                <w:rtl/>
              </w:rPr>
            </w:pPr>
          </w:p>
          <w:p w:rsidR="00735058" w:rsidRDefault="00735058" w:rsidP="0073505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</w:p>
          <w:p w:rsidR="00735058" w:rsidRDefault="00735058" w:rsidP="00735058">
            <w:pPr>
              <w:bidi/>
              <w:jc w:val="center"/>
              <w:rPr>
                <w:rtl/>
              </w:rPr>
            </w:pPr>
          </w:p>
        </w:tc>
        <w:tc>
          <w:tcPr>
            <w:tcW w:w="2770" w:type="pct"/>
          </w:tcPr>
          <w:p w:rsidR="00735058" w:rsidRDefault="00735058">
            <w:pPr>
              <w:rPr>
                <w:rtl/>
              </w:rPr>
            </w:pPr>
          </w:p>
          <w:p w:rsidR="00735058" w:rsidRPr="00AF7AA2" w:rsidRDefault="00735058" w:rsidP="00151B37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r w:rsidRPr="0009265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الطب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151B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492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151B3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16 </w:t>
            </w:r>
            <w:proofErr w:type="spellStart"/>
            <w:r w:rsidR="00151B3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أفريل</w:t>
            </w:r>
            <w:proofErr w:type="spellEnd"/>
            <w:r w:rsidR="00151B3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2026</w:t>
            </w:r>
          </w:p>
          <w:p w:rsidR="00735058" w:rsidRPr="006E1E1C" w:rsidRDefault="00735058" w:rsidP="0073505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6E1E1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الطب</w:t>
            </w:r>
            <w:r w:rsidRPr="006E1E1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735058" w:rsidRDefault="00735058" w:rsidP="0073505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</w:p>
          <w:p w:rsidR="00735058" w:rsidRDefault="00735058" w:rsidP="00735058">
            <w:pPr>
              <w:bidi/>
              <w:jc w:val="center"/>
              <w:rPr>
                <w:rtl/>
              </w:rPr>
            </w:pPr>
          </w:p>
        </w:tc>
      </w:tr>
    </w:tbl>
    <w:p w:rsidR="00CE6F53" w:rsidRDefault="00CE6F53" w:rsidP="00CE6F53">
      <w:pPr>
        <w:bidi/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CE6F53" w:rsidRDefault="00CE6F53" w:rsidP="00CE6F53">
      <w:pPr>
        <w:bidi/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CE6F53" w:rsidRDefault="00CE6F53" w:rsidP="00CE6F53">
      <w:pPr>
        <w:bidi/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CE6F53" w:rsidRPr="00AF7AA2" w:rsidRDefault="00CE6F53" w:rsidP="00CE6F53">
      <w:pPr>
        <w:bidi/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D95930" w:rsidRPr="00AF7AA2" w:rsidRDefault="00D95930" w:rsidP="00D95930">
      <w:pPr>
        <w:bidi/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D95930" w:rsidRPr="00AF7AA2" w:rsidRDefault="00A854C0" w:rsidP="00D95930">
      <w:pPr>
        <w:bidi/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AF7AA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جامعة سوق </w:t>
      </w:r>
      <w:proofErr w:type="gramStart"/>
      <w:r w:rsidRPr="00AF7AA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أهراس</w:t>
      </w:r>
      <w:proofErr w:type="gramEnd"/>
    </w:p>
    <w:tbl>
      <w:tblPr>
        <w:tblStyle w:val="Grilledutableau"/>
        <w:bidiVisual/>
        <w:tblW w:w="5000" w:type="pct"/>
        <w:tblLook w:val="04A0"/>
      </w:tblPr>
      <w:tblGrid>
        <w:gridCol w:w="7023"/>
        <w:gridCol w:w="7763"/>
      </w:tblGrid>
      <w:tr w:rsidR="00A854C0" w:rsidRPr="00AF7AA2" w:rsidTr="00476E5E">
        <w:trPr>
          <w:trHeight w:val="588"/>
        </w:trPr>
        <w:tc>
          <w:tcPr>
            <w:tcW w:w="2375" w:type="pct"/>
          </w:tcPr>
          <w:p w:rsidR="00A854C0" w:rsidRPr="00AF7AA2" w:rsidRDefault="00A854C0" w:rsidP="00AC369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2625" w:type="pct"/>
          </w:tcPr>
          <w:p w:rsidR="00A854C0" w:rsidRPr="00AF7AA2" w:rsidRDefault="00A854C0" w:rsidP="00AC369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A854C0" w:rsidRPr="00AF7AA2" w:rsidTr="00B71C4D">
        <w:trPr>
          <w:trHeight w:val="983"/>
        </w:trPr>
        <w:tc>
          <w:tcPr>
            <w:tcW w:w="2375" w:type="pct"/>
          </w:tcPr>
          <w:p w:rsidR="00A854C0" w:rsidRPr="00AF7AA2" w:rsidRDefault="00A854C0" w:rsidP="000332B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تنفيذي رقم 01-279 مؤرخ في 30 جمادى الثانية عام 1422 الموافق 18 سبتمبر سنة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2001،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إحداث مركز جامعي بسوق أهراس.</w:t>
            </w:r>
          </w:p>
        </w:tc>
        <w:tc>
          <w:tcPr>
            <w:tcW w:w="2625" w:type="pct"/>
          </w:tcPr>
          <w:p w:rsidR="00076E2B" w:rsidRPr="00AF7AA2" w:rsidRDefault="00A854C0" w:rsidP="00076E2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العلوم القانونية</w:t>
            </w:r>
            <w:r w:rsidR="00076E2B" w:rsidRPr="00AF7AA2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A854C0" w:rsidRPr="00AF7AA2" w:rsidRDefault="00A854C0" w:rsidP="00076E2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العلوم والهندسة.</w:t>
            </w:r>
          </w:p>
        </w:tc>
      </w:tr>
      <w:tr w:rsidR="00A854C0" w:rsidRPr="00AF7AA2" w:rsidTr="00B71C4D">
        <w:trPr>
          <w:trHeight w:val="1307"/>
        </w:trPr>
        <w:tc>
          <w:tcPr>
            <w:tcW w:w="2375" w:type="pct"/>
          </w:tcPr>
          <w:p w:rsidR="00A854C0" w:rsidRPr="00AF7AA2" w:rsidRDefault="005A577E" w:rsidP="000332B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تنفيذي رقم 06-282 مؤرخ في 21 رجب عام 1427 الموافق 16 غشت سنة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2006،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ويتمم المرسوم التنفيذي رقم 01-279 المؤرخ في 30 جمادى الثانية عام 1422 الموافق 18 سبتمبر سنة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2001،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إحداث مركز جامعي بسوق أهراس.</w:t>
            </w:r>
          </w:p>
        </w:tc>
        <w:tc>
          <w:tcPr>
            <w:tcW w:w="2625" w:type="pct"/>
          </w:tcPr>
          <w:p w:rsidR="00076E2B" w:rsidRPr="00AF7AA2" w:rsidRDefault="005A577E" w:rsidP="00076E2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العلوم القانونية والإدارية</w:t>
            </w:r>
            <w:r w:rsidR="00076E2B" w:rsidRPr="00AF7AA2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076E2B" w:rsidRPr="00AF7AA2" w:rsidRDefault="005A577E" w:rsidP="00076E2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العلوم والتكنولوجيا</w:t>
            </w:r>
            <w:r w:rsidR="00076E2B" w:rsidRPr="00AF7AA2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076E2B" w:rsidRPr="00AF7AA2" w:rsidRDefault="005A577E" w:rsidP="00076E2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الآداب واللغات</w:t>
            </w:r>
            <w:r w:rsidR="00076E2B" w:rsidRPr="00AF7AA2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076E2B" w:rsidRPr="00AF7AA2" w:rsidRDefault="005A577E" w:rsidP="00076E2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العلوم الاقتصادية والتجارية وعلوم التسيير</w:t>
            </w:r>
            <w:r w:rsidR="00076E2B" w:rsidRPr="00AF7AA2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A854C0" w:rsidRPr="00AF7AA2" w:rsidRDefault="005A577E" w:rsidP="00076E2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علوم الطبيعة والحياة.</w:t>
            </w:r>
          </w:p>
        </w:tc>
      </w:tr>
      <w:tr w:rsidR="005A577E" w:rsidRPr="00AF7AA2" w:rsidTr="00B71C4D">
        <w:trPr>
          <w:trHeight w:val="1307"/>
        </w:trPr>
        <w:tc>
          <w:tcPr>
            <w:tcW w:w="2375" w:type="pct"/>
          </w:tcPr>
          <w:p w:rsidR="005A577E" w:rsidRPr="00AF7AA2" w:rsidRDefault="005A577E" w:rsidP="00641747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تنفيذي رقم 11-304 مؤرخ في 22 رمضان عام 1432 الموافق 22 غشت سنة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2011،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يتمم المرسوم التنفيذي </w:t>
            </w:r>
            <w:r w:rsidR="00641747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رقم 01-279 مؤرخ في 30 جمادى الثانية عام 1422 الموافق 18 سبتمبر سنة </w:t>
            </w:r>
            <w:proofErr w:type="spellStart"/>
            <w:r w:rsidR="00641747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2001،</w:t>
            </w:r>
            <w:proofErr w:type="spellEnd"/>
            <w:r w:rsidR="00641747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 المتضمن إحداث مركز جامعي بسوق أهراس.</w:t>
            </w:r>
          </w:p>
        </w:tc>
        <w:tc>
          <w:tcPr>
            <w:tcW w:w="2625" w:type="pct"/>
          </w:tcPr>
          <w:p w:rsidR="00076E2B" w:rsidRPr="00AF7AA2" w:rsidRDefault="00641747" w:rsidP="00076E2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العلوم القانونية والإدارية</w:t>
            </w:r>
            <w:r w:rsidR="00076E2B" w:rsidRPr="00AF7AA2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076E2B" w:rsidRPr="00AF7AA2" w:rsidRDefault="00641747" w:rsidP="00076E2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العلوم والتكنولوجيا</w:t>
            </w:r>
            <w:r w:rsidR="00076E2B" w:rsidRPr="00AF7AA2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076E2B" w:rsidRPr="00AF7AA2" w:rsidRDefault="00641747" w:rsidP="00076E2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الآداب واللغات</w:t>
            </w:r>
            <w:r w:rsidR="00076E2B" w:rsidRPr="00AF7AA2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076E2B" w:rsidRPr="00AF7AA2" w:rsidRDefault="00641747" w:rsidP="00076E2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العلوم الاقتصادية والتجارية وعلوم التسيير</w:t>
            </w:r>
            <w:r w:rsidR="00076E2B" w:rsidRPr="00AF7AA2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076E2B" w:rsidRPr="00AF7AA2" w:rsidRDefault="00641747" w:rsidP="00076E2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علوم الطبيعة والحياة</w:t>
            </w:r>
            <w:r w:rsidR="00076E2B" w:rsidRPr="00AF7AA2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076E2B" w:rsidRPr="00AF7AA2" w:rsidRDefault="00641747" w:rsidP="00076E2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الفلاحية</w:t>
            </w:r>
            <w:proofErr w:type="spellEnd"/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والبيطرية</w:t>
            </w:r>
            <w:r w:rsidR="00076E2B"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  <w:t>.</w:t>
            </w:r>
          </w:p>
          <w:p w:rsidR="005A577E" w:rsidRPr="00AF7AA2" w:rsidRDefault="00641747" w:rsidP="00076E2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معهد علوم وتقنيات النشاطات البدنية والرياضية.</w:t>
            </w:r>
          </w:p>
        </w:tc>
      </w:tr>
      <w:tr w:rsidR="0016569B" w:rsidRPr="00AF7AA2" w:rsidTr="00B71C4D">
        <w:trPr>
          <w:trHeight w:val="465"/>
        </w:trPr>
        <w:tc>
          <w:tcPr>
            <w:tcW w:w="2375" w:type="pct"/>
            <w:vMerge w:val="restart"/>
          </w:tcPr>
          <w:p w:rsidR="0016569B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تنفيذي رقم 12-245 مؤرخ في 14 رجب عام 1433 الموافق 4 يونيو سنة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2012،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جامعة سوق أهراس.</w:t>
            </w:r>
          </w:p>
          <w:p w:rsidR="0009632D" w:rsidRDefault="0009632D" w:rsidP="0009632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09632D" w:rsidRDefault="0009632D" w:rsidP="0009632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09632D" w:rsidRDefault="0009632D" w:rsidP="0009632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09632D" w:rsidRPr="00AF7AA2" w:rsidRDefault="0009632D" w:rsidP="0070273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625" w:type="pct"/>
          </w:tcPr>
          <w:p w:rsidR="0016569B" w:rsidRPr="00AF7AA2" w:rsidRDefault="0016569B" w:rsidP="007871C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09632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09632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العلوم </w:t>
            </w:r>
            <w:proofErr w:type="spellStart"/>
            <w:r w:rsidRPr="0009632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والتكنولوجيا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</w:t>
            </w:r>
            <w:r w:rsidRPr="00C30AB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قرار رقم </w:t>
            </w:r>
            <w:r w:rsidR="007871CB" w:rsidRPr="00C30AB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1488</w:t>
            </w:r>
            <w:r w:rsidRPr="00C30AB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مؤرخ في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7871CB" w:rsidRPr="00DC0AB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7 نوفمبر 2023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التعليم الأساسي للعلوم </w:t>
            </w:r>
            <w:proofErr w:type="gram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والتكنولوجيا</w:t>
            </w:r>
            <w:proofErr w:type="gram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الميكانيكية.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المدنية.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الطرائق.</w:t>
            </w:r>
          </w:p>
          <w:p w:rsidR="0016569B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المادة.</w:t>
            </w:r>
          </w:p>
          <w:p w:rsidR="00DC0AB5" w:rsidRDefault="00DC0AB5" w:rsidP="00DC0AB5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C0AB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الرياضيات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C0AB5" w:rsidRPr="00AF7AA2" w:rsidRDefault="00DC0AB5" w:rsidP="00DC0AB5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Pr="00DC0AB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الإعلام الآلي.</w:t>
            </w:r>
          </w:p>
        </w:tc>
      </w:tr>
      <w:tr w:rsidR="0016569B" w:rsidRPr="00AF7AA2" w:rsidTr="00B71C4D">
        <w:trPr>
          <w:trHeight w:val="465"/>
        </w:trPr>
        <w:tc>
          <w:tcPr>
            <w:tcW w:w="2375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625" w:type="pct"/>
          </w:tcPr>
          <w:p w:rsidR="0016569B" w:rsidRPr="00AF7AA2" w:rsidRDefault="0016569B" w:rsidP="00C30AB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9632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علوم الطبيعة </w:t>
            </w:r>
            <w:proofErr w:type="spellStart"/>
            <w:r w:rsidRPr="0009632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والحياة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</w:t>
            </w:r>
            <w:r w:rsidRPr="00C30AB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قرار رقم </w:t>
            </w:r>
            <w:r w:rsidR="00C30AB8" w:rsidRPr="00C30AB8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  <w:t>523</w:t>
            </w:r>
            <w:r w:rsidRPr="00C30AB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مؤرخ في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C30AB8" w:rsidRPr="00C30AB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6 </w:t>
            </w:r>
            <w:proofErr w:type="spellStart"/>
            <w:r w:rsidR="00C30AB8" w:rsidRPr="00C30AB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="00C30AB8" w:rsidRPr="00C30AB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2024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C30AB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C30AB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التعليم </w:t>
            </w:r>
            <w:r w:rsidR="00C30AB8" w:rsidRPr="00C30AB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المشترك في علوم الطبيعة والحياة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Default="0016569B" w:rsidP="00C30AB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C30AB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C30AB8" w:rsidRPr="00C30AB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علوم الغذاء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30AB8" w:rsidRDefault="00C30AB8" w:rsidP="00C30AB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Pr="00C30AB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30AB8" w:rsidRPr="00C30AB8" w:rsidRDefault="00C30AB8" w:rsidP="00C30AB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علم البيئة والمحيط</w:t>
            </w:r>
            <w:r w:rsidRPr="00C30AB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16569B" w:rsidRPr="00AF7AA2" w:rsidTr="00B71C4D">
        <w:trPr>
          <w:trHeight w:val="465"/>
        </w:trPr>
        <w:tc>
          <w:tcPr>
            <w:tcW w:w="2375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625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9632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الآداب </w:t>
            </w:r>
            <w:proofErr w:type="spellStart"/>
            <w:r w:rsidRPr="0009632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واللغات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CE4AD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884 مؤرخ في 29 </w:t>
            </w:r>
            <w:proofErr w:type="spellStart"/>
            <w:r w:rsidR="00CE4AD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جويلية</w:t>
            </w:r>
            <w:proofErr w:type="spellEnd"/>
            <w:r w:rsidR="00CE4AD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2021 يعدل ويتمم ال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486 </w:t>
            </w:r>
            <w:r w:rsidR="00CE4AD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مؤرخ في 17 ديسمبر 2012.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والأدب العربي.</w:t>
            </w:r>
          </w:p>
          <w:p w:rsidR="00CE4AD0" w:rsidRPr="00CE4AD0" w:rsidRDefault="0016569B" w:rsidP="00CE4AD0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CE4AD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CE4AD0" w:rsidRPr="00CE4AD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اللغة الانجليزية.</w:t>
            </w:r>
          </w:p>
          <w:p w:rsidR="0016569B" w:rsidRPr="00AF7AA2" w:rsidRDefault="00CE4AD0" w:rsidP="00CE4AD0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CE4AD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اللغة الفرنسية.</w:t>
            </w:r>
          </w:p>
        </w:tc>
      </w:tr>
      <w:tr w:rsidR="0016569B" w:rsidRPr="00AF7AA2" w:rsidTr="00B71C4D">
        <w:trPr>
          <w:trHeight w:val="465"/>
        </w:trPr>
        <w:tc>
          <w:tcPr>
            <w:tcW w:w="2375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625" w:type="pct"/>
          </w:tcPr>
          <w:p w:rsidR="0016569B" w:rsidRPr="00AF7AA2" w:rsidRDefault="0016569B" w:rsidP="007871C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09632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09632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العلوم الاجتماعية </w:t>
            </w:r>
            <w:proofErr w:type="spellStart"/>
            <w:r w:rsidR="0009632D" w:rsidRPr="0009632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والإنسانية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7871C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1487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7871CB" w:rsidRPr="007871C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7 نوفمبر 2023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85762" w:rsidRPr="00C85762" w:rsidRDefault="0016569B" w:rsidP="00C85762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C8576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C85762" w:rsidRPr="00C8576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التعليم المشترك في العلوم الانسانية والاجتماعية</w:t>
            </w:r>
            <w:r w:rsidR="007871C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16569B" w:rsidRPr="007871CB" w:rsidRDefault="00C85762" w:rsidP="00C85762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7871C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</w:t>
            </w:r>
            <w:r w:rsidR="0016569B" w:rsidRPr="007871C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سم </w:t>
            </w:r>
            <w:r w:rsidRPr="007871C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علم النفس.</w:t>
            </w:r>
          </w:p>
          <w:p w:rsidR="00C85762" w:rsidRPr="007871CB" w:rsidRDefault="00C85762" w:rsidP="00C85762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7871C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علم الاجتماع.</w:t>
            </w:r>
          </w:p>
          <w:p w:rsidR="00C85762" w:rsidRPr="007871CB" w:rsidRDefault="00C85762" w:rsidP="00C85762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7871C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التاريخ.</w:t>
            </w:r>
          </w:p>
          <w:p w:rsidR="00C85762" w:rsidRPr="00AF7AA2" w:rsidRDefault="00C85762" w:rsidP="00C85762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7871C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علوم الاعلام والاتصال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16569B" w:rsidRPr="00AF7AA2" w:rsidTr="00B71C4D">
        <w:trPr>
          <w:trHeight w:val="465"/>
        </w:trPr>
        <w:tc>
          <w:tcPr>
            <w:tcW w:w="2375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625" w:type="pct"/>
          </w:tcPr>
          <w:p w:rsidR="0016569B" w:rsidRPr="00364BF8" w:rsidRDefault="0016569B" w:rsidP="00364BF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 w:rsidRPr="0009632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09632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العلوم الاقتصادية والتجارية وعلوم </w:t>
            </w:r>
            <w:proofErr w:type="spellStart"/>
            <w:r w:rsidRPr="0009632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364BF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1732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364BF8" w:rsidRPr="00364BF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26 ديسمبر 2023</w:t>
            </w:r>
            <w:r w:rsidRPr="00364BF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64BF8" w:rsidRDefault="0016569B" w:rsidP="00364BF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364BF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التعليم </w:t>
            </w:r>
            <w:r w:rsidR="00364BF8" w:rsidRPr="00364BF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المشترك في العلوم الاقتصادية والتجارية وعلوم التسيير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r w:rsidR="00F61E6A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F61E6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</w:t>
            </w:r>
          </w:p>
          <w:p w:rsidR="00F61E6A" w:rsidRPr="00AF7AA2" w:rsidRDefault="00F61E6A" w:rsidP="00364BF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64BF8" w:rsidRDefault="00F61E6A" w:rsidP="00F61E6A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التجارية.</w:t>
            </w:r>
          </w:p>
          <w:p w:rsidR="0016569B" w:rsidRDefault="00F61E6A" w:rsidP="00364BF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التسيير.</w:t>
            </w:r>
          </w:p>
          <w:p w:rsidR="00364BF8" w:rsidRPr="00F61E6A" w:rsidRDefault="00364BF8" w:rsidP="00364BF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364BF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العلوم المالية والمحاسبة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16569B" w:rsidRPr="00AF7AA2" w:rsidTr="00B71C4D">
        <w:trPr>
          <w:trHeight w:val="465"/>
        </w:trPr>
        <w:tc>
          <w:tcPr>
            <w:tcW w:w="2375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625" w:type="pct"/>
          </w:tcPr>
          <w:p w:rsidR="00AC4ECD" w:rsidRPr="00364BF8" w:rsidRDefault="0016569B" w:rsidP="00AC4ECD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 w:rsidRPr="0009632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09632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الحقوق والعلوم </w:t>
            </w:r>
            <w:proofErr w:type="spellStart"/>
            <w:r w:rsidRPr="0009632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السياسية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AC4EC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AC4EC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1733</w:t>
            </w:r>
            <w:r w:rsidR="00AC4EC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AC4ECD" w:rsidRPr="00364BF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26 ديسمبر 2023.</w:t>
            </w:r>
          </w:p>
          <w:p w:rsidR="00DC0AB5" w:rsidRPr="002A02D7" w:rsidRDefault="00DC0AB5" w:rsidP="00DC0AB5">
            <w:pPr>
              <w:bidi/>
              <w:jc w:val="both"/>
              <w:rPr>
                <w:rFonts w:ascii="Simplified Arabic" w:hAnsi="Simplified Arabic" w:cs="Simplified Arabic"/>
                <w:sz w:val="10"/>
                <w:szCs w:val="10"/>
                <w:rtl/>
                <w:lang w:bidi="ar-DZ"/>
              </w:rPr>
            </w:pPr>
          </w:p>
          <w:p w:rsidR="0016569B" w:rsidRPr="00AF7AA2" w:rsidRDefault="00AC4ECD" w:rsidP="008F0DB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364BF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التعليم المشترك في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الحقوق</w:t>
            </w:r>
            <w:r w:rsidR="0016569B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C0AB5" w:rsidRPr="00AC4ECD" w:rsidRDefault="0016569B" w:rsidP="00DC0AB5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C4EC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 w:rsidR="00DC0AB5" w:rsidRPr="00AC4EC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القانون الخاص،</w:t>
            </w:r>
          </w:p>
          <w:p w:rsidR="0016569B" w:rsidRPr="00AC4ECD" w:rsidRDefault="00DC0AB5" w:rsidP="00DC0AB5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C4EC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القانون العام.  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السياسية.</w:t>
            </w:r>
          </w:p>
        </w:tc>
      </w:tr>
      <w:tr w:rsidR="0016569B" w:rsidRPr="00AF7AA2" w:rsidTr="00B71C4D">
        <w:trPr>
          <w:trHeight w:val="465"/>
        </w:trPr>
        <w:tc>
          <w:tcPr>
            <w:tcW w:w="2375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625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9632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 w:rsidRPr="0009632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الفلاحية</w:t>
            </w:r>
            <w:proofErr w:type="spellEnd"/>
            <w:r w:rsidRPr="0009632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09632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والبيطرية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490 مؤرخ في 17 ديسمبر 2012.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الفلاحية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B71C4D" w:rsidRPr="00AF7AA2" w:rsidRDefault="0016569B" w:rsidP="00476E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البيطرة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16569B" w:rsidRPr="00AF7AA2" w:rsidTr="00B71C4D">
        <w:trPr>
          <w:trHeight w:val="465"/>
        </w:trPr>
        <w:tc>
          <w:tcPr>
            <w:tcW w:w="2375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625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09632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علوم وتقنيات النشاطات البدنية والرياضية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: قرار رقم 485 مؤرخ في 14 يوليو 2013.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التعليم الأساسي.</w:t>
            </w:r>
          </w:p>
          <w:p w:rsidR="00B71C4D" w:rsidRPr="00AF7AA2" w:rsidRDefault="0016569B" w:rsidP="00476E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التخصصات الرياضية.</w:t>
            </w:r>
          </w:p>
        </w:tc>
      </w:tr>
    </w:tbl>
    <w:p w:rsidR="00C80FBE" w:rsidRDefault="00C80FBE" w:rsidP="00476E5E">
      <w:pPr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C80FBE" w:rsidRDefault="00C80FBE" w:rsidP="00476E5E">
      <w:pPr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C80FBE" w:rsidRDefault="00C80FBE" w:rsidP="00476E5E">
      <w:pPr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C80FBE" w:rsidRDefault="00C80FBE" w:rsidP="00476E5E">
      <w:pPr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C80FBE" w:rsidRDefault="00C80FBE" w:rsidP="00476E5E">
      <w:pPr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C80FBE" w:rsidRDefault="00C80FBE" w:rsidP="00476E5E">
      <w:pPr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C80FBE" w:rsidRDefault="00C80FBE" w:rsidP="00476E5E">
      <w:pPr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C80FBE" w:rsidRDefault="00C80FBE" w:rsidP="00C80FBE">
      <w:pPr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AF7AA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جامعة </w:t>
      </w:r>
      <w:proofErr w:type="spellStart"/>
      <w:r w:rsidRPr="00AF7AA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الطارف</w:t>
      </w:r>
      <w:proofErr w:type="spellEnd"/>
    </w:p>
    <w:p w:rsidR="00C80FBE" w:rsidRPr="00AF7AA2" w:rsidRDefault="00C80FBE" w:rsidP="00476E5E">
      <w:pPr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tbl>
      <w:tblPr>
        <w:tblStyle w:val="Grilledutableau"/>
        <w:bidiVisual/>
        <w:tblW w:w="5000" w:type="pct"/>
        <w:tblLook w:val="04A0"/>
      </w:tblPr>
      <w:tblGrid>
        <w:gridCol w:w="7023"/>
        <w:gridCol w:w="7763"/>
      </w:tblGrid>
      <w:tr w:rsidR="00C06FC7" w:rsidRPr="00AF7AA2" w:rsidTr="00B71C4D">
        <w:trPr>
          <w:trHeight w:val="598"/>
        </w:trPr>
        <w:tc>
          <w:tcPr>
            <w:tcW w:w="2375" w:type="pct"/>
          </w:tcPr>
          <w:p w:rsidR="00C06FC7" w:rsidRPr="00AF7AA2" w:rsidRDefault="00C06FC7" w:rsidP="000332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2625" w:type="pct"/>
          </w:tcPr>
          <w:p w:rsidR="00C06FC7" w:rsidRPr="00AF7AA2" w:rsidRDefault="00C06FC7" w:rsidP="000332B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C06FC7" w:rsidRPr="00AF7AA2" w:rsidTr="00B71C4D">
        <w:trPr>
          <w:trHeight w:val="1015"/>
        </w:trPr>
        <w:tc>
          <w:tcPr>
            <w:tcW w:w="2375" w:type="pct"/>
          </w:tcPr>
          <w:p w:rsidR="00C06FC7" w:rsidRPr="00AF7AA2" w:rsidRDefault="00C06FC7" w:rsidP="000332B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01-276 مؤرخ في 30 جمادى الثانية عام 1422 الموافق 18 سبتمبر سنة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2001،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إحداث مركز جامعي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بالطارف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625" w:type="pct"/>
          </w:tcPr>
          <w:p w:rsidR="00076E2B" w:rsidRPr="00AF7AA2" w:rsidRDefault="00C06FC7" w:rsidP="00076E2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العلوم الزراعية</w:t>
            </w:r>
            <w:r w:rsidR="00076E2B" w:rsidRPr="00AF7AA2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  <w:p w:rsidR="00C06FC7" w:rsidRPr="00AF7AA2" w:rsidRDefault="00C06FC7" w:rsidP="00076E2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العلوم البيطرية.</w:t>
            </w:r>
          </w:p>
        </w:tc>
      </w:tr>
      <w:tr w:rsidR="00C06FC7" w:rsidRPr="00AF7AA2" w:rsidTr="00476E5E">
        <w:trPr>
          <w:trHeight w:val="1307"/>
        </w:trPr>
        <w:tc>
          <w:tcPr>
            <w:tcW w:w="2375" w:type="pct"/>
            <w:shd w:val="clear" w:color="auto" w:fill="auto"/>
          </w:tcPr>
          <w:p w:rsidR="00C06FC7" w:rsidRPr="00AF7AA2" w:rsidRDefault="00C06FC7" w:rsidP="00C06FC7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06-279 مؤرخ في 21 رجب عام 1427 الموافق 16 غشت سنة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2006،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ويتمم المرسوم التنفيذي رقم 01-276 مؤرخ في 30 جمادى الثانية عام 1422 الموافق 18 سبتمبر سنة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2001،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والمتضمن إحداث مركز جامعي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بالطارف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625" w:type="pct"/>
            <w:shd w:val="clear" w:color="auto" w:fill="auto"/>
          </w:tcPr>
          <w:p w:rsidR="00C06FC7" w:rsidRPr="00AF7AA2" w:rsidRDefault="00797780" w:rsidP="00076E2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علوم الطبيعة والحياة .</w:t>
            </w:r>
          </w:p>
          <w:p w:rsidR="00797780" w:rsidRPr="00AF7AA2" w:rsidRDefault="00797780" w:rsidP="00797780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العلوم البيطرية.</w:t>
            </w:r>
          </w:p>
          <w:p w:rsidR="00797780" w:rsidRPr="00AF7AA2" w:rsidRDefault="00797780" w:rsidP="00797780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الآداب واللغات.</w:t>
            </w:r>
          </w:p>
        </w:tc>
      </w:tr>
      <w:tr w:rsidR="0016569B" w:rsidRPr="00AF7AA2" w:rsidTr="00B71C4D">
        <w:trPr>
          <w:trHeight w:val="465"/>
        </w:trPr>
        <w:tc>
          <w:tcPr>
            <w:tcW w:w="2375" w:type="pct"/>
            <w:vMerge w:val="restart"/>
          </w:tcPr>
          <w:p w:rsidR="0016569B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12-242 مؤرخ في 14 رجب عام 1433 الموافق 4 يونيو سنة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2012،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جامعة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الطارف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058CD" w:rsidRPr="00AF7AA2" w:rsidRDefault="003058CD" w:rsidP="003058C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625" w:type="pct"/>
          </w:tcPr>
          <w:p w:rsidR="00AC4ECD" w:rsidRPr="00364BF8" w:rsidRDefault="0016569B" w:rsidP="00AC4ECD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 w:rsidRPr="0071576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71576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العلوم </w:t>
            </w:r>
            <w:proofErr w:type="spellStart"/>
            <w:r w:rsidRPr="0071576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والتكنولوجيا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AC4EC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AC4EC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1734</w:t>
            </w:r>
            <w:r w:rsidR="00AC4ECD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AC4ECD" w:rsidRPr="00364BF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26 ديسمبر 2023.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الرياضيات.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الفيزياء.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الكيمياء.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الإعلام الآلي.</w:t>
            </w:r>
          </w:p>
          <w:p w:rsidR="0016569B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المدنية</w:t>
            </w:r>
            <w:r w:rsidR="00AC4EC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AC4ECD" w:rsidRPr="00AC4ECD" w:rsidRDefault="00AC4ECD" w:rsidP="00AC4EC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AC4E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هندسة الطرائق.</w:t>
            </w:r>
          </w:p>
        </w:tc>
      </w:tr>
      <w:tr w:rsidR="0016569B" w:rsidRPr="00AF7AA2" w:rsidTr="00B71C4D">
        <w:trPr>
          <w:trHeight w:val="465"/>
        </w:trPr>
        <w:tc>
          <w:tcPr>
            <w:tcW w:w="2375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625" w:type="pct"/>
          </w:tcPr>
          <w:p w:rsidR="0016569B" w:rsidRPr="00AF7AA2" w:rsidRDefault="0016569B" w:rsidP="00BD033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71576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71576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علوم الطبيعة </w:t>
            </w:r>
            <w:proofErr w:type="spellStart"/>
            <w:r w:rsidRPr="0071576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والحياة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805 مؤرخ في 27 ديسمبر 201</w:t>
            </w:r>
            <w:r w:rsidR="00BD033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البيطرية.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الفلاحية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B71C4D" w:rsidRPr="00AF7AA2" w:rsidRDefault="0016569B" w:rsidP="00476E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البحر.</w:t>
            </w:r>
          </w:p>
        </w:tc>
      </w:tr>
      <w:tr w:rsidR="0016569B" w:rsidRPr="00AF7AA2" w:rsidTr="00B71C4D">
        <w:trPr>
          <w:trHeight w:val="465"/>
        </w:trPr>
        <w:tc>
          <w:tcPr>
            <w:tcW w:w="2375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625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71576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71576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الآداب </w:t>
            </w:r>
            <w:proofErr w:type="spellStart"/>
            <w:r w:rsidRPr="0071576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واللغات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808 مؤرخ في 27 ديسمبر 2012.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والأدب العربي.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الآداب واللغة الفرنسية.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الآداب واللغة الإنجليزية.</w:t>
            </w:r>
          </w:p>
        </w:tc>
      </w:tr>
      <w:tr w:rsidR="0016569B" w:rsidRPr="00AF7AA2" w:rsidTr="00B71C4D">
        <w:trPr>
          <w:trHeight w:val="465"/>
        </w:trPr>
        <w:tc>
          <w:tcPr>
            <w:tcW w:w="2375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625" w:type="pct"/>
          </w:tcPr>
          <w:p w:rsidR="0016569B" w:rsidRDefault="0016569B" w:rsidP="00CE6F5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 w:rsidRPr="0071576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71576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العلوم الاجتماعية </w:t>
            </w:r>
            <w:proofErr w:type="spellStart"/>
            <w:r w:rsidR="001F4757" w:rsidRPr="0071576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والإنسانية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CE6F5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1162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CE6F53" w:rsidRPr="00CE6F5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14 أكتوبر 2024</w:t>
            </w:r>
            <w:r w:rsidRPr="00CE6F5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16569B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Default="0016569B" w:rsidP="00B71C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الإنسانية.</w:t>
            </w:r>
          </w:p>
          <w:p w:rsidR="00CE6F53" w:rsidRPr="00CE6F53" w:rsidRDefault="00CE6F53" w:rsidP="00CE6F53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CE6F5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علم النفس </w:t>
            </w:r>
            <w:proofErr w:type="spellStart"/>
            <w:r w:rsidRPr="00CE6F5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،</w:t>
            </w:r>
            <w:proofErr w:type="spellEnd"/>
          </w:p>
          <w:p w:rsidR="00CE6F53" w:rsidRPr="00AF7AA2" w:rsidRDefault="00CE6F53" w:rsidP="00CE6F53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CE6F5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علوم الاعلام والاتصال.</w:t>
            </w:r>
          </w:p>
        </w:tc>
      </w:tr>
      <w:tr w:rsidR="0016569B" w:rsidRPr="00AF7AA2" w:rsidTr="00B71C4D">
        <w:trPr>
          <w:trHeight w:val="465"/>
        </w:trPr>
        <w:tc>
          <w:tcPr>
            <w:tcW w:w="2375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625" w:type="pct"/>
          </w:tcPr>
          <w:p w:rsidR="0016569B" w:rsidRPr="00AF7AA2" w:rsidRDefault="0016569B" w:rsidP="001F4757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71576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العلوم الاقتصادية والتجارية وعلوم </w:t>
            </w:r>
            <w:proofErr w:type="spellStart"/>
            <w:r w:rsidRPr="0071576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1F475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634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1F4757" w:rsidRPr="001F475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16 </w:t>
            </w:r>
            <w:proofErr w:type="spellStart"/>
            <w:r w:rsidR="001F4757" w:rsidRPr="001F475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="001F4757" w:rsidRPr="001F475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2023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التسيير.</w:t>
            </w:r>
          </w:p>
          <w:p w:rsidR="0016569B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التجارية.</w:t>
            </w:r>
          </w:p>
          <w:p w:rsidR="000D2900" w:rsidRPr="000D2900" w:rsidRDefault="000D2900" w:rsidP="000D2900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D290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قسم العلوم المالية والمحاسبة.</w:t>
            </w:r>
          </w:p>
          <w:p w:rsidR="0016569B" w:rsidRPr="00AF7AA2" w:rsidRDefault="0016569B" w:rsidP="00282171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16569B" w:rsidRPr="00AF7AA2" w:rsidTr="00B71C4D">
        <w:trPr>
          <w:trHeight w:val="465"/>
        </w:trPr>
        <w:tc>
          <w:tcPr>
            <w:tcW w:w="2375" w:type="pct"/>
            <w:vMerge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625" w:type="pct"/>
          </w:tcPr>
          <w:p w:rsidR="0016569B" w:rsidRPr="00AF7AA2" w:rsidRDefault="0016569B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71576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71576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الحقوق والعلوم </w:t>
            </w:r>
            <w:proofErr w:type="spellStart"/>
            <w:r w:rsidRPr="0071576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السياسية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807 مؤرخ في 27 ديسمبر 2012.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الحقوق.</w:t>
            </w:r>
          </w:p>
          <w:p w:rsidR="0016569B" w:rsidRPr="00AF7AA2" w:rsidRDefault="0016569B" w:rsidP="0016569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السياسية.</w:t>
            </w:r>
          </w:p>
        </w:tc>
      </w:tr>
    </w:tbl>
    <w:p w:rsidR="0016569B" w:rsidRPr="00AF7AA2" w:rsidRDefault="0016569B" w:rsidP="0016569B">
      <w:pPr>
        <w:bidi/>
        <w:rPr>
          <w:rtl/>
        </w:rPr>
      </w:pPr>
    </w:p>
    <w:p w:rsidR="0016569B" w:rsidRPr="00AF7AA2" w:rsidRDefault="0016569B" w:rsidP="0016569B">
      <w:pPr>
        <w:bidi/>
        <w:rPr>
          <w:rtl/>
        </w:rPr>
      </w:pPr>
    </w:p>
    <w:p w:rsidR="0016569B" w:rsidRPr="00AF7AA2" w:rsidRDefault="0016569B" w:rsidP="0016569B">
      <w:pPr>
        <w:bidi/>
        <w:rPr>
          <w:rtl/>
        </w:rPr>
      </w:pPr>
    </w:p>
    <w:p w:rsidR="0016569B" w:rsidRPr="00AF7AA2" w:rsidRDefault="0016569B" w:rsidP="0016569B">
      <w:pPr>
        <w:bidi/>
        <w:rPr>
          <w:rtl/>
        </w:rPr>
      </w:pPr>
    </w:p>
    <w:p w:rsidR="00D95930" w:rsidRPr="00AF7AA2" w:rsidRDefault="00D95930" w:rsidP="00D95930">
      <w:pPr>
        <w:bidi/>
        <w:rPr>
          <w:rtl/>
        </w:rPr>
      </w:pPr>
    </w:p>
    <w:p w:rsidR="00D95930" w:rsidRPr="00AF7AA2" w:rsidRDefault="00D95930" w:rsidP="00D95930">
      <w:pPr>
        <w:bidi/>
        <w:rPr>
          <w:rtl/>
        </w:rPr>
      </w:pPr>
    </w:p>
    <w:p w:rsidR="00D95930" w:rsidRPr="00AF7AA2" w:rsidRDefault="00D95930" w:rsidP="00D95930">
      <w:pPr>
        <w:bidi/>
        <w:rPr>
          <w:rtl/>
        </w:rPr>
      </w:pPr>
    </w:p>
    <w:p w:rsidR="0016569B" w:rsidRPr="00AF7AA2" w:rsidRDefault="0016569B" w:rsidP="0016569B">
      <w:pPr>
        <w:bidi/>
        <w:rPr>
          <w:rtl/>
        </w:rPr>
      </w:pPr>
    </w:p>
    <w:p w:rsidR="00450384" w:rsidRPr="00AF7AA2" w:rsidRDefault="00450384" w:rsidP="00476E5E">
      <w:pPr>
        <w:bidi/>
        <w:spacing w:after="0"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  <w:r w:rsidRPr="00AF7AA2"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 xml:space="preserve">جامعة </w:t>
      </w:r>
      <w:proofErr w:type="spellStart"/>
      <w:r w:rsidRPr="00AF7AA2"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>ورقلة</w:t>
      </w:r>
      <w:proofErr w:type="spellEnd"/>
    </w:p>
    <w:tbl>
      <w:tblPr>
        <w:tblStyle w:val="Grilledutableau"/>
        <w:bidiVisual/>
        <w:tblW w:w="15593" w:type="dxa"/>
        <w:tblInd w:w="-501" w:type="dxa"/>
        <w:tblLook w:val="04A0"/>
      </w:tblPr>
      <w:tblGrid>
        <w:gridCol w:w="7229"/>
        <w:gridCol w:w="8364"/>
      </w:tblGrid>
      <w:tr w:rsidR="00450384" w:rsidRPr="00AF7AA2" w:rsidTr="00450384">
        <w:trPr>
          <w:trHeight w:val="591"/>
        </w:trPr>
        <w:tc>
          <w:tcPr>
            <w:tcW w:w="7229" w:type="dxa"/>
          </w:tcPr>
          <w:p w:rsidR="00450384" w:rsidRPr="00AF7AA2" w:rsidRDefault="00450384" w:rsidP="00476E5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bookmarkStart w:id="0" w:name="_GoBack" w:colFirst="2" w:colLast="2"/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8364" w:type="dxa"/>
          </w:tcPr>
          <w:p w:rsidR="00450384" w:rsidRPr="00AF7AA2" w:rsidRDefault="00450384" w:rsidP="0016569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220E5E" w:rsidRPr="00AF7AA2" w:rsidTr="00450384">
        <w:trPr>
          <w:trHeight w:val="1102"/>
        </w:trPr>
        <w:tc>
          <w:tcPr>
            <w:tcW w:w="7229" w:type="dxa"/>
          </w:tcPr>
          <w:p w:rsidR="00220E5E" w:rsidRPr="00AF7AA2" w:rsidRDefault="00220E5E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97-159 مؤرخ في 3 محرم عام 1418 الموافق 10 مايو سنة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1997،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مركز جامعي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بورقلة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8364" w:type="dxa"/>
          </w:tcPr>
          <w:p w:rsidR="00220E5E" w:rsidRPr="00AF7AA2" w:rsidRDefault="00220E5E" w:rsidP="00450384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معهد الكيمياء </w:t>
            </w:r>
            <w:proofErr w:type="gram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الصناعية</w:t>
            </w:r>
            <w:proofErr w:type="gram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220E5E" w:rsidRPr="00AF7AA2" w:rsidRDefault="00220E5E" w:rsidP="00220E5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الآداب واللغات.</w:t>
            </w:r>
          </w:p>
          <w:p w:rsidR="00220E5E" w:rsidRPr="00AF7AA2" w:rsidRDefault="00220E5E" w:rsidP="00220E5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العلوم الاجتماعية والإنسانية.</w:t>
            </w:r>
          </w:p>
          <w:p w:rsidR="00220E5E" w:rsidRPr="00AF7AA2" w:rsidRDefault="00220E5E" w:rsidP="00220E5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العلوم الدقيقة.</w:t>
            </w:r>
          </w:p>
          <w:p w:rsidR="00220E5E" w:rsidRPr="00AF7AA2" w:rsidRDefault="00220E5E" w:rsidP="00220E5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</w:t>
            </w:r>
            <w:proofErr w:type="gram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الري.</w:t>
            </w:r>
          </w:p>
        </w:tc>
      </w:tr>
      <w:bookmarkEnd w:id="0"/>
      <w:tr w:rsidR="00450384" w:rsidRPr="00AF7AA2" w:rsidTr="00450384">
        <w:trPr>
          <w:trHeight w:val="1102"/>
        </w:trPr>
        <w:tc>
          <w:tcPr>
            <w:tcW w:w="7229" w:type="dxa"/>
          </w:tcPr>
          <w:p w:rsidR="00450384" w:rsidRPr="00AF7AA2" w:rsidRDefault="00450384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01-210 المؤرخ في 2 جمادى الأولى عام 1422 الموافق 23 يوليو سنة 2001 يتضمن إنشاء جامعة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ورقلة</w:t>
            </w:r>
            <w:proofErr w:type="spell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8364" w:type="dxa"/>
          </w:tcPr>
          <w:p w:rsidR="00450384" w:rsidRPr="00AF7AA2" w:rsidRDefault="00450384" w:rsidP="00450384">
            <w:pPr>
              <w:pStyle w:val="Paragraphedeliste"/>
              <w:numPr>
                <w:ilvl w:val="0"/>
                <w:numId w:val="2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العلوم والعلوم الهندسية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450384" w:rsidRPr="00AF7AA2" w:rsidRDefault="00450384" w:rsidP="00450384">
            <w:pPr>
              <w:pStyle w:val="Paragraphedeliste"/>
              <w:numPr>
                <w:ilvl w:val="0"/>
                <w:numId w:val="2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الحقوق والعلوم الاقتصادية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450384" w:rsidRPr="00AF7AA2" w:rsidRDefault="00450384" w:rsidP="00450384">
            <w:pPr>
              <w:pStyle w:val="Paragraphedeliste"/>
              <w:numPr>
                <w:ilvl w:val="0"/>
                <w:numId w:val="2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الآداب والعلوم الإنسانية. </w:t>
            </w:r>
          </w:p>
        </w:tc>
      </w:tr>
      <w:tr w:rsidR="00450384" w:rsidRPr="00AF7AA2" w:rsidTr="00450384">
        <w:trPr>
          <w:trHeight w:val="1684"/>
        </w:trPr>
        <w:tc>
          <w:tcPr>
            <w:tcW w:w="7229" w:type="dxa"/>
          </w:tcPr>
          <w:p w:rsidR="00450384" w:rsidRPr="00AF7AA2" w:rsidRDefault="00450384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 تنفيذي رقم 04-258 مؤرخ في 13 رجب عام 1425 الموافق 29  غشت سنة 2004 يعدل المرسوم التنفيذي رقم 01-210 المؤرخ في 2 جمادى الأولى عام 1422 الموافق 23 يوليو ستة 2001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والمتضمن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إنشاء جامعة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ورقلة</w:t>
            </w:r>
            <w:proofErr w:type="spell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8364" w:type="dxa"/>
          </w:tcPr>
          <w:p w:rsidR="00450384" w:rsidRPr="00AF7AA2" w:rsidRDefault="00450384" w:rsidP="00450384">
            <w:pPr>
              <w:pStyle w:val="Paragraphedeliste"/>
              <w:numPr>
                <w:ilvl w:val="0"/>
                <w:numId w:val="2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العلوم وعلوم المهندس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450384" w:rsidRPr="00AF7AA2" w:rsidRDefault="00450384" w:rsidP="00450384">
            <w:pPr>
              <w:pStyle w:val="Paragraphedeliste"/>
              <w:numPr>
                <w:ilvl w:val="0"/>
                <w:numId w:val="2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الحقوق والعلوم الاقتصادية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450384" w:rsidRPr="00AF7AA2" w:rsidRDefault="00450384" w:rsidP="00450384">
            <w:pPr>
              <w:pStyle w:val="Paragraphedeliste"/>
              <w:numPr>
                <w:ilvl w:val="0"/>
                <w:numId w:val="2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الآداب والعلوم الإنسانية.</w:t>
            </w:r>
          </w:p>
        </w:tc>
      </w:tr>
      <w:tr w:rsidR="00450384" w:rsidRPr="00AF7AA2" w:rsidTr="00450384">
        <w:trPr>
          <w:trHeight w:val="1710"/>
        </w:trPr>
        <w:tc>
          <w:tcPr>
            <w:tcW w:w="7229" w:type="dxa"/>
          </w:tcPr>
          <w:p w:rsidR="00450384" w:rsidRPr="00AF7AA2" w:rsidRDefault="00450384" w:rsidP="001656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تنفيذي رقم 09-91 مؤرخ في 21 صفر عام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1430الموافق17</w:t>
            </w:r>
            <w:proofErr w:type="spell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فبراير سنة 2009 يعدل ويتمم المرسوم التنفيذي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رقم01</w:t>
            </w:r>
            <w:proofErr w:type="spell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-210 المؤرخ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في2</w:t>
            </w:r>
            <w:proofErr w:type="spellEnd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جمادى الأولى عام 1422 الموافق 23 يوليو سنة 2001. </w:t>
            </w:r>
          </w:p>
        </w:tc>
        <w:tc>
          <w:tcPr>
            <w:tcW w:w="8364" w:type="dxa"/>
          </w:tcPr>
          <w:p w:rsidR="00450384" w:rsidRPr="00AF7AA2" w:rsidRDefault="00450384" w:rsidP="00450384">
            <w:pPr>
              <w:pStyle w:val="Paragraphedeliste"/>
              <w:numPr>
                <w:ilvl w:val="0"/>
                <w:numId w:val="2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العلوم والتكنولوجيا وعلوم المادة</w:t>
            </w: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450384" w:rsidRPr="00AF7AA2" w:rsidRDefault="00450384" w:rsidP="00450384">
            <w:pPr>
              <w:pStyle w:val="Paragraphedeliste"/>
              <w:numPr>
                <w:ilvl w:val="0"/>
                <w:numId w:val="2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علوم الطبيعة والحياة وعلوم الأرض والكون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450384" w:rsidRPr="00AF7AA2" w:rsidRDefault="00450384" w:rsidP="00450384">
            <w:pPr>
              <w:pStyle w:val="Paragraphedeliste"/>
              <w:numPr>
                <w:ilvl w:val="0"/>
                <w:numId w:val="2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الحقوق والعلوم السياسية</w:t>
            </w: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450384" w:rsidRPr="00AF7AA2" w:rsidRDefault="00450384" w:rsidP="00450384">
            <w:pPr>
              <w:pStyle w:val="Paragraphedeliste"/>
              <w:numPr>
                <w:ilvl w:val="0"/>
                <w:numId w:val="2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الإنسانية </w:t>
            </w:r>
            <w:proofErr w:type="spellStart"/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450384" w:rsidRPr="00AF7AA2" w:rsidRDefault="00450384" w:rsidP="00450384">
            <w:pPr>
              <w:pStyle w:val="Paragraphedeliste"/>
              <w:numPr>
                <w:ilvl w:val="0"/>
                <w:numId w:val="2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العلوم الاقتصادية والتجارية وعلوم التسيير</w:t>
            </w:r>
            <w:r w:rsidRPr="00AF7AA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450384" w:rsidRPr="00AF7AA2" w:rsidRDefault="00450384" w:rsidP="00450384">
            <w:pPr>
              <w:pStyle w:val="Paragraphedeliste"/>
              <w:numPr>
                <w:ilvl w:val="0"/>
                <w:numId w:val="2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الآداب واللغات.</w:t>
            </w:r>
          </w:p>
        </w:tc>
      </w:tr>
      <w:tr w:rsidR="00974CD9" w:rsidRPr="00AF7AA2" w:rsidTr="00450384">
        <w:trPr>
          <w:trHeight w:val="1710"/>
        </w:trPr>
        <w:tc>
          <w:tcPr>
            <w:tcW w:w="7229" w:type="dxa"/>
            <w:vMerge w:val="restart"/>
          </w:tcPr>
          <w:p w:rsidR="00974CD9" w:rsidRPr="00AF7AA2" w:rsidRDefault="00974CD9" w:rsidP="00AB18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13-100 مؤرخ في 2 جمادى الأولى عام 1434 الموافق 14 مارس سنة </w:t>
            </w:r>
            <w:proofErr w:type="spellStart"/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2013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يعدل ويتمم المرسوم التنفيذي رقم 01-210 المؤرخ في 2 جمادى الأولى عام 1422 الموافق 23 يوليو سنة 2001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والمتضمن إنشاء جامعة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ورقلة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8364" w:type="dxa"/>
          </w:tcPr>
          <w:p w:rsidR="00974CD9" w:rsidRPr="00AF7AA2" w:rsidRDefault="00974CD9" w:rsidP="00AB18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 w:rsidRPr="00661DA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661DA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الرياضيات وعلوم </w:t>
            </w:r>
            <w:proofErr w:type="spellStart"/>
            <w:r w:rsidRPr="00661DA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المادة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947 مؤرخ في 5 ديسمبر 2013.</w:t>
            </w:r>
          </w:p>
          <w:p w:rsidR="00974CD9" w:rsidRPr="00AF7AA2" w:rsidRDefault="00974CD9" w:rsidP="00AB18E6">
            <w:pPr>
              <w:pStyle w:val="Paragraphedeliste"/>
              <w:numPr>
                <w:ilvl w:val="0"/>
                <w:numId w:val="2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الرياضيات.</w:t>
            </w:r>
          </w:p>
          <w:p w:rsidR="00974CD9" w:rsidRPr="00AF7AA2" w:rsidRDefault="00974CD9" w:rsidP="00AB18E6">
            <w:pPr>
              <w:pStyle w:val="Paragraphedeliste"/>
              <w:numPr>
                <w:ilvl w:val="0"/>
                <w:numId w:val="2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الفيزياء.</w:t>
            </w:r>
          </w:p>
          <w:p w:rsidR="00974CD9" w:rsidRPr="00AF7AA2" w:rsidRDefault="00974CD9" w:rsidP="00AB18E6">
            <w:pPr>
              <w:pStyle w:val="Paragraphedeliste"/>
              <w:numPr>
                <w:ilvl w:val="0"/>
                <w:numId w:val="2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الكيمياء.</w:t>
            </w:r>
          </w:p>
        </w:tc>
      </w:tr>
      <w:tr w:rsidR="00974CD9" w:rsidRPr="00AF7AA2" w:rsidTr="00BE6779">
        <w:trPr>
          <w:trHeight w:val="1274"/>
        </w:trPr>
        <w:tc>
          <w:tcPr>
            <w:tcW w:w="7229" w:type="dxa"/>
            <w:vMerge/>
          </w:tcPr>
          <w:p w:rsidR="00974CD9" w:rsidRPr="00AF7AA2" w:rsidRDefault="00974CD9" w:rsidP="00AB18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8364" w:type="dxa"/>
          </w:tcPr>
          <w:p w:rsidR="00974CD9" w:rsidRDefault="00974CD9" w:rsidP="00A002A6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661DA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التكنولوجيات الحديثة للمعلومات </w:t>
            </w:r>
            <w:proofErr w:type="spellStart"/>
            <w:r w:rsidRPr="00661DA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والإتصال</w:t>
            </w:r>
            <w:proofErr w:type="spellEnd"/>
            <w:r w:rsidRPr="00661DA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: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A002A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594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مؤرخ في</w:t>
            </w:r>
            <w:r w:rsidRPr="00A002A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A002A6" w:rsidRPr="00A002A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15 جوان 2025</w:t>
            </w:r>
            <w:r w:rsidRPr="00A002A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A002A6" w:rsidRPr="00A002A6" w:rsidRDefault="00A002A6" w:rsidP="00A002A6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002A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التعليم المشترك في العلوم والتكنولوجيا.</w:t>
            </w:r>
          </w:p>
          <w:p w:rsidR="00974CD9" w:rsidRPr="00AF7AA2" w:rsidRDefault="00974CD9" w:rsidP="00AB18E6">
            <w:pPr>
              <w:pStyle w:val="Paragraphedeliste"/>
              <w:numPr>
                <w:ilvl w:val="0"/>
                <w:numId w:val="2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الإعلام الآلي وتكنولوجيات الإعلام.</w:t>
            </w:r>
          </w:p>
          <w:p w:rsidR="00974CD9" w:rsidRPr="00AF7AA2" w:rsidRDefault="00974CD9" w:rsidP="00AB18E6">
            <w:pPr>
              <w:pStyle w:val="Paragraphedeliste"/>
              <w:numPr>
                <w:ilvl w:val="0"/>
                <w:numId w:val="2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الإلكترونيك والاتص</w:t>
            </w:r>
            <w:r w:rsidR="008F0DB9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لات.</w:t>
            </w:r>
          </w:p>
        </w:tc>
      </w:tr>
      <w:tr w:rsidR="00974CD9" w:rsidRPr="00AF7AA2" w:rsidTr="00450384">
        <w:trPr>
          <w:trHeight w:val="1710"/>
        </w:trPr>
        <w:tc>
          <w:tcPr>
            <w:tcW w:w="7229" w:type="dxa"/>
            <w:vMerge/>
          </w:tcPr>
          <w:p w:rsidR="00974CD9" w:rsidRPr="00AF7AA2" w:rsidRDefault="00974CD9" w:rsidP="00AB18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8364" w:type="dxa"/>
          </w:tcPr>
          <w:p w:rsidR="00974CD9" w:rsidRPr="00AF7AA2" w:rsidRDefault="00974CD9" w:rsidP="00AB18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 w:rsidRPr="00661DA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661DA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العلوم </w:t>
            </w:r>
            <w:proofErr w:type="spellStart"/>
            <w:r w:rsidRPr="00661DA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التطبيقية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948 مؤرخ في 5 ديسمبر 2013.</w:t>
            </w:r>
          </w:p>
          <w:p w:rsidR="00974CD9" w:rsidRPr="00AF7AA2" w:rsidRDefault="00974CD9" w:rsidP="00AB18E6">
            <w:pPr>
              <w:pStyle w:val="Paragraphedeliste"/>
              <w:numPr>
                <w:ilvl w:val="0"/>
                <w:numId w:val="2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الطرائق.</w:t>
            </w:r>
          </w:p>
          <w:p w:rsidR="00974CD9" w:rsidRPr="00AF7AA2" w:rsidRDefault="00974CD9" w:rsidP="00AB18E6">
            <w:pPr>
              <w:pStyle w:val="Paragraphedeliste"/>
              <w:numPr>
                <w:ilvl w:val="0"/>
                <w:numId w:val="2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الميكانيكية.</w:t>
            </w:r>
          </w:p>
          <w:p w:rsidR="00974CD9" w:rsidRPr="00AF7AA2" w:rsidRDefault="00974CD9" w:rsidP="00AB18E6">
            <w:pPr>
              <w:pStyle w:val="Paragraphedeliste"/>
              <w:numPr>
                <w:ilvl w:val="0"/>
                <w:numId w:val="2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المدنية والري.</w:t>
            </w:r>
          </w:p>
          <w:p w:rsidR="00974CD9" w:rsidRPr="00AF7AA2" w:rsidRDefault="00974CD9" w:rsidP="00AB18E6">
            <w:pPr>
              <w:pStyle w:val="Paragraphedeliste"/>
              <w:numPr>
                <w:ilvl w:val="0"/>
                <w:numId w:val="2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الكهربائية.</w:t>
            </w:r>
          </w:p>
        </w:tc>
      </w:tr>
      <w:tr w:rsidR="00974CD9" w:rsidRPr="00AF7AA2" w:rsidTr="00450384">
        <w:trPr>
          <w:trHeight w:val="1710"/>
        </w:trPr>
        <w:tc>
          <w:tcPr>
            <w:tcW w:w="7229" w:type="dxa"/>
            <w:vMerge/>
          </w:tcPr>
          <w:p w:rsidR="00974CD9" w:rsidRPr="00AF7AA2" w:rsidRDefault="00974CD9" w:rsidP="00AB18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8364" w:type="dxa"/>
          </w:tcPr>
          <w:p w:rsidR="00974CD9" w:rsidRPr="00AF7AA2" w:rsidRDefault="00974CD9" w:rsidP="00AB18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 w:rsidRPr="00661DA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661DA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المحروقات والطاقات المتجددة وعلوم الأرض </w:t>
            </w:r>
            <w:proofErr w:type="spellStart"/>
            <w:r w:rsidRPr="00661DA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والكون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950 مؤرخ في 5 ديسمبر 2013.</w:t>
            </w:r>
          </w:p>
          <w:p w:rsidR="00974CD9" w:rsidRPr="00AF7AA2" w:rsidRDefault="00974CD9" w:rsidP="00AB18E6">
            <w:pPr>
              <w:pStyle w:val="Paragraphedeliste"/>
              <w:numPr>
                <w:ilvl w:val="0"/>
                <w:numId w:val="2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الطاقات المتجددة.</w:t>
            </w:r>
          </w:p>
          <w:p w:rsidR="00974CD9" w:rsidRPr="00AF7AA2" w:rsidRDefault="00974CD9" w:rsidP="00AB18E6">
            <w:pPr>
              <w:pStyle w:val="Paragraphedeliste"/>
              <w:numPr>
                <w:ilvl w:val="0"/>
                <w:numId w:val="2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</w:t>
            </w:r>
            <w:proofErr w:type="gram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علوم الأرض والكون.</w:t>
            </w:r>
          </w:p>
          <w:p w:rsidR="00974CD9" w:rsidRPr="00AF7AA2" w:rsidRDefault="00974CD9" w:rsidP="00AB18E6">
            <w:pPr>
              <w:pStyle w:val="Paragraphedeliste"/>
              <w:numPr>
                <w:ilvl w:val="0"/>
                <w:numId w:val="2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إنتاج </w:t>
            </w:r>
            <w:proofErr w:type="gram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المحروقات</w:t>
            </w:r>
            <w:proofErr w:type="gram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974CD9" w:rsidRPr="00AF7AA2" w:rsidRDefault="00974CD9" w:rsidP="00AB18E6">
            <w:pPr>
              <w:pStyle w:val="Paragraphedeliste"/>
              <w:numPr>
                <w:ilvl w:val="0"/>
                <w:numId w:val="2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التنقيب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وميكانيك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الورشات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البترولية.</w:t>
            </w:r>
          </w:p>
        </w:tc>
      </w:tr>
      <w:tr w:rsidR="00974CD9" w:rsidRPr="00AF7AA2" w:rsidTr="000A3413">
        <w:trPr>
          <w:trHeight w:val="707"/>
        </w:trPr>
        <w:tc>
          <w:tcPr>
            <w:tcW w:w="7229" w:type="dxa"/>
            <w:vMerge/>
          </w:tcPr>
          <w:p w:rsidR="00974CD9" w:rsidRPr="00AF7AA2" w:rsidRDefault="00974CD9" w:rsidP="00AB18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8364" w:type="dxa"/>
          </w:tcPr>
          <w:p w:rsidR="00974CD9" w:rsidRPr="00AF7AA2" w:rsidRDefault="00974CD9" w:rsidP="00F61D4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661DA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علوم الطبيعة </w:t>
            </w:r>
            <w:proofErr w:type="spellStart"/>
            <w:r w:rsidRPr="00661DA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والحياة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F61D4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593 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مؤرخ في </w:t>
            </w:r>
            <w:r w:rsidR="00F61D4B" w:rsidRPr="00F61D4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15 جوان 2025</w:t>
            </w:r>
            <w:r w:rsidRPr="00F61D4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974CD9" w:rsidRPr="00AF7AA2" w:rsidRDefault="00974CD9" w:rsidP="00AB18E6">
            <w:pPr>
              <w:pStyle w:val="Paragraphedeliste"/>
              <w:numPr>
                <w:ilvl w:val="0"/>
                <w:numId w:val="2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الزراعية.</w:t>
            </w:r>
          </w:p>
          <w:p w:rsidR="00974CD9" w:rsidRDefault="00974CD9" w:rsidP="00AB18E6">
            <w:pPr>
              <w:pStyle w:val="Paragraphedeliste"/>
              <w:numPr>
                <w:ilvl w:val="0"/>
                <w:numId w:val="2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البيولوجية</w:t>
            </w:r>
            <w:r w:rsidR="00F61D4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F61D4B" w:rsidRPr="00F61D4B" w:rsidRDefault="00F61D4B" w:rsidP="00F61D4B">
            <w:pPr>
              <w:pStyle w:val="Paragraphedeliste"/>
              <w:numPr>
                <w:ilvl w:val="0"/>
                <w:numId w:val="2"/>
              </w:numPr>
              <w:bidi/>
              <w:spacing w:after="200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F61D4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proofErr w:type="gramStart"/>
            <w:r w:rsidRPr="00F61D4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علوم</w:t>
            </w:r>
            <w:proofErr w:type="gramEnd"/>
            <w:r w:rsidRPr="00F61D4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البيئة وتربية الأحياء المائية.</w:t>
            </w:r>
          </w:p>
        </w:tc>
      </w:tr>
      <w:tr w:rsidR="00974CD9" w:rsidRPr="00AF7AA2" w:rsidTr="00BE6779">
        <w:trPr>
          <w:trHeight w:val="1251"/>
        </w:trPr>
        <w:tc>
          <w:tcPr>
            <w:tcW w:w="7229" w:type="dxa"/>
            <w:vMerge/>
          </w:tcPr>
          <w:p w:rsidR="00974CD9" w:rsidRPr="00AF7AA2" w:rsidRDefault="00974CD9" w:rsidP="00AB18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8364" w:type="dxa"/>
          </w:tcPr>
          <w:p w:rsidR="00974CD9" w:rsidRPr="00AF7AA2" w:rsidRDefault="00974CD9" w:rsidP="00AB18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661DA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661DA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الحقوق والعلوم </w:t>
            </w:r>
            <w:proofErr w:type="spellStart"/>
            <w:r w:rsidRPr="00661DA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السياسية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322 مؤرخ في 3 ديسمبر 2009.</w:t>
            </w:r>
          </w:p>
          <w:p w:rsidR="00974CD9" w:rsidRPr="00AF7AA2" w:rsidRDefault="00974CD9" w:rsidP="00AB18E6">
            <w:pPr>
              <w:pStyle w:val="Paragraphedeliste"/>
              <w:numPr>
                <w:ilvl w:val="0"/>
                <w:numId w:val="2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الحقوق.</w:t>
            </w:r>
          </w:p>
          <w:p w:rsidR="00974CD9" w:rsidRPr="00AF7AA2" w:rsidRDefault="00974CD9" w:rsidP="00AB18E6">
            <w:pPr>
              <w:pStyle w:val="Paragraphedeliste"/>
              <w:numPr>
                <w:ilvl w:val="0"/>
                <w:numId w:val="2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السياسية.</w:t>
            </w:r>
          </w:p>
        </w:tc>
      </w:tr>
      <w:tr w:rsidR="00974CD9" w:rsidRPr="00AF7AA2" w:rsidTr="00450384">
        <w:trPr>
          <w:trHeight w:val="1710"/>
        </w:trPr>
        <w:tc>
          <w:tcPr>
            <w:tcW w:w="7229" w:type="dxa"/>
            <w:vMerge/>
          </w:tcPr>
          <w:p w:rsidR="00974CD9" w:rsidRPr="00AF7AA2" w:rsidRDefault="00974CD9" w:rsidP="00AB18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8364" w:type="dxa"/>
          </w:tcPr>
          <w:p w:rsidR="00974CD9" w:rsidRPr="00AF7AA2" w:rsidRDefault="00974CD9" w:rsidP="001176AA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661DA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الإنسانية </w:t>
            </w:r>
            <w:proofErr w:type="spellStart"/>
            <w:r w:rsidRPr="00661DA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  <w:r w:rsidRPr="00661DA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: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1176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595 </w:t>
            </w:r>
            <w:r w:rsidR="001176AA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مؤرخ في </w:t>
            </w:r>
            <w:r w:rsidR="001176AA" w:rsidRPr="00F61D4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15 جوان 2025.</w:t>
            </w:r>
          </w:p>
          <w:p w:rsidR="00974CD9" w:rsidRPr="00AF7AA2" w:rsidRDefault="00974CD9" w:rsidP="00AB18E6">
            <w:pPr>
              <w:pStyle w:val="Paragraphedeliste"/>
              <w:numPr>
                <w:ilvl w:val="0"/>
                <w:numId w:val="2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الإنسانية.</w:t>
            </w:r>
          </w:p>
          <w:p w:rsidR="00974CD9" w:rsidRPr="00AF7AA2" w:rsidRDefault="00974CD9" w:rsidP="00AB18E6">
            <w:pPr>
              <w:pStyle w:val="Paragraphedeliste"/>
              <w:numPr>
                <w:ilvl w:val="0"/>
                <w:numId w:val="2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علم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الإجتماع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والديم</w:t>
            </w:r>
            <w:r w:rsidR="00BB14AF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غرافيا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</w:p>
          <w:p w:rsidR="00974CD9" w:rsidRPr="00AF7AA2" w:rsidRDefault="00974CD9" w:rsidP="00AB18E6">
            <w:pPr>
              <w:pStyle w:val="Paragraphedeliste"/>
              <w:numPr>
                <w:ilvl w:val="0"/>
                <w:numId w:val="2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علوم الإعلام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والإتصال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176AA" w:rsidRPr="00CC4ECB" w:rsidRDefault="00974CD9" w:rsidP="00AB18E6">
            <w:pPr>
              <w:pStyle w:val="Paragraphedeliste"/>
              <w:numPr>
                <w:ilvl w:val="0"/>
                <w:numId w:val="2"/>
              </w:numPr>
              <w:bidi/>
              <w:spacing w:after="200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CC4EC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علم النفس </w:t>
            </w:r>
            <w:proofErr w:type="spellStart"/>
            <w:r w:rsidR="001176AA" w:rsidRPr="00CC4EC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</w:t>
            </w:r>
            <w:r w:rsidR="00CC4ECB" w:rsidRPr="00CC4EC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الأرطوفونيا</w:t>
            </w:r>
            <w:proofErr w:type="spellEnd"/>
            <w:r w:rsidR="00CC4ECB" w:rsidRPr="00CC4EC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974CD9" w:rsidRPr="00CC4ECB" w:rsidRDefault="00CC4ECB" w:rsidP="001176AA">
            <w:pPr>
              <w:pStyle w:val="Paragraphedeliste"/>
              <w:numPr>
                <w:ilvl w:val="0"/>
                <w:numId w:val="2"/>
              </w:numPr>
              <w:bidi/>
              <w:spacing w:after="200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CC4EC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974CD9" w:rsidRPr="00CC4EC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علوم التربية</w:t>
            </w:r>
            <w:r w:rsidRPr="00CC4EC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والفلسفة</w:t>
            </w:r>
            <w:r w:rsidR="00974CD9" w:rsidRPr="00CC4EC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974CD9" w:rsidRPr="00AF7AA2" w:rsidTr="00450384">
        <w:trPr>
          <w:trHeight w:val="1710"/>
        </w:trPr>
        <w:tc>
          <w:tcPr>
            <w:tcW w:w="7229" w:type="dxa"/>
            <w:vMerge/>
          </w:tcPr>
          <w:p w:rsidR="00974CD9" w:rsidRPr="00AF7AA2" w:rsidRDefault="00974CD9" w:rsidP="00AB18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8364" w:type="dxa"/>
          </w:tcPr>
          <w:p w:rsidR="000A3413" w:rsidRPr="000A3413" w:rsidRDefault="00974CD9" w:rsidP="000A3413">
            <w:pPr>
              <w:pStyle w:val="Paragraphedeliste"/>
              <w:numPr>
                <w:ilvl w:val="0"/>
                <w:numId w:val="2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661DA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الاقتصادية والعلوم التجارية وعلوم </w:t>
            </w:r>
            <w:proofErr w:type="spellStart"/>
            <w:r w:rsidRPr="00661DA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AB01BF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0A341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597 </w:t>
            </w:r>
            <w:r w:rsidR="000A3413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مؤرخ في </w:t>
            </w:r>
            <w:r w:rsidR="000A3413" w:rsidRPr="00F61D4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15 جوان 2025.</w:t>
            </w:r>
          </w:p>
          <w:p w:rsidR="00974CD9" w:rsidRPr="00AF7AA2" w:rsidRDefault="00974CD9" w:rsidP="000A3413">
            <w:pPr>
              <w:pStyle w:val="Paragraphedeliste"/>
              <w:numPr>
                <w:ilvl w:val="0"/>
                <w:numId w:val="2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974CD9" w:rsidRPr="00AF7AA2" w:rsidRDefault="00974CD9" w:rsidP="00AB18E6">
            <w:pPr>
              <w:pStyle w:val="Paragraphedeliste"/>
              <w:numPr>
                <w:ilvl w:val="0"/>
                <w:numId w:val="2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التجارية.</w:t>
            </w:r>
          </w:p>
          <w:p w:rsidR="00974CD9" w:rsidRPr="00AF7AA2" w:rsidRDefault="00974CD9" w:rsidP="00AB18E6">
            <w:pPr>
              <w:pStyle w:val="Paragraphedeliste"/>
              <w:numPr>
                <w:ilvl w:val="0"/>
                <w:numId w:val="2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التسيير.</w:t>
            </w:r>
          </w:p>
          <w:p w:rsidR="00AB01BF" w:rsidRDefault="00AB01BF" w:rsidP="00AB01BF">
            <w:pPr>
              <w:pStyle w:val="Paragraphedeliste"/>
              <w:numPr>
                <w:ilvl w:val="0"/>
                <w:numId w:val="2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المالية والمحاسبة.</w:t>
            </w:r>
          </w:p>
          <w:p w:rsidR="000A3413" w:rsidRPr="000A3413" w:rsidRDefault="000A3413" w:rsidP="000A3413">
            <w:pPr>
              <w:pStyle w:val="Paragraphedeliste"/>
              <w:numPr>
                <w:ilvl w:val="0"/>
                <w:numId w:val="2"/>
              </w:numPr>
              <w:bidi/>
              <w:spacing w:after="200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0A341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0A341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المانجمنت</w:t>
            </w:r>
            <w:proofErr w:type="spellEnd"/>
            <w:r w:rsidRPr="000A341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. </w:t>
            </w:r>
          </w:p>
        </w:tc>
      </w:tr>
      <w:tr w:rsidR="00974CD9" w:rsidRPr="00AF7AA2" w:rsidTr="000A3413">
        <w:trPr>
          <w:trHeight w:val="699"/>
        </w:trPr>
        <w:tc>
          <w:tcPr>
            <w:tcW w:w="7229" w:type="dxa"/>
            <w:vMerge/>
          </w:tcPr>
          <w:p w:rsidR="00974CD9" w:rsidRPr="00AF7AA2" w:rsidRDefault="00974CD9" w:rsidP="00AB18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8364" w:type="dxa"/>
          </w:tcPr>
          <w:p w:rsidR="000A3413" w:rsidRPr="000A3413" w:rsidRDefault="00974CD9" w:rsidP="000A3413">
            <w:pPr>
              <w:pStyle w:val="Paragraphedeliste"/>
              <w:numPr>
                <w:ilvl w:val="0"/>
                <w:numId w:val="2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661DA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الآداب </w:t>
            </w:r>
            <w:proofErr w:type="spellStart"/>
            <w:r w:rsidRPr="00661DA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واللغات</w:t>
            </w:r>
            <w:r w:rsidRPr="00661DA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0A341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596 </w:t>
            </w:r>
            <w:r w:rsidR="000A3413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مؤرخ في </w:t>
            </w:r>
            <w:r w:rsidR="000A3413" w:rsidRPr="00F61D4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15 جوان 2025.</w:t>
            </w:r>
          </w:p>
          <w:p w:rsidR="00974CD9" w:rsidRPr="00AF7AA2" w:rsidRDefault="00974CD9" w:rsidP="000A3413">
            <w:pPr>
              <w:pStyle w:val="Paragraphedeliste"/>
              <w:numPr>
                <w:ilvl w:val="0"/>
                <w:numId w:val="2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والأدب العربي.</w:t>
            </w:r>
          </w:p>
          <w:p w:rsidR="00974CD9" w:rsidRPr="00AF7AA2" w:rsidRDefault="00974CD9" w:rsidP="00AB18E6">
            <w:pPr>
              <w:pStyle w:val="Paragraphedeliste"/>
              <w:numPr>
                <w:ilvl w:val="0"/>
                <w:numId w:val="2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الآداب واللغة الفرنسية.</w:t>
            </w:r>
          </w:p>
          <w:p w:rsidR="00974CD9" w:rsidRDefault="00974CD9" w:rsidP="00AB18E6">
            <w:pPr>
              <w:pStyle w:val="Paragraphedeliste"/>
              <w:numPr>
                <w:ilvl w:val="0"/>
                <w:numId w:val="2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الآداب واللغة الإنجليزية.</w:t>
            </w:r>
          </w:p>
          <w:p w:rsidR="000A3413" w:rsidRPr="000A3413" w:rsidRDefault="000A3413" w:rsidP="000A3413">
            <w:pPr>
              <w:pStyle w:val="Paragraphedeliste"/>
              <w:numPr>
                <w:ilvl w:val="0"/>
                <w:numId w:val="2"/>
              </w:numPr>
              <w:bidi/>
              <w:spacing w:after="200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0A341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الترجمة.</w:t>
            </w:r>
          </w:p>
        </w:tc>
      </w:tr>
      <w:tr w:rsidR="00974CD9" w:rsidRPr="00AF7AA2" w:rsidTr="00BE6779">
        <w:trPr>
          <w:trHeight w:val="972"/>
        </w:trPr>
        <w:tc>
          <w:tcPr>
            <w:tcW w:w="7229" w:type="dxa"/>
            <w:vMerge/>
          </w:tcPr>
          <w:p w:rsidR="00974CD9" w:rsidRPr="00AF7AA2" w:rsidRDefault="00974CD9" w:rsidP="00AB18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8364" w:type="dxa"/>
          </w:tcPr>
          <w:p w:rsidR="00974CD9" w:rsidRPr="00AF7AA2" w:rsidRDefault="00974CD9" w:rsidP="00AB18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 w:rsidRPr="00661DA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661DA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661DA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الطب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1152 مؤرخ في 10 نوفمبر 2015. </w:t>
            </w:r>
          </w:p>
          <w:p w:rsidR="00974CD9" w:rsidRPr="00AF7AA2" w:rsidRDefault="00974CD9" w:rsidP="00AB18E6">
            <w:pPr>
              <w:pStyle w:val="Paragraphedeliste"/>
              <w:numPr>
                <w:ilvl w:val="0"/>
                <w:numId w:val="2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الطب.</w:t>
            </w:r>
          </w:p>
        </w:tc>
      </w:tr>
      <w:tr w:rsidR="00974CD9" w:rsidRPr="00AF7AA2" w:rsidTr="00BE6779">
        <w:trPr>
          <w:trHeight w:val="1327"/>
        </w:trPr>
        <w:tc>
          <w:tcPr>
            <w:tcW w:w="7229" w:type="dxa"/>
            <w:vMerge/>
          </w:tcPr>
          <w:p w:rsidR="00974CD9" w:rsidRPr="00AF7AA2" w:rsidRDefault="00974CD9" w:rsidP="00AB18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8364" w:type="dxa"/>
          </w:tcPr>
          <w:p w:rsidR="00974CD9" w:rsidRPr="00AF7AA2" w:rsidRDefault="00974CD9" w:rsidP="00AB18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661DA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علوم وتقنيات النشاطات البدنية </w:t>
            </w:r>
            <w:proofErr w:type="spellStart"/>
            <w:r w:rsidRPr="00661DA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والرياضية</w:t>
            </w:r>
            <w:r w:rsidRPr="00661DA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1154 مؤرخ في 10 نوفمبر 2015.</w:t>
            </w:r>
          </w:p>
          <w:p w:rsidR="00476E5E" w:rsidRPr="00AF7AA2" w:rsidRDefault="00974CD9" w:rsidP="00476E5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نشاطات التربية البدنية والرياضية.</w:t>
            </w:r>
          </w:p>
          <w:p w:rsidR="00974CD9" w:rsidRPr="00AF7AA2" w:rsidRDefault="00974CD9" w:rsidP="00476E5E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التدريبات الرياضية.</w:t>
            </w:r>
          </w:p>
        </w:tc>
      </w:tr>
      <w:tr w:rsidR="00974CD9" w:rsidRPr="00AF7AA2" w:rsidTr="00BE6779">
        <w:trPr>
          <w:trHeight w:val="1416"/>
        </w:trPr>
        <w:tc>
          <w:tcPr>
            <w:tcW w:w="7229" w:type="dxa"/>
            <w:vMerge/>
          </w:tcPr>
          <w:p w:rsidR="00974CD9" w:rsidRPr="00AF7AA2" w:rsidRDefault="00974CD9" w:rsidP="00AB18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8364" w:type="dxa"/>
          </w:tcPr>
          <w:p w:rsidR="00974CD9" w:rsidRPr="00AF7AA2" w:rsidRDefault="00974CD9" w:rsidP="00D908F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661DA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</w:t>
            </w:r>
            <w:proofErr w:type="spellStart"/>
            <w:r w:rsidRPr="00661DA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التكنولوجيا</w:t>
            </w: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D908F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593 </w:t>
            </w:r>
            <w:r w:rsidR="00D908F9"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مؤرخ في </w:t>
            </w:r>
            <w:r w:rsidR="00D908F9" w:rsidRPr="00F61D4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15 جوان 2025.</w:t>
            </w:r>
          </w:p>
          <w:p w:rsidR="00974CD9" w:rsidRPr="00AF7AA2" w:rsidRDefault="00974CD9" w:rsidP="00AB18E6">
            <w:pPr>
              <w:pStyle w:val="Paragraphedeliste"/>
              <w:numPr>
                <w:ilvl w:val="0"/>
                <w:numId w:val="2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F7AA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التطبيقية.</w:t>
            </w:r>
          </w:p>
          <w:p w:rsidR="00974CD9" w:rsidRPr="00D908F9" w:rsidRDefault="00974CD9" w:rsidP="00D908F9">
            <w:pPr>
              <w:pStyle w:val="Paragraphedeliste"/>
              <w:numPr>
                <w:ilvl w:val="0"/>
                <w:numId w:val="2"/>
              </w:numPr>
              <w:bidi/>
              <w:spacing w:after="200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D908F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D908F9" w:rsidRPr="00D908F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الموارد </w:t>
            </w:r>
            <w:proofErr w:type="spellStart"/>
            <w:r w:rsidR="00D908F9" w:rsidRPr="00D908F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الطاقوية</w:t>
            </w:r>
            <w:proofErr w:type="spellEnd"/>
            <w:r w:rsidRPr="00D908F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</w:tc>
      </w:tr>
    </w:tbl>
    <w:p w:rsidR="00450384" w:rsidRPr="00AF7AA2" w:rsidRDefault="00450384" w:rsidP="00450384">
      <w:pPr>
        <w:bidi/>
      </w:pPr>
    </w:p>
    <w:p w:rsidR="00450384" w:rsidRPr="00AF7AA2" w:rsidRDefault="00450384" w:rsidP="00450384">
      <w:pPr>
        <w:bidi/>
      </w:pPr>
    </w:p>
    <w:p w:rsidR="0016569B" w:rsidRPr="00AF7AA2" w:rsidRDefault="0016569B" w:rsidP="0016569B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476E5E" w:rsidRPr="00AF7AA2" w:rsidRDefault="00476E5E" w:rsidP="00476E5E">
      <w:pPr>
        <w:bidi/>
        <w:rPr>
          <w:rtl/>
        </w:rPr>
      </w:pPr>
    </w:p>
    <w:p w:rsidR="00476E5E" w:rsidRDefault="00476E5E" w:rsidP="00476E5E">
      <w:pPr>
        <w:bidi/>
        <w:rPr>
          <w:rtl/>
        </w:rPr>
      </w:pPr>
    </w:p>
    <w:p w:rsidR="00F11A79" w:rsidRDefault="00F11A79" w:rsidP="00F11A79">
      <w:pPr>
        <w:bidi/>
        <w:rPr>
          <w:rtl/>
        </w:rPr>
      </w:pPr>
    </w:p>
    <w:p w:rsidR="00F11A79" w:rsidRDefault="00F11A79" w:rsidP="00F11A79">
      <w:pPr>
        <w:bidi/>
        <w:rPr>
          <w:rtl/>
        </w:rPr>
      </w:pPr>
    </w:p>
    <w:p w:rsidR="00F11A79" w:rsidRDefault="00F11A79" w:rsidP="00F11A79">
      <w:pPr>
        <w:bidi/>
        <w:rPr>
          <w:rtl/>
        </w:rPr>
      </w:pPr>
    </w:p>
    <w:p w:rsidR="00F11A79" w:rsidRDefault="00F11A79" w:rsidP="00F11A79">
      <w:pPr>
        <w:bidi/>
        <w:rPr>
          <w:rtl/>
        </w:rPr>
      </w:pPr>
    </w:p>
    <w:p w:rsidR="00F11A79" w:rsidRDefault="00F11A79" w:rsidP="00F11A79">
      <w:pPr>
        <w:bidi/>
        <w:rPr>
          <w:rtl/>
        </w:rPr>
      </w:pPr>
    </w:p>
    <w:p w:rsidR="00F11A79" w:rsidRDefault="00F11A79" w:rsidP="00F11A79">
      <w:pPr>
        <w:bidi/>
        <w:rPr>
          <w:rtl/>
        </w:rPr>
      </w:pPr>
    </w:p>
    <w:p w:rsidR="00F11A79" w:rsidRPr="00AF7AA2" w:rsidRDefault="00F11A79" w:rsidP="00F11A79">
      <w:pPr>
        <w:bidi/>
        <w:rPr>
          <w:rtl/>
        </w:rPr>
      </w:pPr>
    </w:p>
    <w:p w:rsidR="00615922" w:rsidRDefault="00615922" w:rsidP="00615922">
      <w:pPr>
        <w:bidi/>
      </w:pPr>
    </w:p>
    <w:p w:rsidR="00615922" w:rsidRDefault="00615922" w:rsidP="00615922">
      <w:pPr>
        <w:bidi/>
      </w:pPr>
    </w:p>
    <w:p w:rsidR="00615922" w:rsidRDefault="00615922" w:rsidP="00615922">
      <w:pPr>
        <w:bidi/>
      </w:pPr>
    </w:p>
    <w:sectPr w:rsidR="00615922" w:rsidSect="00AB18E6">
      <w:footerReference w:type="default" r:id="rId8"/>
      <w:pgSz w:w="16838" w:h="11906" w:orient="landscape"/>
      <w:pgMar w:top="426" w:right="1134" w:bottom="709" w:left="1134" w:header="708" w:footer="3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103" w:rsidRDefault="00801103" w:rsidP="00AB18E6">
      <w:pPr>
        <w:spacing w:after="0" w:line="240" w:lineRule="auto"/>
      </w:pPr>
      <w:r>
        <w:separator/>
      </w:r>
    </w:p>
  </w:endnote>
  <w:endnote w:type="continuationSeparator" w:id="0">
    <w:p w:rsidR="00801103" w:rsidRDefault="00801103" w:rsidP="00AB1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95415"/>
      <w:docPartObj>
        <w:docPartGallery w:val="Page Numbers (Bottom of Page)"/>
        <w:docPartUnique/>
      </w:docPartObj>
    </w:sdtPr>
    <w:sdtContent>
      <w:p w:rsidR="00801103" w:rsidRDefault="00D20E18">
        <w:pPr>
          <w:pStyle w:val="Pieddepage"/>
          <w:jc w:val="center"/>
        </w:pPr>
        <w:fldSimple w:instr=" PAGE   \* MERGEFORMAT ">
          <w:r w:rsidR="00151B37">
            <w:rPr>
              <w:noProof/>
            </w:rPr>
            <w:t>57</w:t>
          </w:r>
        </w:fldSimple>
      </w:p>
    </w:sdtContent>
  </w:sdt>
  <w:p w:rsidR="00801103" w:rsidRDefault="0080110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103" w:rsidRDefault="00801103" w:rsidP="00AB18E6">
      <w:pPr>
        <w:spacing w:after="0" w:line="240" w:lineRule="auto"/>
      </w:pPr>
      <w:r>
        <w:separator/>
      </w:r>
    </w:p>
  </w:footnote>
  <w:footnote w:type="continuationSeparator" w:id="0">
    <w:p w:rsidR="00801103" w:rsidRDefault="00801103" w:rsidP="00AB1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3A2"/>
    <w:multiLevelType w:val="hybridMultilevel"/>
    <w:tmpl w:val="79D2FEB4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20537"/>
    <w:multiLevelType w:val="hybridMultilevel"/>
    <w:tmpl w:val="3370C810"/>
    <w:lvl w:ilvl="0" w:tplc="AF5CEEC4">
      <w:numFmt w:val="bullet"/>
      <w:lvlText w:val="-"/>
      <w:lvlJc w:val="left"/>
      <w:pPr>
        <w:ind w:left="785" w:hanging="360"/>
      </w:pPr>
      <w:rPr>
        <w:rFonts w:ascii="Simplified Arabic" w:eastAsiaTheme="minorEastAsia" w:hAnsi="Simplified Arabic" w:cs="Simplified Arabic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E0089"/>
    <w:multiLevelType w:val="hybridMultilevel"/>
    <w:tmpl w:val="30E63344"/>
    <w:lvl w:ilvl="0" w:tplc="468CFFE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2515FB"/>
    <w:multiLevelType w:val="hybridMultilevel"/>
    <w:tmpl w:val="E54E78CA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714D7E"/>
    <w:multiLevelType w:val="hybridMultilevel"/>
    <w:tmpl w:val="6026EED2"/>
    <w:lvl w:ilvl="0" w:tplc="8B861E22">
      <w:numFmt w:val="bullet"/>
      <w:lvlText w:val="­"/>
      <w:lvlJc w:val="left"/>
      <w:pPr>
        <w:ind w:left="720" w:hanging="360"/>
      </w:pPr>
      <w:rPr>
        <w:rFonts w:ascii="Simplified Arabic" w:eastAsia="Times New Roman" w:hAnsi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FA1F61"/>
    <w:multiLevelType w:val="hybridMultilevel"/>
    <w:tmpl w:val="A456F54C"/>
    <w:lvl w:ilvl="0" w:tplc="2DF8D698">
      <w:numFmt w:val="bullet"/>
      <w:lvlText w:val="­"/>
      <w:lvlJc w:val="left"/>
      <w:pPr>
        <w:ind w:left="720" w:hanging="360"/>
      </w:pPr>
      <w:rPr>
        <w:rFonts w:ascii="Simplified Arabic" w:eastAsia="Times New Roman" w:hAnsi="Simplified Arabic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13BA2"/>
    <w:multiLevelType w:val="hybridMultilevel"/>
    <w:tmpl w:val="E64CA0BC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9D62CF"/>
    <w:multiLevelType w:val="hybridMultilevel"/>
    <w:tmpl w:val="E416E6EE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072D0B"/>
    <w:multiLevelType w:val="hybridMultilevel"/>
    <w:tmpl w:val="C3788B84"/>
    <w:lvl w:ilvl="0" w:tplc="D17CFE26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710879"/>
    <w:rsid w:val="00001811"/>
    <w:rsid w:val="00002DE6"/>
    <w:rsid w:val="000067E2"/>
    <w:rsid w:val="000129F8"/>
    <w:rsid w:val="00013653"/>
    <w:rsid w:val="00014C5F"/>
    <w:rsid w:val="00014EBC"/>
    <w:rsid w:val="00015B23"/>
    <w:rsid w:val="000168B3"/>
    <w:rsid w:val="00017828"/>
    <w:rsid w:val="00020B0F"/>
    <w:rsid w:val="000277B0"/>
    <w:rsid w:val="00031391"/>
    <w:rsid w:val="000332B8"/>
    <w:rsid w:val="00033319"/>
    <w:rsid w:val="00033E6C"/>
    <w:rsid w:val="0003453D"/>
    <w:rsid w:val="00035012"/>
    <w:rsid w:val="000362DE"/>
    <w:rsid w:val="00041198"/>
    <w:rsid w:val="00043434"/>
    <w:rsid w:val="00051671"/>
    <w:rsid w:val="0005526F"/>
    <w:rsid w:val="0005621A"/>
    <w:rsid w:val="00056519"/>
    <w:rsid w:val="0005708F"/>
    <w:rsid w:val="00057B94"/>
    <w:rsid w:val="00057D36"/>
    <w:rsid w:val="00060F36"/>
    <w:rsid w:val="00062FE8"/>
    <w:rsid w:val="00064014"/>
    <w:rsid w:val="00066C92"/>
    <w:rsid w:val="00067E07"/>
    <w:rsid w:val="000708AA"/>
    <w:rsid w:val="00070A46"/>
    <w:rsid w:val="00071CE8"/>
    <w:rsid w:val="000767F3"/>
    <w:rsid w:val="00076E2B"/>
    <w:rsid w:val="00085010"/>
    <w:rsid w:val="000920AE"/>
    <w:rsid w:val="0009265D"/>
    <w:rsid w:val="0009632D"/>
    <w:rsid w:val="0009655B"/>
    <w:rsid w:val="00097284"/>
    <w:rsid w:val="000A0A4C"/>
    <w:rsid w:val="000A3413"/>
    <w:rsid w:val="000A3B35"/>
    <w:rsid w:val="000A3D40"/>
    <w:rsid w:val="000A4270"/>
    <w:rsid w:val="000A441D"/>
    <w:rsid w:val="000B316A"/>
    <w:rsid w:val="000B77EE"/>
    <w:rsid w:val="000C01C8"/>
    <w:rsid w:val="000C0908"/>
    <w:rsid w:val="000C6022"/>
    <w:rsid w:val="000C6AB5"/>
    <w:rsid w:val="000C6C31"/>
    <w:rsid w:val="000D2900"/>
    <w:rsid w:val="000D2E8F"/>
    <w:rsid w:val="000D4862"/>
    <w:rsid w:val="000E6C39"/>
    <w:rsid w:val="000F0B9F"/>
    <w:rsid w:val="000F1EC6"/>
    <w:rsid w:val="000F71C9"/>
    <w:rsid w:val="00100312"/>
    <w:rsid w:val="00110E68"/>
    <w:rsid w:val="00112629"/>
    <w:rsid w:val="00114261"/>
    <w:rsid w:val="00115607"/>
    <w:rsid w:val="001176AA"/>
    <w:rsid w:val="00120992"/>
    <w:rsid w:val="0012337F"/>
    <w:rsid w:val="00124332"/>
    <w:rsid w:val="001251E1"/>
    <w:rsid w:val="0013079D"/>
    <w:rsid w:val="00132231"/>
    <w:rsid w:val="001322EB"/>
    <w:rsid w:val="00134AC7"/>
    <w:rsid w:val="00137B7F"/>
    <w:rsid w:val="00141CC9"/>
    <w:rsid w:val="00142355"/>
    <w:rsid w:val="0014466B"/>
    <w:rsid w:val="00151B37"/>
    <w:rsid w:val="00151BBF"/>
    <w:rsid w:val="0015458C"/>
    <w:rsid w:val="00154B63"/>
    <w:rsid w:val="001611B2"/>
    <w:rsid w:val="001628B4"/>
    <w:rsid w:val="0016309F"/>
    <w:rsid w:val="0016569B"/>
    <w:rsid w:val="0016610B"/>
    <w:rsid w:val="00167E4E"/>
    <w:rsid w:val="00170423"/>
    <w:rsid w:val="00175AD5"/>
    <w:rsid w:val="00177C2B"/>
    <w:rsid w:val="001807D3"/>
    <w:rsid w:val="00184C69"/>
    <w:rsid w:val="0018688F"/>
    <w:rsid w:val="00193214"/>
    <w:rsid w:val="00194110"/>
    <w:rsid w:val="00195286"/>
    <w:rsid w:val="00195F81"/>
    <w:rsid w:val="001A0D73"/>
    <w:rsid w:val="001A54BD"/>
    <w:rsid w:val="001A59AC"/>
    <w:rsid w:val="001A7209"/>
    <w:rsid w:val="001B1C61"/>
    <w:rsid w:val="001C070E"/>
    <w:rsid w:val="001C3424"/>
    <w:rsid w:val="001C39C9"/>
    <w:rsid w:val="001C5EDE"/>
    <w:rsid w:val="001C7734"/>
    <w:rsid w:val="001C7789"/>
    <w:rsid w:val="001D3DB2"/>
    <w:rsid w:val="001D490D"/>
    <w:rsid w:val="001E6C19"/>
    <w:rsid w:val="001F1507"/>
    <w:rsid w:val="001F4757"/>
    <w:rsid w:val="001F50DE"/>
    <w:rsid w:val="00202A00"/>
    <w:rsid w:val="00202A57"/>
    <w:rsid w:val="00212C37"/>
    <w:rsid w:val="002155CE"/>
    <w:rsid w:val="00220E5E"/>
    <w:rsid w:val="00226023"/>
    <w:rsid w:val="002268D3"/>
    <w:rsid w:val="00226D15"/>
    <w:rsid w:val="00227775"/>
    <w:rsid w:val="00245846"/>
    <w:rsid w:val="00246392"/>
    <w:rsid w:val="00250919"/>
    <w:rsid w:val="00254261"/>
    <w:rsid w:val="00255DD2"/>
    <w:rsid w:val="00256217"/>
    <w:rsid w:val="00263615"/>
    <w:rsid w:val="0026503E"/>
    <w:rsid w:val="00274E04"/>
    <w:rsid w:val="00276523"/>
    <w:rsid w:val="00282171"/>
    <w:rsid w:val="00284D93"/>
    <w:rsid w:val="002868D2"/>
    <w:rsid w:val="00286AE6"/>
    <w:rsid w:val="00290F82"/>
    <w:rsid w:val="00291DE5"/>
    <w:rsid w:val="002A02D7"/>
    <w:rsid w:val="002A28F4"/>
    <w:rsid w:val="002A64D3"/>
    <w:rsid w:val="002A6D85"/>
    <w:rsid w:val="002A6E4D"/>
    <w:rsid w:val="002B1791"/>
    <w:rsid w:val="002B77B3"/>
    <w:rsid w:val="002C1CB5"/>
    <w:rsid w:val="002C4CA6"/>
    <w:rsid w:val="002C52EB"/>
    <w:rsid w:val="002C57D0"/>
    <w:rsid w:val="002D3B2C"/>
    <w:rsid w:val="002D6785"/>
    <w:rsid w:val="002E192C"/>
    <w:rsid w:val="003039EE"/>
    <w:rsid w:val="00304932"/>
    <w:rsid w:val="00304BC2"/>
    <w:rsid w:val="003058CD"/>
    <w:rsid w:val="00311983"/>
    <w:rsid w:val="003211E2"/>
    <w:rsid w:val="00330628"/>
    <w:rsid w:val="00330CBF"/>
    <w:rsid w:val="003372D6"/>
    <w:rsid w:val="00341C52"/>
    <w:rsid w:val="00342448"/>
    <w:rsid w:val="00347699"/>
    <w:rsid w:val="0034798E"/>
    <w:rsid w:val="003501E6"/>
    <w:rsid w:val="00354BBA"/>
    <w:rsid w:val="00354DE1"/>
    <w:rsid w:val="003554FE"/>
    <w:rsid w:val="0035797E"/>
    <w:rsid w:val="003606C5"/>
    <w:rsid w:val="00361052"/>
    <w:rsid w:val="00361CDE"/>
    <w:rsid w:val="00362638"/>
    <w:rsid w:val="00362F59"/>
    <w:rsid w:val="003644A3"/>
    <w:rsid w:val="00364BF8"/>
    <w:rsid w:val="003659A4"/>
    <w:rsid w:val="00367E07"/>
    <w:rsid w:val="00371D46"/>
    <w:rsid w:val="0037385A"/>
    <w:rsid w:val="00374ED4"/>
    <w:rsid w:val="00383E79"/>
    <w:rsid w:val="00396D69"/>
    <w:rsid w:val="003A0D1D"/>
    <w:rsid w:val="003A23A0"/>
    <w:rsid w:val="003A2D93"/>
    <w:rsid w:val="003A3DD9"/>
    <w:rsid w:val="003A69A9"/>
    <w:rsid w:val="003A7E08"/>
    <w:rsid w:val="003B4097"/>
    <w:rsid w:val="003C6F4C"/>
    <w:rsid w:val="003D00C5"/>
    <w:rsid w:val="003D3B2E"/>
    <w:rsid w:val="003D4B3C"/>
    <w:rsid w:val="003D5205"/>
    <w:rsid w:val="003E0C52"/>
    <w:rsid w:val="003E649C"/>
    <w:rsid w:val="003E6A7D"/>
    <w:rsid w:val="00402FC7"/>
    <w:rsid w:val="004104C8"/>
    <w:rsid w:val="0041070F"/>
    <w:rsid w:val="00413240"/>
    <w:rsid w:val="00413C41"/>
    <w:rsid w:val="004168E3"/>
    <w:rsid w:val="004212A7"/>
    <w:rsid w:val="00422BC5"/>
    <w:rsid w:val="00426404"/>
    <w:rsid w:val="0043779C"/>
    <w:rsid w:val="00437DDC"/>
    <w:rsid w:val="00437EF2"/>
    <w:rsid w:val="00440BE8"/>
    <w:rsid w:val="004424B8"/>
    <w:rsid w:val="0044295F"/>
    <w:rsid w:val="004453FA"/>
    <w:rsid w:val="00445592"/>
    <w:rsid w:val="00445E44"/>
    <w:rsid w:val="00450384"/>
    <w:rsid w:val="004562D8"/>
    <w:rsid w:val="00456B35"/>
    <w:rsid w:val="004642F3"/>
    <w:rsid w:val="00465503"/>
    <w:rsid w:val="00471D38"/>
    <w:rsid w:val="0047200F"/>
    <w:rsid w:val="00473FA8"/>
    <w:rsid w:val="0047434F"/>
    <w:rsid w:val="004750FF"/>
    <w:rsid w:val="00476E5E"/>
    <w:rsid w:val="004803D5"/>
    <w:rsid w:val="004906E5"/>
    <w:rsid w:val="004912E5"/>
    <w:rsid w:val="00491D9C"/>
    <w:rsid w:val="00492910"/>
    <w:rsid w:val="004931EF"/>
    <w:rsid w:val="004A0CA4"/>
    <w:rsid w:val="004A3984"/>
    <w:rsid w:val="004A4443"/>
    <w:rsid w:val="004A633B"/>
    <w:rsid w:val="004B3140"/>
    <w:rsid w:val="004B705A"/>
    <w:rsid w:val="004C53B6"/>
    <w:rsid w:val="004C5911"/>
    <w:rsid w:val="004D2FCF"/>
    <w:rsid w:val="004D52FD"/>
    <w:rsid w:val="004D5DA0"/>
    <w:rsid w:val="004D5FAF"/>
    <w:rsid w:val="004D66CF"/>
    <w:rsid w:val="004D7370"/>
    <w:rsid w:val="004E20C5"/>
    <w:rsid w:val="004E31B1"/>
    <w:rsid w:val="004F0427"/>
    <w:rsid w:val="004F337F"/>
    <w:rsid w:val="004F7901"/>
    <w:rsid w:val="00500B38"/>
    <w:rsid w:val="0050106C"/>
    <w:rsid w:val="005012C7"/>
    <w:rsid w:val="00501912"/>
    <w:rsid w:val="005022E3"/>
    <w:rsid w:val="00502FA7"/>
    <w:rsid w:val="0052145F"/>
    <w:rsid w:val="00522183"/>
    <w:rsid w:val="00526969"/>
    <w:rsid w:val="00526DB4"/>
    <w:rsid w:val="005276E7"/>
    <w:rsid w:val="0053147C"/>
    <w:rsid w:val="00533944"/>
    <w:rsid w:val="00534CBD"/>
    <w:rsid w:val="00536B5C"/>
    <w:rsid w:val="00536FEB"/>
    <w:rsid w:val="00541BCC"/>
    <w:rsid w:val="00542EFE"/>
    <w:rsid w:val="005459F6"/>
    <w:rsid w:val="005464CE"/>
    <w:rsid w:val="00546570"/>
    <w:rsid w:val="00552B03"/>
    <w:rsid w:val="00553115"/>
    <w:rsid w:val="0056046D"/>
    <w:rsid w:val="00561443"/>
    <w:rsid w:val="00563F53"/>
    <w:rsid w:val="005736E9"/>
    <w:rsid w:val="00575B9A"/>
    <w:rsid w:val="00582FF4"/>
    <w:rsid w:val="00586DC8"/>
    <w:rsid w:val="0059037D"/>
    <w:rsid w:val="00590C33"/>
    <w:rsid w:val="00590F44"/>
    <w:rsid w:val="00593DFF"/>
    <w:rsid w:val="00595C5E"/>
    <w:rsid w:val="005A257B"/>
    <w:rsid w:val="005A4A34"/>
    <w:rsid w:val="005A577E"/>
    <w:rsid w:val="005A6972"/>
    <w:rsid w:val="005B30AD"/>
    <w:rsid w:val="005C02C4"/>
    <w:rsid w:val="005C137B"/>
    <w:rsid w:val="005C1EB3"/>
    <w:rsid w:val="005C2825"/>
    <w:rsid w:val="005C3D11"/>
    <w:rsid w:val="005D0605"/>
    <w:rsid w:val="005D7095"/>
    <w:rsid w:val="005D70D1"/>
    <w:rsid w:val="005D7D63"/>
    <w:rsid w:val="005E2A00"/>
    <w:rsid w:val="005F28B0"/>
    <w:rsid w:val="005F6EC9"/>
    <w:rsid w:val="005F715D"/>
    <w:rsid w:val="00600BC5"/>
    <w:rsid w:val="006149AD"/>
    <w:rsid w:val="0061558E"/>
    <w:rsid w:val="00615922"/>
    <w:rsid w:val="0062035A"/>
    <w:rsid w:val="00625226"/>
    <w:rsid w:val="00626487"/>
    <w:rsid w:val="006311D7"/>
    <w:rsid w:val="0063774D"/>
    <w:rsid w:val="00641747"/>
    <w:rsid w:val="0065157F"/>
    <w:rsid w:val="00653387"/>
    <w:rsid w:val="00655256"/>
    <w:rsid w:val="00661540"/>
    <w:rsid w:val="00661DA5"/>
    <w:rsid w:val="00662EA4"/>
    <w:rsid w:val="0066467E"/>
    <w:rsid w:val="00673BE9"/>
    <w:rsid w:val="00681F7E"/>
    <w:rsid w:val="00683767"/>
    <w:rsid w:val="006841CC"/>
    <w:rsid w:val="00685529"/>
    <w:rsid w:val="006921DB"/>
    <w:rsid w:val="00697C3B"/>
    <w:rsid w:val="006A19A1"/>
    <w:rsid w:val="006B1BD8"/>
    <w:rsid w:val="006B2D51"/>
    <w:rsid w:val="006B7B84"/>
    <w:rsid w:val="006C2D3B"/>
    <w:rsid w:val="006D1BD9"/>
    <w:rsid w:val="006D1ED9"/>
    <w:rsid w:val="006D496F"/>
    <w:rsid w:val="006D5E74"/>
    <w:rsid w:val="006E1E1C"/>
    <w:rsid w:val="006E3AE6"/>
    <w:rsid w:val="006E5148"/>
    <w:rsid w:val="006F14E1"/>
    <w:rsid w:val="006F2BDE"/>
    <w:rsid w:val="006F2BFB"/>
    <w:rsid w:val="007024AF"/>
    <w:rsid w:val="00702730"/>
    <w:rsid w:val="00702ACE"/>
    <w:rsid w:val="00706C1B"/>
    <w:rsid w:val="00710544"/>
    <w:rsid w:val="00710879"/>
    <w:rsid w:val="00712D3B"/>
    <w:rsid w:val="00713504"/>
    <w:rsid w:val="0071411F"/>
    <w:rsid w:val="00715768"/>
    <w:rsid w:val="00715C51"/>
    <w:rsid w:val="00716A2E"/>
    <w:rsid w:val="00720E6C"/>
    <w:rsid w:val="0072362A"/>
    <w:rsid w:val="00724D3C"/>
    <w:rsid w:val="007251EF"/>
    <w:rsid w:val="007310CD"/>
    <w:rsid w:val="00735058"/>
    <w:rsid w:val="00736D00"/>
    <w:rsid w:val="00742BFE"/>
    <w:rsid w:val="00742ECF"/>
    <w:rsid w:val="00752546"/>
    <w:rsid w:val="007632B2"/>
    <w:rsid w:val="00766B46"/>
    <w:rsid w:val="0077513A"/>
    <w:rsid w:val="007755F0"/>
    <w:rsid w:val="00776D69"/>
    <w:rsid w:val="0078476E"/>
    <w:rsid w:val="007871CB"/>
    <w:rsid w:val="007931FD"/>
    <w:rsid w:val="007938F1"/>
    <w:rsid w:val="00796A44"/>
    <w:rsid w:val="00797780"/>
    <w:rsid w:val="00797C87"/>
    <w:rsid w:val="007A26A8"/>
    <w:rsid w:val="007A301A"/>
    <w:rsid w:val="007B3035"/>
    <w:rsid w:val="007B5B6E"/>
    <w:rsid w:val="007B5C6E"/>
    <w:rsid w:val="007B5D4F"/>
    <w:rsid w:val="007C04A8"/>
    <w:rsid w:val="007C186B"/>
    <w:rsid w:val="007C3C80"/>
    <w:rsid w:val="007C6056"/>
    <w:rsid w:val="007D0B76"/>
    <w:rsid w:val="007D2467"/>
    <w:rsid w:val="007D5005"/>
    <w:rsid w:val="007E0204"/>
    <w:rsid w:val="007E2F0C"/>
    <w:rsid w:val="007E48E7"/>
    <w:rsid w:val="007E50A2"/>
    <w:rsid w:val="007E7D9A"/>
    <w:rsid w:val="007F44BE"/>
    <w:rsid w:val="00800E0C"/>
    <w:rsid w:val="00801103"/>
    <w:rsid w:val="00802BD8"/>
    <w:rsid w:val="00802D21"/>
    <w:rsid w:val="0080312B"/>
    <w:rsid w:val="00811593"/>
    <w:rsid w:val="00811B99"/>
    <w:rsid w:val="00814FE6"/>
    <w:rsid w:val="00820034"/>
    <w:rsid w:val="008243A0"/>
    <w:rsid w:val="00824F2D"/>
    <w:rsid w:val="008313AD"/>
    <w:rsid w:val="00831D20"/>
    <w:rsid w:val="00833543"/>
    <w:rsid w:val="00836450"/>
    <w:rsid w:val="00842562"/>
    <w:rsid w:val="008451F0"/>
    <w:rsid w:val="0084767E"/>
    <w:rsid w:val="008500A5"/>
    <w:rsid w:val="00856B61"/>
    <w:rsid w:val="008638CB"/>
    <w:rsid w:val="00863A0E"/>
    <w:rsid w:val="00864F1F"/>
    <w:rsid w:val="00865980"/>
    <w:rsid w:val="0087194C"/>
    <w:rsid w:val="00874401"/>
    <w:rsid w:val="008757FE"/>
    <w:rsid w:val="00876A06"/>
    <w:rsid w:val="0087792B"/>
    <w:rsid w:val="00877F74"/>
    <w:rsid w:val="00880830"/>
    <w:rsid w:val="00882746"/>
    <w:rsid w:val="00884DE3"/>
    <w:rsid w:val="008859D8"/>
    <w:rsid w:val="00890119"/>
    <w:rsid w:val="00890559"/>
    <w:rsid w:val="00892E3B"/>
    <w:rsid w:val="00893847"/>
    <w:rsid w:val="008A2F79"/>
    <w:rsid w:val="008A664D"/>
    <w:rsid w:val="008B0C3F"/>
    <w:rsid w:val="008B17E5"/>
    <w:rsid w:val="008B4F48"/>
    <w:rsid w:val="008C243D"/>
    <w:rsid w:val="008C4FDC"/>
    <w:rsid w:val="008C5172"/>
    <w:rsid w:val="008D008D"/>
    <w:rsid w:val="008D49D0"/>
    <w:rsid w:val="008D67FD"/>
    <w:rsid w:val="008E0750"/>
    <w:rsid w:val="008E1DE1"/>
    <w:rsid w:val="008E5389"/>
    <w:rsid w:val="008E665D"/>
    <w:rsid w:val="008F0DB9"/>
    <w:rsid w:val="008F1AC1"/>
    <w:rsid w:val="008F1F99"/>
    <w:rsid w:val="008F363A"/>
    <w:rsid w:val="008F5013"/>
    <w:rsid w:val="008F6F8B"/>
    <w:rsid w:val="008F77C1"/>
    <w:rsid w:val="008F786B"/>
    <w:rsid w:val="00904879"/>
    <w:rsid w:val="00906E46"/>
    <w:rsid w:val="009077AD"/>
    <w:rsid w:val="00912750"/>
    <w:rsid w:val="009140DD"/>
    <w:rsid w:val="00923573"/>
    <w:rsid w:val="00927CB4"/>
    <w:rsid w:val="00932C88"/>
    <w:rsid w:val="009332DC"/>
    <w:rsid w:val="00945CC1"/>
    <w:rsid w:val="009505BB"/>
    <w:rsid w:val="00952F9F"/>
    <w:rsid w:val="00953CBA"/>
    <w:rsid w:val="00961903"/>
    <w:rsid w:val="00961F94"/>
    <w:rsid w:val="00970DAD"/>
    <w:rsid w:val="00971E2E"/>
    <w:rsid w:val="00974CD9"/>
    <w:rsid w:val="0097603D"/>
    <w:rsid w:val="0098107D"/>
    <w:rsid w:val="00985B3B"/>
    <w:rsid w:val="00991D1C"/>
    <w:rsid w:val="0099373D"/>
    <w:rsid w:val="0099378B"/>
    <w:rsid w:val="00993BCE"/>
    <w:rsid w:val="00996F9C"/>
    <w:rsid w:val="00997524"/>
    <w:rsid w:val="00997A56"/>
    <w:rsid w:val="009A01CA"/>
    <w:rsid w:val="009A298B"/>
    <w:rsid w:val="009B06FC"/>
    <w:rsid w:val="009B6802"/>
    <w:rsid w:val="009C5829"/>
    <w:rsid w:val="009C6A2B"/>
    <w:rsid w:val="009D0376"/>
    <w:rsid w:val="009D3A27"/>
    <w:rsid w:val="009D72C6"/>
    <w:rsid w:val="009D7FDD"/>
    <w:rsid w:val="009E5ABA"/>
    <w:rsid w:val="009F3195"/>
    <w:rsid w:val="009F4A7A"/>
    <w:rsid w:val="009F63A0"/>
    <w:rsid w:val="009F6B7D"/>
    <w:rsid w:val="00A002A6"/>
    <w:rsid w:val="00A006B3"/>
    <w:rsid w:val="00A0715B"/>
    <w:rsid w:val="00A0775B"/>
    <w:rsid w:val="00A11BC7"/>
    <w:rsid w:val="00A12F47"/>
    <w:rsid w:val="00A138B2"/>
    <w:rsid w:val="00A144CB"/>
    <w:rsid w:val="00A21689"/>
    <w:rsid w:val="00A2412A"/>
    <w:rsid w:val="00A2545F"/>
    <w:rsid w:val="00A269D8"/>
    <w:rsid w:val="00A304FE"/>
    <w:rsid w:val="00A30AED"/>
    <w:rsid w:val="00A30FA3"/>
    <w:rsid w:val="00A33194"/>
    <w:rsid w:val="00A338E2"/>
    <w:rsid w:val="00A33E27"/>
    <w:rsid w:val="00A4088D"/>
    <w:rsid w:val="00A40FA9"/>
    <w:rsid w:val="00A4191E"/>
    <w:rsid w:val="00A41979"/>
    <w:rsid w:val="00A4199D"/>
    <w:rsid w:val="00A50602"/>
    <w:rsid w:val="00A51084"/>
    <w:rsid w:val="00A5217B"/>
    <w:rsid w:val="00A5253F"/>
    <w:rsid w:val="00A5521F"/>
    <w:rsid w:val="00A56698"/>
    <w:rsid w:val="00A57654"/>
    <w:rsid w:val="00A60E72"/>
    <w:rsid w:val="00A621F4"/>
    <w:rsid w:val="00A712C6"/>
    <w:rsid w:val="00A8358C"/>
    <w:rsid w:val="00A83A57"/>
    <w:rsid w:val="00A854C0"/>
    <w:rsid w:val="00A901C0"/>
    <w:rsid w:val="00A905AF"/>
    <w:rsid w:val="00A928BA"/>
    <w:rsid w:val="00A962CA"/>
    <w:rsid w:val="00AA1C95"/>
    <w:rsid w:val="00AA2DC1"/>
    <w:rsid w:val="00AB01BF"/>
    <w:rsid w:val="00AB0716"/>
    <w:rsid w:val="00AB18E6"/>
    <w:rsid w:val="00AB344D"/>
    <w:rsid w:val="00AC04B3"/>
    <w:rsid w:val="00AC369B"/>
    <w:rsid w:val="00AC4ECD"/>
    <w:rsid w:val="00AC5A68"/>
    <w:rsid w:val="00AD13B8"/>
    <w:rsid w:val="00AD1E15"/>
    <w:rsid w:val="00AD3D64"/>
    <w:rsid w:val="00AE368B"/>
    <w:rsid w:val="00AE37B7"/>
    <w:rsid w:val="00AE3867"/>
    <w:rsid w:val="00AE45E6"/>
    <w:rsid w:val="00AE5A63"/>
    <w:rsid w:val="00AE5F44"/>
    <w:rsid w:val="00AF11E2"/>
    <w:rsid w:val="00AF18CD"/>
    <w:rsid w:val="00AF4F51"/>
    <w:rsid w:val="00AF797A"/>
    <w:rsid w:val="00AF7AA2"/>
    <w:rsid w:val="00AF7C49"/>
    <w:rsid w:val="00B02C07"/>
    <w:rsid w:val="00B03544"/>
    <w:rsid w:val="00B05068"/>
    <w:rsid w:val="00B05706"/>
    <w:rsid w:val="00B0574F"/>
    <w:rsid w:val="00B06C68"/>
    <w:rsid w:val="00B14E28"/>
    <w:rsid w:val="00B20D81"/>
    <w:rsid w:val="00B21083"/>
    <w:rsid w:val="00B24BE4"/>
    <w:rsid w:val="00B267CE"/>
    <w:rsid w:val="00B3425C"/>
    <w:rsid w:val="00B35663"/>
    <w:rsid w:val="00B40581"/>
    <w:rsid w:val="00B4561A"/>
    <w:rsid w:val="00B63AA4"/>
    <w:rsid w:val="00B67071"/>
    <w:rsid w:val="00B71C4D"/>
    <w:rsid w:val="00B76004"/>
    <w:rsid w:val="00B77903"/>
    <w:rsid w:val="00B81029"/>
    <w:rsid w:val="00B8172C"/>
    <w:rsid w:val="00B82300"/>
    <w:rsid w:val="00B84B90"/>
    <w:rsid w:val="00B84E0D"/>
    <w:rsid w:val="00B9356F"/>
    <w:rsid w:val="00B94057"/>
    <w:rsid w:val="00B9605A"/>
    <w:rsid w:val="00B97B20"/>
    <w:rsid w:val="00BA4A7E"/>
    <w:rsid w:val="00BA52DD"/>
    <w:rsid w:val="00BA5A24"/>
    <w:rsid w:val="00BA6698"/>
    <w:rsid w:val="00BB14AF"/>
    <w:rsid w:val="00BB52E4"/>
    <w:rsid w:val="00BB5E2F"/>
    <w:rsid w:val="00BB74F3"/>
    <w:rsid w:val="00BD033E"/>
    <w:rsid w:val="00BD4201"/>
    <w:rsid w:val="00BD5484"/>
    <w:rsid w:val="00BD5C55"/>
    <w:rsid w:val="00BE356A"/>
    <w:rsid w:val="00BE48AE"/>
    <w:rsid w:val="00BE5431"/>
    <w:rsid w:val="00BE6779"/>
    <w:rsid w:val="00BE71D3"/>
    <w:rsid w:val="00BF09DD"/>
    <w:rsid w:val="00BF1D43"/>
    <w:rsid w:val="00BF3F28"/>
    <w:rsid w:val="00BF4141"/>
    <w:rsid w:val="00BF56F5"/>
    <w:rsid w:val="00BF57B7"/>
    <w:rsid w:val="00C0413C"/>
    <w:rsid w:val="00C06FC7"/>
    <w:rsid w:val="00C152EE"/>
    <w:rsid w:val="00C16F4D"/>
    <w:rsid w:val="00C17443"/>
    <w:rsid w:val="00C17638"/>
    <w:rsid w:val="00C24DED"/>
    <w:rsid w:val="00C275E1"/>
    <w:rsid w:val="00C30AB8"/>
    <w:rsid w:val="00C369A8"/>
    <w:rsid w:val="00C369ED"/>
    <w:rsid w:val="00C36AA9"/>
    <w:rsid w:val="00C43C51"/>
    <w:rsid w:val="00C50013"/>
    <w:rsid w:val="00C54B02"/>
    <w:rsid w:val="00C56C22"/>
    <w:rsid w:val="00C609C3"/>
    <w:rsid w:val="00C6272C"/>
    <w:rsid w:val="00C64B4E"/>
    <w:rsid w:val="00C66277"/>
    <w:rsid w:val="00C7022D"/>
    <w:rsid w:val="00C71161"/>
    <w:rsid w:val="00C725FD"/>
    <w:rsid w:val="00C727F2"/>
    <w:rsid w:val="00C74D3C"/>
    <w:rsid w:val="00C74FB5"/>
    <w:rsid w:val="00C80FBE"/>
    <w:rsid w:val="00C83A0B"/>
    <w:rsid w:val="00C847F9"/>
    <w:rsid w:val="00C85762"/>
    <w:rsid w:val="00C874D0"/>
    <w:rsid w:val="00C9276C"/>
    <w:rsid w:val="00C92AF4"/>
    <w:rsid w:val="00C9699B"/>
    <w:rsid w:val="00C96A3D"/>
    <w:rsid w:val="00CA03B7"/>
    <w:rsid w:val="00CA1A24"/>
    <w:rsid w:val="00CA3B40"/>
    <w:rsid w:val="00CA5E13"/>
    <w:rsid w:val="00CA64FF"/>
    <w:rsid w:val="00CA7281"/>
    <w:rsid w:val="00CC0C0A"/>
    <w:rsid w:val="00CC4ECB"/>
    <w:rsid w:val="00CC5D02"/>
    <w:rsid w:val="00CD3D05"/>
    <w:rsid w:val="00CD744E"/>
    <w:rsid w:val="00CE0296"/>
    <w:rsid w:val="00CE0511"/>
    <w:rsid w:val="00CE2C31"/>
    <w:rsid w:val="00CE4AD0"/>
    <w:rsid w:val="00CE50A2"/>
    <w:rsid w:val="00CE5659"/>
    <w:rsid w:val="00CE632E"/>
    <w:rsid w:val="00CE6F53"/>
    <w:rsid w:val="00CF0D4D"/>
    <w:rsid w:val="00CF162D"/>
    <w:rsid w:val="00CF7718"/>
    <w:rsid w:val="00CF79FE"/>
    <w:rsid w:val="00D01130"/>
    <w:rsid w:val="00D057C4"/>
    <w:rsid w:val="00D0582E"/>
    <w:rsid w:val="00D13329"/>
    <w:rsid w:val="00D14F20"/>
    <w:rsid w:val="00D156FB"/>
    <w:rsid w:val="00D20E18"/>
    <w:rsid w:val="00D20E6A"/>
    <w:rsid w:val="00D3107C"/>
    <w:rsid w:val="00D316E4"/>
    <w:rsid w:val="00D35808"/>
    <w:rsid w:val="00D422A4"/>
    <w:rsid w:val="00D56C87"/>
    <w:rsid w:val="00D57C00"/>
    <w:rsid w:val="00D6013E"/>
    <w:rsid w:val="00D63552"/>
    <w:rsid w:val="00D646F2"/>
    <w:rsid w:val="00D64C96"/>
    <w:rsid w:val="00D675A2"/>
    <w:rsid w:val="00D77881"/>
    <w:rsid w:val="00D8046F"/>
    <w:rsid w:val="00D82642"/>
    <w:rsid w:val="00D826C6"/>
    <w:rsid w:val="00D8395E"/>
    <w:rsid w:val="00D873E3"/>
    <w:rsid w:val="00D87DB8"/>
    <w:rsid w:val="00D90492"/>
    <w:rsid w:val="00D908F9"/>
    <w:rsid w:val="00D91BD5"/>
    <w:rsid w:val="00D923D9"/>
    <w:rsid w:val="00D93133"/>
    <w:rsid w:val="00D95930"/>
    <w:rsid w:val="00D96E98"/>
    <w:rsid w:val="00D97476"/>
    <w:rsid w:val="00DA412D"/>
    <w:rsid w:val="00DA4611"/>
    <w:rsid w:val="00DB176A"/>
    <w:rsid w:val="00DC0AB5"/>
    <w:rsid w:val="00DC1657"/>
    <w:rsid w:val="00DC74C0"/>
    <w:rsid w:val="00DE3B0A"/>
    <w:rsid w:val="00DE47D6"/>
    <w:rsid w:val="00DE6631"/>
    <w:rsid w:val="00DF2E99"/>
    <w:rsid w:val="00DF5163"/>
    <w:rsid w:val="00DF5D27"/>
    <w:rsid w:val="00E02E31"/>
    <w:rsid w:val="00E05B10"/>
    <w:rsid w:val="00E1076D"/>
    <w:rsid w:val="00E20211"/>
    <w:rsid w:val="00E21BAB"/>
    <w:rsid w:val="00E22229"/>
    <w:rsid w:val="00E2287C"/>
    <w:rsid w:val="00E22DB8"/>
    <w:rsid w:val="00E2400D"/>
    <w:rsid w:val="00E3294B"/>
    <w:rsid w:val="00E3358C"/>
    <w:rsid w:val="00E33F86"/>
    <w:rsid w:val="00E36DF2"/>
    <w:rsid w:val="00E40A29"/>
    <w:rsid w:val="00E41E87"/>
    <w:rsid w:val="00E434A7"/>
    <w:rsid w:val="00E468D9"/>
    <w:rsid w:val="00E47252"/>
    <w:rsid w:val="00E51E48"/>
    <w:rsid w:val="00E53C3B"/>
    <w:rsid w:val="00E5628D"/>
    <w:rsid w:val="00E579B5"/>
    <w:rsid w:val="00E610F7"/>
    <w:rsid w:val="00E61762"/>
    <w:rsid w:val="00E65520"/>
    <w:rsid w:val="00E661C6"/>
    <w:rsid w:val="00E67E27"/>
    <w:rsid w:val="00E72983"/>
    <w:rsid w:val="00E7765B"/>
    <w:rsid w:val="00E77946"/>
    <w:rsid w:val="00E81334"/>
    <w:rsid w:val="00E83832"/>
    <w:rsid w:val="00E84A1E"/>
    <w:rsid w:val="00E85BFF"/>
    <w:rsid w:val="00E8645B"/>
    <w:rsid w:val="00E935F3"/>
    <w:rsid w:val="00E940AD"/>
    <w:rsid w:val="00E95B3A"/>
    <w:rsid w:val="00E961C6"/>
    <w:rsid w:val="00EA063E"/>
    <w:rsid w:val="00EA16B9"/>
    <w:rsid w:val="00EA212C"/>
    <w:rsid w:val="00EA2410"/>
    <w:rsid w:val="00EA4CC1"/>
    <w:rsid w:val="00EA4FBE"/>
    <w:rsid w:val="00EB12F0"/>
    <w:rsid w:val="00EB2EAA"/>
    <w:rsid w:val="00EB4E24"/>
    <w:rsid w:val="00EB4F46"/>
    <w:rsid w:val="00EB6B54"/>
    <w:rsid w:val="00EC1C01"/>
    <w:rsid w:val="00EC4A6C"/>
    <w:rsid w:val="00EC4CF0"/>
    <w:rsid w:val="00ED4843"/>
    <w:rsid w:val="00EE0D18"/>
    <w:rsid w:val="00EE0E8D"/>
    <w:rsid w:val="00EE1A66"/>
    <w:rsid w:val="00EE2E37"/>
    <w:rsid w:val="00EE3C0B"/>
    <w:rsid w:val="00EE6258"/>
    <w:rsid w:val="00EE7D01"/>
    <w:rsid w:val="00EF23E7"/>
    <w:rsid w:val="00EF52DE"/>
    <w:rsid w:val="00F04867"/>
    <w:rsid w:val="00F04C09"/>
    <w:rsid w:val="00F04D34"/>
    <w:rsid w:val="00F04E21"/>
    <w:rsid w:val="00F05617"/>
    <w:rsid w:val="00F07EF1"/>
    <w:rsid w:val="00F11A79"/>
    <w:rsid w:val="00F11D78"/>
    <w:rsid w:val="00F26DB4"/>
    <w:rsid w:val="00F300F0"/>
    <w:rsid w:val="00F31DF1"/>
    <w:rsid w:val="00F32F88"/>
    <w:rsid w:val="00F346F7"/>
    <w:rsid w:val="00F4242A"/>
    <w:rsid w:val="00F4291E"/>
    <w:rsid w:val="00F45EF3"/>
    <w:rsid w:val="00F47CFB"/>
    <w:rsid w:val="00F566FE"/>
    <w:rsid w:val="00F579CA"/>
    <w:rsid w:val="00F604A9"/>
    <w:rsid w:val="00F61D4B"/>
    <w:rsid w:val="00F61E6A"/>
    <w:rsid w:val="00F6367D"/>
    <w:rsid w:val="00F63D84"/>
    <w:rsid w:val="00F6772F"/>
    <w:rsid w:val="00F72345"/>
    <w:rsid w:val="00F74E76"/>
    <w:rsid w:val="00F812D3"/>
    <w:rsid w:val="00F84CD1"/>
    <w:rsid w:val="00F8529B"/>
    <w:rsid w:val="00F86907"/>
    <w:rsid w:val="00F875D5"/>
    <w:rsid w:val="00F9092E"/>
    <w:rsid w:val="00F92A04"/>
    <w:rsid w:val="00FA07D6"/>
    <w:rsid w:val="00FA3D53"/>
    <w:rsid w:val="00FA4819"/>
    <w:rsid w:val="00FA55EA"/>
    <w:rsid w:val="00FA72FE"/>
    <w:rsid w:val="00FB37FD"/>
    <w:rsid w:val="00FC1539"/>
    <w:rsid w:val="00FC1BE2"/>
    <w:rsid w:val="00FE2207"/>
    <w:rsid w:val="00FF0870"/>
    <w:rsid w:val="00FF117A"/>
    <w:rsid w:val="00FF2411"/>
    <w:rsid w:val="00FF28C6"/>
    <w:rsid w:val="00FF3275"/>
    <w:rsid w:val="00FF6C4C"/>
    <w:rsid w:val="00FF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E28"/>
  </w:style>
  <w:style w:type="paragraph" w:styleId="Titre1">
    <w:name w:val="heading 1"/>
    <w:basedOn w:val="Normal"/>
    <w:next w:val="Normal"/>
    <w:link w:val="Titre1Car"/>
    <w:uiPriority w:val="9"/>
    <w:qFormat/>
    <w:rsid w:val="004212A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1087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5217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B1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B18E6"/>
  </w:style>
  <w:style w:type="paragraph" w:styleId="Pieddepage">
    <w:name w:val="footer"/>
    <w:basedOn w:val="Normal"/>
    <w:link w:val="PieddepageCar"/>
    <w:uiPriority w:val="99"/>
    <w:unhideWhenUsed/>
    <w:rsid w:val="00AB1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18E6"/>
  </w:style>
  <w:style w:type="character" w:customStyle="1" w:styleId="Titre1Car">
    <w:name w:val="Titre 1 Car"/>
    <w:basedOn w:val="Policepardfaut"/>
    <w:link w:val="Titre1"/>
    <w:uiPriority w:val="9"/>
    <w:rsid w:val="00421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0A25E-C83E-45F3-B05C-F8AB35215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2650</TotalTime>
  <Pages>67</Pages>
  <Words>8414</Words>
  <Characters>46278</Characters>
  <Application>Microsoft Office Word</Application>
  <DocSecurity>0</DocSecurity>
  <Lines>385</Lines>
  <Paragraphs>109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جامعة عبد الرحمان ميرة-  بجاية </vt:lpstr>
      <vt:lpstr/>
    </vt:vector>
  </TitlesOfParts>
  <Company/>
  <LinksUpToDate>false</LinksUpToDate>
  <CharactersWithSpaces>54583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abdellatif</dc:creator>
  <cp:lastModifiedBy>DEJA-01</cp:lastModifiedBy>
  <cp:revision>231</cp:revision>
  <cp:lastPrinted>2021-11-04T13:42:00Z</cp:lastPrinted>
  <dcterms:created xsi:type="dcterms:W3CDTF">2017-02-09T13:07:00Z</dcterms:created>
  <dcterms:modified xsi:type="dcterms:W3CDTF">2026-04-27T12:24:00Z</dcterms:modified>
</cp:coreProperties>
</file>